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035CC" w14:textId="77777777" w:rsidR="00476F6B" w:rsidRDefault="00A22B2F">
      <w:pPr>
        <w:pStyle w:val="Corpsdetexte"/>
        <w:rPr>
          <w:rFonts w:ascii="Times New Roman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29984" behindDoc="1" locked="0" layoutInCell="1" allowOverlap="1" wp14:anchorId="7237991B" wp14:editId="59F9952C">
                <wp:simplePos x="0" y="0"/>
                <wp:positionH relativeFrom="page">
                  <wp:posOffset>387985</wp:posOffset>
                </wp:positionH>
                <wp:positionV relativeFrom="page">
                  <wp:posOffset>226695</wp:posOffset>
                </wp:positionV>
                <wp:extent cx="6826250" cy="1046289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250" cy="10462895"/>
                          <a:chOff x="626" y="362"/>
                          <a:chExt cx="10750" cy="16477"/>
                        </a:xfrm>
                      </wpg:grpSpPr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" y="362"/>
                            <a:ext cx="10750" cy="1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30" y="3140"/>
                            <a:ext cx="2880" cy="12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230" y="3290"/>
                            <a:ext cx="0" cy="114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C7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73F560F" id="Group 7" o:spid="_x0000_s1026" style="position:absolute;margin-left:30.55pt;margin-top:17.85pt;width:537.5pt;height:823.85pt;z-index:-15786496;mso-position-horizontal-relative:page;mso-position-vertical-relative:page" coordorigin="626,362" coordsize="10750,1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3p8dwgQAAFsOAAAOAAAAZHJzL2Uyb0RvYy54bWzsV9tu4zYQfS/QfxD0&#10;rlhSZN0QZ5FIdrDAtg262w+gJcoiViJVko6TLfrvnSElX3LHLlD0oQHs8DqcmTNnZnzx4b7vnDsq&#10;FRN84QZnvutQXoma8c3C/ePLyktdR2nCa9IJThfuA1Xuh8uff7rYDTkNRSu6mkoHhHCV74aF22o9&#10;5LOZqlraE3UmBsphsxGyJxqmcjOrJdmB9L6bhb4fz3ZC1oMUFVUKVku76V4a+U1DK/1b0yiqnW7h&#10;gm7afEvzvcbv2eUFyTeSDC2rRjXId2jRE8bh0b2okmjibCV7IqpnlRRKNPqsEv1MNA2rqLEBrAn8&#10;R9bcSLEdjC2bfLcZ9m4C1z7y03eLrX69u5UOqxdu7Dqc9ACRedVJ0DW7YZPDiRs5fB5upbUPhp9E&#10;9VXB9uzxPs439rCz3v0iahBHtloY19w3skcRYLRzbxB42CNA77VTwWKchnE4B6Aq2Av8KA7TbG5B&#10;qlpAEi/GIagK2+dxOO0sx+uBn+wvx1FibJiR3L5stB21u7wYWJXDZ/QpjJ749O3Yg1t6K6k7Cunf&#10;JaMn8ut28AD+gWi2Zh3TDyaUwUmoFL+7ZRU6GycHeJIJHtjFR53ABO90yF4haJJBx+GiaAnf0Cs1&#10;AAnAmXB/WpJS7FpKaoXLiOOpFDM9UWPdsWHFug7hw/FoMPDoURw+4zMb46Wotj3l2pJW0g5sF1y1&#10;bFCuI3ParynEoPxYByZWIB4+KY3PYWQYIv0Vple+n4XXXjH3Cy/yk6V3lUWJl/jLJPKjNCiC4m+8&#10;HUT5VlFwA+nKgY26wuoTbZ9lzZhfLB8Nr507YrIHesooNP03KsISugR1VbL6HZwN52CsJdVVi8MG&#10;PDeuw+H9hnHzwbOIgQKWvUmcJ/E/kefV6IfQkErfUNE7OABfg6bG1+QO7LC2TUdQay4QcWNLx08W&#10;wAi78hxKmZ8t02UaeVEYLwGlsvSuVkXkxasgmZfnZVGUwYRSy+qacnzmx0EyPhcdq6c4VXKzLjpp&#10;wVuZPxPrgMDh2AyD5aDGBCwKOwReFoSRfx1m3ipOEy9aRXMvS/zU84PsOov9KIvK1alJnxinP26S&#10;s1u42TycG5SOlMZAO7LNN39PbSN5zzQU1471CzfdHyI5Un/JawOtJqyz4yNXoPoHV9iYt7E+BSns&#10;4hA+WCSgdKspJ8DsfTzDwv1c0fvckoGCySj2kP6gjbDVCYkEea2jToYmj6em8qRsbXol1Z1cwMm7&#10;OJeG51CUsOgE0dg0TKwL03SqV2EYRyMOU7GbGPVO0r2M8ksRPHFxT9fX2fl/KI+VBboBi72NobWo&#10;HyD3SgGZEeCEjhYGrZDfXGcH3eHCVX9uCZb67iOHAM+CCOLA0WYSzZMQJvJ4Z328Q3gFohaudh07&#10;LLRtQbeDZJsWXrJVj4sraJYaZrIx6me1ArLhBDj2L5Etm8hm8lh6xLOC2zawuudjG7inmuHtl4cB&#10;Wj7bVKDOQGB7ZfL2m9XtwLQwe8S0iWZBBIyzBesFmnWQwN5d2zDNhuk8eSvProoEGpDx4ROiIslL&#10;olpba8wWHiM59O9jnn0p5/5HK+lRNnmhQB5XhQncYyohPvuoNa03/IIxRWX8tYU/kY7n5vzhN+Hl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NXwIPhAAAACwEAAA8AAABkcnMv&#10;ZG93bnJldi54bWxMj0FLw0AQhe+C/2EZwZvdrLGxxGxKKeqpCLZC6W2bTJPQ7GzIbpP03zs96W1m&#10;3uPN97LlZFsxYO8bRxrULAKBVLiyoUrDz+7jaQHCB0OlaR2hhit6WOb3d5lJSzfSNw7bUAkOIZ8a&#10;DXUIXSqlL2q0xs9ch8TayfXWBF77Spa9GTnctvI5ihJpTUP8oTYdrmssztuL1fA5mnEVq/dhcz6t&#10;r4fd/Gu/Uaj148O0egMRcAp/ZrjhMzrkzHR0Fyq9aDUkSrFTQzx/BXHTVZzw5chTsohfQOaZ/N8h&#10;/wUAAP//AwBQSwMECgAAAAAAAAAhABz+plzOGAEAzhgBABQAAABkcnMvbWVkaWEvaW1hZ2UxLnBu&#10;Z4lQTkcNChoKAAAADUlIRFIAAARLAAAGlAgGAAAACC+SqAAAAAZiS0dEAP8A/wD/oL2nkwAAAAlw&#10;SFlzAAAOxAAADsQBlSsOGwAAIABJREFUeJzsnXl4FFXWxt9auqqX7CyiEBAEBAWEiQMDgkGQCRgg&#10;7CEIsimLjAKKxgUdcVBAQEAW2bfwEdwCQTBEtiAxrBE0CAjKCMomS8jWXXt9f3RuTwjpTmchuNzf&#10;8+SZka6691b1rdt1zj3nPYxpmqBQvOF8i6ljzcOb0GCCgXGnx/NXg82FTevUNYEfnLLzTo+FQqFQ&#10;KBQKhUKhUP4q8Hd6AJTfNxagFsvgGbAA2Ds9mr8gHMAyzK8AqLOEQqFQKBQKhUKhUKoIav5SfGIC&#10;0p0ew18dE8y1Oz0GCoVCoVAoFAqFQvkrQZ0lFAqFQqFQKBQKhUKhUChFoM4SCoVCoVAoFAqFQqFQ&#10;KJQiUGcJhUKhUCgUCoVCoVAoFEoRqLOEQqFQKBQKhUKhUCgUCqUI1FlCoVAoFAqFQqFQKBQKhVIE&#10;6iyhUCgUCoVCoVAoFAqFQikCdZZQKBQKhUKhUCgUCoVCoRSBOksoFAqFQqFQKBQKhUKhUIpAnSUU&#10;CoVCoVAoFAqFQqFQKEWgzhIKhUKhUCgUCoVCoVAolCJQZwmFQqFQKBQKhUKhUCgUShGos4RCoVAo&#10;FAqFQqFQKBQKpQjUWUKhUCgUCoVCoVAoFAqFUgTqLKFQKBQKhUKhUCgUCoVCKQJ1llAoFAqFQqFQ&#10;KBQKhUKhFIE6SygUCoVCoVAoFAqFQqFQikCdJRQKhUKhUCgUCoVCoVAoRaDOEgqFQqFQKBQKhUKh&#10;UCiUIlBnCcU3OTDv9BAoFAqFQqFQKBQKhUKpSvg7PQDK75uzOn5s9DMArvCPgdvFxgOwABAK/8hn&#10;FAqFQqFQKBQKhUKh/MGhzpK/Mm8xvBSAcGtI8zAtvMvdzMH3a+IcbGgRamXq9AhGrhP3dehXC2FN&#10;AUMG1HxAugEUXADyjgN5vwHZAHLh/l8FbkeKvfDPcgevjUKhUCgUCoVCoVAolHJCnSV/EQrW9blb&#10;lK48xOSkt2A0NIcTjSAh3KrgHpzLAn8kyx0hEgbgWDawby1wBUAXQOtv3jJRSG4OU/AbcONX4Npx&#10;4PxR4NI+4GIGcB7u800AgQAC4J5tRhVdMIVCofyFSE9Pb5CWlhZf2nGGYYgcxzkdDkf2hAkTXi/p&#10;mHnz5k1xOp2hISEhl8aOHftuecaTkZFRb8eOHW+wLKsfO3YsWhAEZ9OmTXdUq1btzKhRo2aVdv6C&#10;BQveLBzDeX+OL0p6enqDPXv2TGJZFpGRkTPatWt31tuxe/bsaZSRkTFRVVU7y7JyaW0LguAsz5iK&#10;U3h/plgsllxd10VJkkJtNttVURQLmjdvvlEUxVwA6Nix47Hy9rFv377a27dvf8fhcFwqKCioBQCl&#10;XWODBg0yBw0atNSf9hMTEwefPn2646+//trywoULzfLz88XHH398aceOHWe0b9/+THnHnZmZWX3b&#10;tm1vsyyLffv2DW3cuPFeq9Wae//996cOGTJkRWnnZ2Rk1Nu5c+cbgiA4OY7TnU5nqGEYCA8Pz6xT&#10;p06mKIq5drv9auvWrS+VdWxz5syZriiKvXr16qdHjhw538c12D/++OPEkJCQs4Zh8IZhCKZpolat&#10;Wifr1av3lcPh0Nu3b5/pR5fc3Llz387Nzb2LZVndnzEahiEC0DiOU0zT5EzT5Gw2W57D4bhS/Hn+&#10;8MMPX8vNza0VFhZ25plnnplbvK2lS5dOunTpUhOWZfXJkyeP9qd/b0ydOnWJoij2u++++9jYsWNn&#10;FP0sPT094ssvv5wkCEJuae0wDKOLoiiXdD1lpazPv9VqzZ00adJLZe1j586dbwPAN99801uWZdFm&#10;szlbtmyZVKdOnW/Ls5Z4Wz9q1KhxplmzZp8oihIaGBj4a0RExNWytg2Amz179jt5eXm1WrZsmRga&#10;GnomMjLydDnaKZGEhISRFy9ebGa327ObNWuWVN41bv369aP++9//tjRNkwMAX/MzMzPTvnv37imS&#10;JAWVd9yEu++++1jxZ3/JkiXx169fr12zZk2f64I30tPTG+zates1RVGCjh07FuVyuYIA4JFHHllR&#10;u3btb8vTJuC+7rS0tDc5jtMffvjhFWVdl1NSUsTMzMwPbDZb9osvvvhKecbwZ4AxTSpJ8WekYE6N&#10;u63W0Ejm6ulHoaINJDRnJVigAdDgdoywRf5MuNNoiqbSXAXwN0Abf6uzxBtm4R976Rjw36+An74A&#10;ftwK/AJ3BEoggBC403ao46R0cgG94xMvcE9unXOnh0KhUH6fpKSkiN27d5eCgoKgqqrPY1mWhSzL&#10;4Hke06dPf/u55577d9HP169fP2r06NFLTNMEz/O4ceNGmRIsp02b9sGqVaueO3/+PDiOgyAIuHHj&#10;BmrUqIGcnBwIggCO49C5c+dLo0ePjuncufPB4m0kJCSMHDt27HIy3tzc3DKNoUuXLub+/fthGAYe&#10;ffRRPSUlpcSfsJSUFDEmJkYSRRGGYYDneei6b3tU13UEBwcjKSnpXl9OmNIQRdHkeR6CIMDpdMJi&#10;scBisUCSJNjtdkiSBAAICgpCjRo18MQTTyRNnz69bxm64AICAjSGYaCqKliWhc1mgyz7tgcFQcDm&#10;zZvv8/VSPXXq1CXLli0bdfnyZdhsNiiKAl3X4XA4kJ+fD5Zl0axZM4waNWpiSQa4N955551Fy5cv&#10;H3v16lWYpukZr6IosFgs4DgOLMsiKirq7LBhwwZERUXdMncyMzPtjz32WIFpmjBNE5qmQRRF8DyP&#10;goICcBwHq9WKgoICPPjgg+jUqdPW3r17j/Pnu0xMTBw8duzYBKfTiWrVqmHlypXWbt26lXhDGYYx&#10;Q0JCYJomJEm66f6zrFsu0GKxICwsDP/617/eHj9+/L9Lamfy5MmJc+bMGahpGqxWa6nzk8xh0zTB&#10;MAx0XYeu6+B5HqIoYvv27TWIAZ2YmDj42WefTcjJycFdd92Fixcv8gA8HWRlZYU+8sgj1zmOg6Zp&#10;iI2NPbp8+fJWpd2nkpg1a9act956a4IgCMjLy4Oqqp5nOisrK7Rjx47XFUVBaTYJwzDQNA0sy8Lh&#10;cCApKcnnXPVFeZ5/0zQxderUGRMnTizVcHz11Vc/W7hwYR9d12GxWGCaJhRFQfXq1XHp0iUIggCW&#10;ZaHrOlq1aoU33njj0a5du+71Z+ze1g9FUSAIAnRdB8MwqFWrFqKjo1OHDx8e17x582x/2rbZbCZ5&#10;1jRNA8/zGDJkSMbChQsf8ed8byQnJ0cPHDhwiyiKUFUVkiQhMDAQq1atGtC7d+9PytLWvn37anfq&#10;1OlXnudhGAYsFgtiYmJOr1mzpnFJx7/55psJ77///uCKjB+AZ43etWtXnbZt254HgHXr1g0dOnTo&#10;6rCwMBiGgXXr1nldF4ozefLkj5ctW9b/6tWrIL/f5NkVRRH5+fkwTROhoaEIDw/HO++806akdc8b&#10;drvdFAQBkiSB53nce++9OHbsmN+/pw8++KB5+fJlaJqGPn36HFu5cmVzf8/9M0EFXv9EuFY9Gq4v&#10;azPOeJdJtf1y9Qz3/elE9hLGstfxN1aGBTwAG9wOCxHuNJmiOiSVoDlCmkKtZkDbZ2EO3gLjDR14&#10;dRcweBxwH9xOmHMAJNAZSKFQKBXk6tWrg0NCQqAoil/HE+MxJyenVvHPVFXlWJaFxWKBLMtISUkR&#10;/Wlzz549jR544AHz3Xfffe7SpUtgWRaGYUCSJNhsNuTl5XkMHZfLhR07dtTq1q3bgfHjx+8q3pbL&#10;5QolL/+GYQDuXyq/IS/6PM9DURSv5168eHGEw+EAwzCe8ZaGw+HA5cuXyzKcW1i5cuVYh8MBYoRa&#10;LBaPYWK1WiHLMhiGAcdxyM/Px9mzZ/Hhhx/2cTgc5oQJE7b72ccoch9YlkVAQACcTmep58myDI7j&#10;vL7oP/LII+bcuXNHXbx4EYIgQFEUMAwDm80GSZIgCAJsNhuysrLw2muvzdmyZUtUaX0ePHiwVtOm&#10;Tc333ntv7I0bN2AYBkzThGEYUBQFNpsNFosFqqqSOVmvV69eB8aOHXugeFvHjx+PkyQJVqsVHMeB&#10;4ziYpon8/HxYrVbwPO9xHv3www9YuHBhdK9evX5eunTppNLGaZqmXVVViKKIa9euwZtBlJCQMNLh&#10;cABwO9fI8yRJkscZQJ6NK1eu4K233nqzVq1aZlpaWsvibWVnZ9flOA6BgYGlGvIAQBwO5NotFgtE&#10;UQTLslAUBfn5+TXIsS6XK9DlcqFatWq4evUqUMRRAgDNmzfPbtOmDSRJAsMw2LRp0y3j85eUlJQJ&#10;hc8jHn300Zs+++abb/o7nU6PE8kXxIlmtVqRne2X7e+V8jz/DMMgOzu7tq9jUlNT29WpU8dcsGBB&#10;H4ZhPHOXGMHEaWyxuHPVLRYLjhw5gv79+381aNCgn0sbg6/1g9xj4pi5fPkyPvzww6ioqKjr/szx&#10;NWvWjGIYxuPI4Xkepmli9erV7Xbu3Nm61Bvkg/j4+C3EaQQAISEh0HUd33///eNlbSshISGJOBeI&#10;s2Tr1q2NvB1/7dq1BuR+VwRFUYjT0vO7qOu6nayvkiR5XReKkpSU1DM8PNycN29e/5ycHISFhXnW&#10;JfJH1jHym3Dq1Cn07dv3QN++fa/4M9YVK1Y8R+a1IAhgGAbnzp1D7969c/y9XlEU4XQ6IcsyAgMD&#10;/er3zwhNw/kToK3v0Zc9teVJ8QZ6sE7wYOF2igi446KrDACGY4GGjwENH4MRswDs90nAwcXAN9uB&#10;n+GONAkpPIFGm1AoFEqZ4DiOIy9ahmFg4sSJn7AsKwuC4GQYRjdNk9M0TeR5XgYATdNEURSdnTt3&#10;frt4WxaLRSc70zzP+/Xit2/fvtoDBgw4JcsydF0Hx3HQdR0tWrRAixYtMuvWrZupqqr96tWrDY4f&#10;P97u8OHD0HUdNpsNS5cufeypp56yR0REeCx5URRzNU0D4DZOUMyIKw2GYXTDMLjCtrweZ7FYFEmS&#10;EBAQgBs3buDVV1/dUFoagGEYosViya1IVIlpmrymaR7jafTo0eOCg4NvwL19YGRnZ4d9//33D+bl&#10;5QUcO3ashaIovGEYDwQEBGDFihWPp6enm/Pnz/fsbHqDGE4AMGLEiCS73Z5XWqqB1Wp1emt3+PDh&#10;x48ePeqJUmjUqBGefvrpVxo0aLBXFMXcnJycehkZGaOSk5N7njt3DoqiIDs7u46v/g4ePFirX79+&#10;F7Ozsz27+wBQv359REZGZtx1110nFEVx5Obm1j5y5EiHb7/9FrIsw2q1IjExsfWzzz4bWnTH3DAM&#10;weFwQFEUyLKMiRMnIjg42HMOAHz11Vf45ptvUFBQAMMwIMsy4uPjZ4qiWDB06NAPvY1V13WdZVmY&#10;pglBELxek6IodmK8MgyD5557DiEhITAMAyzL4vLlyzh06BCysrI8x8iyjEGDBh1ZuXLlTdEFAwYM&#10;eLpatWqv2Wy2PF3XucJr5AzD4G02W+7u3bufS09PB8dxUFUVr732ms8UqsjIyBPk/1ssFkUQBMiy&#10;DLvdXuLxgwcPfnbv3r2LOI6Dy+VCYmLi4Li4uHW++iiJw4cPe6LeevfufVMUDcdxMse5fZqmafpc&#10;vziO0yVJCrRYLE6bzZZdkXSv8jz/DMPor7/++nPePk9NTW0dGxv7NVmPTdM8KgiC0rt3788feeSR&#10;9IYNG56UJMl6/fr1mllZWS0TExNjf/vtt5o2m62Zy+XC559/Xq9Xr145mzZtCvbWR/H149lnn/XM&#10;L8MwIIoivv76a+zdu9cTYeJ0OjFhwoRS5zjHcTJxVOq6jrCwMOTk5IDjOHz44YdbO3fuXMPbub5I&#10;TEwcevHiRU+0E8dxnvFyHFem9R0Adu7c2To7Oxt2ux2maSI3Nxc2mw1r1qwZNXTo0Fuegbi4uCF1&#10;6tSZVNinwLKsYpomp6qq3Wq1ZqelpT2XkZHhcTq9+uqrSwH3s0bS38hzJ4qis+i8Y1lWAdxzVxRF&#10;pKSkiL5+N3fu3Nn6mWeeSZZlmTjMvtN1Xenbt29y27Zt0+vVq/cjz/PGhQsX6pw8ebLl//3f/8Vl&#10;Z2eHsSzbwmq1IiUlpXrfvn2vfPbZZz6/C0EQnDzPQ5IkOBwOTwTS9u3bg5KTk6NjYmK2lnafeTkH&#10;dkgwOBGqq+IpTH9UqLPkD8rV5JcDQ0/PHM5cxlg+H00AuKNFAu/suEqDBYAH+8B8sA+YHqeAfYuB&#10;r+cAP8E9G++C28lT5qWzkD+bs8UAoGs0/oZCofiFIAjo3bv3sKLOh9tN3759fwXgCfdv1qwZMjIy&#10;vLrqMzIy6s2fP39PcnJyPYvFgry8vMYAjlbVeAk8z2s8z8PpdCI0NBTR0dGj27RpU6pmQkWx2+3Z&#10;hmGAYRjwPP9NmzZtlvfv399rWNB//vOfwTNnznzJ6XS2sFqtyMrKwpNPPvnrmTNnvN5jjuNIlAiC&#10;g4PRv3//IRWZE3v27Gn66aefNmVZFqqq4oknnrj66aefFn9ZPxYTE7N1xowZWLhw4WuzZ89+Jyws&#10;zKcx26dPn4tXr16F3W6Hqqpo0aIFZs2aFezte8jIyKi3YMGCPcnJyfUYhsH169erwy0xD8BtIDid&#10;TvA8D4fDgVGjRqF+/foAAFVVoWka4uPjcfbsWcyYMQOJiYlQVRVOpxMzZ85c5MuQ9Jei368gCBg5&#10;ciQaN/5fdgD57OzZs3jhhRewa9cuqKpKDPavunbt6vleIyMjT0RGRg7x1peqqmJmZuao/Px8WCwW&#10;n7oNJUF2+QudkrcwdOjQpePHj19EIp02bdo0s6zOktmzZ08nhiTDMGjbtu1NGh2mafJF71dVrV+V&#10;/fynp6c3iI2NPUAiZBiGOdqpU6ddmzZterGEw38GcHDatGlLx4wZ8/Lq1auH2+32Ji6XC19//XVQ&#10;fHx88owZM2JK6qe0+QW459j169fx7rvvYuHChSBOoXfeecfnHNd1XbTZbB7H1qBBg7Bo0SLIsowD&#10;Bw5UL9+dARITExcZhgFVVTF+/HgsXLjQk16naZp3z2MJbN269fELFy5AFEXUqFEDISEhOH36NFRV&#10;xYYNG5aU5Cxp3779mfbt2z/rrU1d18VDhw6NkmUZgiCU6zkiKVW+HCUHDx6sFRsbe4CkLjIMczQq&#10;KurLTz/9tCS9sQsonCOjR49+Ze3atawkSc1sNht27NhRffLkyR9PnTp1gLe+FEWx67oOURThcrkQ&#10;HBwMp9MJh8OBGTNmbImJiaE1TP2EGmF/NJY+3N6YxvwnbN/MM9wZzGNdaAIb3AKqZQpUvrMwAFC9&#10;MdDjfRhv5wJj/gO0vR/Ig1vfxETZZydXeJ4MQP2T/CkADMlRxjtBoVD+orhcLlSlo2TAgAEX8/Ly&#10;kJvrtjFiYmLO+HKUAEC7du3OJiYm3rt+/fquDz74IDp27FjljhLgf84dXdeRl5eHqnCUAADLshoJ&#10;/Xc6nXZfjhIAeOONN9Z99NFH0ffcc88ORVGOcRyH7OxsPP/881/5OE0nxsmlS5cQERHhVw69N44c&#10;OTKY53lwHAeGYVCCo+Qmxo0b9+6ZM2eY6Ojo3d6OeeKJJ0xi5MuyjOjo6PN79+5lfH0P7dq1O7t+&#10;/fp7169f37158+YoLjypaRpPUrhcLhdsNpsnfcVisYAYgvXq1cPs2bPx2GOPefRQfvnlF6xfv36U&#10;t74Nw/DLqCv6/RYUFMDhcMA0Tc84iFFVr149bNiwAc2bN/doqZw8eRL+pEsQGIbRJUkC0cUoK0Tb&#10;xYdWiN6hQwdZ0zQYhoGdO3fekrpXGklJSfFkx75Vq1a3rE8cx3EMw4BhmCpdvyr7+Z80adJPmqZB&#10;URQYhnG8f//+n3hxlNzE4sWL35syZcobOTk5P9psNmRnZ2PRokU9s7KyQks63tf8KqpZFRwcjKlT&#10;p6Jnz57QNA2qquLy5ctITEz0qd1hGAY0TQPHcejatWtju90OlmVx5coVzJkzZ3pZ78vBgwdr7d69&#10;2w4AdrsdcXFxnogXlmXBMEyZtkc/+uijRSS1pGvXrujVq5cnKm3//v1lHR4AwDRNjjhv8vPzy3O+&#10;57n2xYQJEy66XC4UpmcdffLJJ//Pi6PkJpYsWTL9rbfe+rfdbj+s6zoURcGiRYv679u3z2tKGM/z&#10;GonkYVkWw4YNA8uyyMvLw+HDh7Fp06ZSUyQl1gqZtUJjAIPR/UrJ/TNCI0v+IKhLmrflzh97i83H&#10;P1kn3I4BB/4XSfEHjqhghUCg82SYnSeDOZUKfDES2H8esAKoCbcDpLTr0wCDwU9G5JAJ4AMYFFxk&#10;wf8JnmtnHsc36H5HDAkKhfLHw2azVVlfW7Zsidq2bVstURShKApatWqFhISE+/w9v1evXqm9evW6&#10;Y7tbLpcrVFVVv4RPK5Pc3FyPwWmxWDR/zunWrduvP/30U5e///3vH508ebKZoihISEjo0Ldv36ZF&#10;UysIuq5zPM979AxQ/nhNAMCuXbsm6LoOTdM8kRoVYePGjX0OHDgAVVXBcRxatGiBDRs2+EzZKUpM&#10;TMzWknZGDcPgiJYD0ekoqudA0l40TYPNZkNMTAx27NgBq9UKVVVx5MiRnt6qAZFw+9Io9v2CpExw&#10;HAen0wlBEDzpRrqu4/XXX8egQYOQn58Pu92OvXv3jvW3Qoqu63aiieKvZhGBI7kvpTB06NBB27Zt&#10;+8xmsyE/P7/MqTgnTpwAwzCQJAmDBg16vvjnJL0JqNr1qzKf/4SEhJEnT56EIAgwDAPR0dGbVqxY&#10;4Xelnvj4+E+zs7NDFi1atIyklixatGjbhx9+2Kb4sb7mF8dxHq0LMi969+6NnTt3Ii8vD6Io4ujR&#10;o/29fX8sy+pEAFzXdURGRp6OjIw8n5qaWhsA1qxZE++PuG1RPvnkk+XEYO/SpQvCwsI84t+F0W9l&#10;WptSU1MbAUB+fj6efPJJ1KpVCzNnzvQ4iubNmzfFm2CyL8gz6SvFriQMw+CIc8lbhBbgrphz7Ngx&#10;iKIIWZbRvXv3LxYvXux3JaT4+PikK1eu1Fy0aNHDVqsVkiRh3bp1H7dt27ZE4V2WZRXiLLFarRg2&#10;bBg+/fRTXLnilh55++23t93J398/EtRZ8jsnd+1T1QJ+TnjPko0RKIDbQRIIt/PgD+wgKQkGABpH&#10;wWj8K9iDq4CNI4CTAGoDsMP3qx4HIA9X+N5rt1TBUCkUCuV3CamiUhWsX79+ia7rkCQJHMfh5Zdf&#10;7lplnVcCDofDSfLmyYtyVSEIAlwuF0zTLFMM5aRJk2aMGjWqsWmaLV0uF958883je/bsueWF12q1&#10;6gDgdDp9vsD7S6FehF2WZdy4caPC7SUlJc0kRh7Lspg8eXKXCjcKt+YC+U6LVgUhDhMAN33XUVFR&#10;HtFGwzDwww8/POajbb/jd8n3yzCM5xpN04TdbvcI+BLdnkcffRSmaXrG8PPPPzcowyVrxCj2R6C0&#10;PPTr1y9p3LhxHmM0MTFxib/OktmzZ093uVzgeR7Vq1eHtxKoRMeiKtevynz+58+fv5yIuLpcrjPD&#10;hg2bUfpZN9O/f//177///ouiKDaxWq1ITk5u/eGHJWfMeJtfpIoKAI9j8NFHH/Wk4aiqitOnT3fw&#10;NgaO4zwC3+S7GD58+ICUlJSvFUXBTz/9hPT09AZl0Yr57LPPokkFnBEjRjxSt27dAzzPa6RaFdHi&#10;8YfExMShOTk5sNvtqF27Nlq1agVRFNG6dWvs378fuq5j3bp1b5bVWaKqqkiqVhFxZn/hOE4WRbFo&#10;dBaHEiyWtWvXTmcYBrm5uXA4HN+MHTt2Wpk6AjBr1qyly5Yte0aW5b/Z7XZs2bKl3cKFC0s8VlEU&#10;u2EYHkdwkyZNmPHjx0+ZNGnSm0FBQTh69Cjmzp37zoQJE1731p/KCFAZAXzZgn/+dNA0nN8x+rJW&#10;IwOOJZxif8EImACCUSj/docHdpthAaD1cOj/yQcGPeUuOXwR7uXH24xlANjwJwgloVAolPJTlTuz&#10;mzZtqkeU+1u1aoXu3bunVlnnlQDDME5itGqa5nfln4rCsqxOjGOWZcv0ix4bG/tNw4YNf+R5Hna7&#10;Hfv370dJVSp0XddJ2gwRNq0IjRo12ltYEQHXr19HWlpas4q09/nnnzcgZX2bNm2K6OjoHRUeJNza&#10;AyScHsBNxiTHcR6jmIhYksgW8u8NGjTI8NY2x3F+pWkU+35vSo8h18yyrGcHWxRF3HPPPQDcKRBk&#10;59dPeFmWidFZlvNuojSHWpcuXc4Q4zkjI6NkNdgS2LRpUzwRn+3QocMlL31rxNCvyvWrMp//U6dO&#10;geM42O12tG3bdn+3bt3KnNITERHh7NChw1eFJdvhdDqxZ8+epsWP8zW/ijqbCsVTPVoxhSkvCA8P&#10;9xqtTIRpSYoSAERFRWXcfffdnuo4S5Ys8asiFwAsW7ZswsWLF6FpGho0aICoqKgMADqp1lPoZPDb&#10;WbJs2bLVNpsNhmGgX79+EEURuq4jLi7O85wfO3YMmZmZZdJXEUUxLyAgwFMtqywQsVpSmccbRNC5&#10;Ro0auO+++8507Nix7Pk+gPHII4+kWywWOJ1OXL58Gampqe1KPNAwOPJcFTqKueeee+7f4eHh0HUd&#10;AQEBWLBgwWvlGMNfDuos+R3i3DKmtjGF2cwdOrqcLUAYQuB2FPzJnSTF4XgHzP5rgDe2AffCHWWS&#10;DxoPRaFQKF5wuVxAFShYJSYmDrZYLJ6Ugri4uDKHPd9pXC5XIKn6Y7Va/ar8UxnYbDZZkiSoqgpV&#10;VQWU8V3sxRdfnOlyuaCqKqxWK/bt2zey+DGKothJWkZlRBy0adNmhWmaKCgogCiKGDNmTFZ529q6&#10;devjJFWgcLd5YoUHWIggCDIxXhRFAc/zHkcAEXhVVRVEI+P06dOwWCy4ceMGRFFEw4YN93prW1EU&#10;v7aci32/IM6MQkFfT0QAMWxJaWPi8GjZsqXPKkdFYRhGIykNlVEa1RtxcXGjSbUtl8uFJUuWlKqz&#10;kJWVFXrixAlPCeMBAwaMK+k40zR5UuK5qtYvoPKe/61btz5GIpgKCgrwwgsvlDmqhPDkk08mEDFc&#10;Xddx6NChEcVTz2ahAAAgAElEQVSP8TW/rFYrGIZBXl4eBEGAaZo4fPgwWJaFy+WCxWJBeHh4pq8x&#10;kIiPog602NjYdTabDaZp4osvvvA78mnNmjVziLN28ODBcwv/mSNrUqGz3a/8sZSUFDEzMxNEFyYm&#10;xq1/y3EcOnfuDFJOmWVZbNy4cZG/YwTcekQFBQVgGKbM6WyKooikfHHhdd3itUxNTW1HjsnJyUF8&#10;fHyZo0oI/fv3/0jTNE9555MnT5aoPWK1WvNYlgVJqyLjio+Pn1hQUABVVZGdnY3Zs2f70KFxpzHo&#10;AFSG8ytl9M+I2+zMyQpF9jUxh60ma7JTr9aoYiJHp09XbHemUaOqeWH5PaJ/UHes9cIvM9hrCEQg&#10;/pJOkqIwANAoCvoUJ7iNzwM7l7sFYOvAPy0TCoVC+QtRmClw22Nmv/nmm4GAeydT0zQ0a9Ys6Xb3&#10;WdkIguAsGs5eVei6rguCQJwdEsr4SzZo0KDDY8aM+Y7juBaqqiItLW1U8eoNPM/LJOqnMvRY+vTp&#10;s7lBgwY4f/48NE3D5cuXUb9+ffPdd98dUtbqKF9++eVrDocDkiTBMAw0bty40iKSnE5nEDESAXh2&#10;e0laDtlpLRThxCuvvOKpKmKxWPCvf/3rlnLaZaXY9wuLxeLZsSbRE+QzRVFw/vx5ZGdne3buGzZs&#10;6DW6pYS+eMMwQHbqyzpO8v99CLwCAKKjo3eEhYXh2rVrEEURGzdunD569GifToEvv/wy3ul0eqKb&#10;+vXr53WNIPenqtYvoPKe//Pnz0cQ41UQhKP169e/UN62HnrooZOyLB8XRfEBXdexb9++YQBeKnqM&#10;r/nF8zwKCgoQGBgI0zThdDoxY4b7a7JYLDBNE5MmTXqphK49EL2SouvGlClThsycOXMwKZs9Z86c&#10;6aVpl6Snpzf47rvvPG2+/PLLEwEgJSWFJ04NWZaJplKpnDx5cgrRHqpXrx7atGnjKcddt25d/OMf&#10;/8CuXbtgmibWrVvXf+rUqX61SyCRXmXVLGFZVifVibxdy6lTp6KIrhDHcd/dddddx8vUSRHq169/&#10;hmXZo4ZhtOR5Hrt3757gK+2IOAQJzzzzzNxZs2bN+fXXX+F0OjF79uz4F198sUw6NH5wk8Pz9OmU&#10;m7e5f7z54EbdumklHldGGuXWLNHRevq330pdUxr5cJbyOPpRf6T952MUfI9g0gULtyFqwm2tFl9D&#10;fa+paFTRdw5vt6pou6b7OFMBGIv7vzUDYOs3l9m+31U85rSqWd+9gZG5dSOXhxawAAjBn1KXpLxw&#10;rA3ouwxo/xyw7CHgCIC6cM8Veo8oFAoFQOlGT2Vx4sSJx4monWma6Nix47HKbJ+E7vM8j48++mhg&#10;SEjIOVEUS62SwfM8l5ubyxmGAVEUPToVJeFyuUIBeHboEhMTB999990+r6MyKvcYhsERwUNd18sT&#10;4WuIoigVFBSA4zhcvXr1lgPICzy5hxs3buwfFBR0VhRFvaCgQCT3UpZluyiKTkmSArt27eo1qgIA&#10;Fi5c2LxXr15ZJET/2rVrePbZZxPWrFmTMHHixEcKQ+xL5YcffniMOC0YhkFJArXlRRAEZ0FBAex2&#10;O0i5W+I0Ivdc0zScPXsW8fHx+OGHHzwRKCNGjNjsq21/NUuKiswqiuKZg2QsZIeZGNirV6/2GL6G&#10;YaB58+Z+Ox45jtPINflrdBa/HqJ3URpdu3bN/OSTTyJu3LiBAwcOlHo8qYLDsiz69+9/0Nc4iNFr&#10;miY2btzYv0aNGmcAQNM0XZKkQKvVmq3rup3jOKckSaGlzVV/YFlWJHO50EAuUWuiNH766acOdrsd&#10;kiRBkqSAiIiIWx9IP4mIiLjKMIxBShq7XK5b0klI2hL53hmGgaqqnsiigIAAmKaJY8eOYerUqfjm&#10;m288mjCjR48udW4VTVsryuOPP+7cs2ePnWEYbNiwoVSh19WrV39G2ouKivJES3Xr1k0m87VQdNkv&#10;78TGjRvjBUGA0+nEwIEDoeu6Z6yqqmLgwIHYsWMHGIbB1atXkZqa2s7fNYlhGL28EXgcx3E8z99U&#10;8ao4V69ebUDWH1VV+Y4dO5ZbnKdjx46XGIbxlCCXZbnEiDfyXPE8f0t04ezZs7sOHjx4myzLyMvL&#10;wyuvvPLZ9OnT+xZvQ2BVMLoLJmeDBov3QIhz6Q1+OZL2XPjxNyaU9PEtfoHiy81RL8eVFS/LWKOi&#10;/0F8HEzhn174vyfhkbowVICtdj/QetJoNH96Ka+7nHZWcUFTCv0iKmAxAbJuMgxglnH+lPbTX5oD&#10;V/Xyc0Rk0Fge0DSAYQFVA1jO/d8GA1Qr+O0Pp1uhrfx7N/a7w5+xEmwILPxH6gAombtaQJusg18V&#10;BXy+A7gHpYu/UigUyl8ElmXxyiuvfBYQEHAVACwWiyzLchAATdd1keM42Wq15rVo0SKpIgZHfn6+&#10;SFT2KzsqQ1EUO9lBlCQJY8aMSTRN07Mz7wtSBpVUHPBlQBKBRxJpMGbMmITSdB9Gjhy5e968eZ3K&#10;dWGVSJ06dX49depUa9M0cf6896wNIqw4ZMiQj8m9INfMcZzH4OA4DoMGDTpYUvUNQseOHY8tWbIk&#10;7qWXXkq8evUqSJnTvXv34uDBg183btwYL7/8ckyfPn18Oh1cLhcMw4Cu62XexfUHq9UKnuehKArm&#10;zZuHkJAQj+F34sQJOJ1ObNu2zbMbb7fb0a9fv8wZM2bEVEb/mqaJLpfrpmsrGulCSiWLooj09HRM&#10;nz7d49irU6cOYmNjN1TGOCqbmJiYlxITE3cFBwfDNE0sXbp0kreqPZmZmfYff/zRc93R0dF+7Vwb&#10;hoFhw4Z9LMuyJ62BOJmIgKogCOjXr9+x5cuXN6/I9aiq6nEWsSyL+Pj4pMDAwBJ1VQht27Zd0blz&#10;55scPxcuXGhWUFAAnucRFhZ2vSJjAgCbzSYpigK73V6iI5Q44ojDcd68eahRowbIGnnu3DmcPXsW&#10;hw8fhizLcDqdCA0NRY8ePU6UZBAXhTjxCkvb3vRZXFzc6LS0tARZlnHy5EkcPHiwVuvWrb3ery++&#10;+KKlLMuw2+0YMmTIkPLeDwDYt29f7aysLMiyDIfDgR49etwUMcHzPHr27InAwEBIkgRZlrFhw4bl&#10;UVFRD1Sk37Li7ffp1KlTHci6GxISUmGFbI5zp8QYhoHc3Nwyp6117949tVmzZvjuu+9gGAZWr17d&#10;Z/r0W7NxyPNnsCw4nvMaeSFLuqiq6gTdW15Kac4Sb8eVkdJ0aA220AdRxMdh6AA4gBcA8IAKQDEA&#10;uysXmiTZLQB4yFIok3cGFhlug1MHYCkcb+GgmaIX5cv5XHg8X5pzuxQHdqlZUQYgKrgpRUVTAc4C&#10;GEa1cm3T3Cn0dd0n8JmH58AEEARq9PsBDxbG8O1g75oIrJkLhILeOwqFQoH75Wbx4sV9yMs0KZdK&#10;SloCIFU5Jly6dKncryaXL1/2lCsl4pSVhSAITtK23W5Hfn4+AgICfIY5E0iFEbKjb7fbs70dK0kS&#10;x/O8x3D1Z3f+u+++81otpSqpWbPmbz/99BMMw4DTeWvAjSRJgSSqhKQa2Gw2SJIEu93u0e4QBMGj&#10;tfDzzz/fIhRbnNjY2A1169bd+/bbb5/du3cvFxoaClLhISsrC0899VTy7NmzMWPGjPu8VcwgBiDH&#10;cahTx+9qwX5BtFrIjurq1auhKIrHIUSiSMi9iYiIwOjRo4cNHjx4TWWNgcw5kh5DImjIHwAcP34c&#10;n332Gd5//31PCpAsy1i8eHGVGndlITo6evddd92Fa9euQZZlrF+/fqY3Z8nu3bunXLt2DUFBQQgL&#10;C0N0dPRuf/rgeR4syyIgIMBT9hn4n5OJRJz99ttvZakYVCIWi0UnkT6SJGH+/Pk9S3v+Q0JCRv36&#10;6683rZv//e9/GwDuCDWbzVbhcj4Oh8N57do1MAxDNFxuQtM03jRN2Gw2MAyD+fPng6TlkPWMPNcc&#10;x+Hhhx/GxIkT/UqXI2WciWGPItE2cXFx6yZNmpRAqmGtXbv249atWz9aUjvz58+fcv36ddjtdoSH&#10;h/v9/Xtj8+bNHxBdmPr16+Ohhx6CoiieiBmGYWC329GlSxds2LABgYGB2LRpU9NVq1ZVpNtK48yZ&#10;M/VI5JTNZis1QrI0rFar5HK5oOs68vLyytXGCy+8EDN8+PBkjuOQl5eHcePGfb1w4cKbyhAzmgYL&#10;TKgsC13TvQYjsKoUyLlyvIsN+RvwWtHA2OKPr1nCx2aRf2fcARdg4PYn5AMWDbCwACwXwSqsDgA8&#10;OFb3NM7BXZY2D/8LTykOadAXFb3Y0s7XAE9EkQkwRcbDSmX3sN0pjEnMDC4fL8MCwApq7JcBFoD5&#10;xBwwoXWBuS8ALgA17/SoKBQK5c5CXpCB/wlakvBgYrzxPI/8/PII8d8Mifyo7OgATdNEor+gqio6&#10;d+5Mdrh0hmF8/sbruo5vv/0WmqahsGJAqLdjrVarThwGsiyjbdu2nrKb3oiNjX22PNdU2RQUFAQA&#10;IDuVt3weEBBwlWh06LqORx55BBaLBSzL6gC4IvoQpDJC7hNPPOGXSG/btm3Pp6Sk8Nu2beswbdq0&#10;rw4dOoSgoCCPgXXkyBHExMT89Oqrr84qSR+haLnWsqaOlIYgCE6HwwFVVeFyuTypLUXTXnieB6kU&#10;NHXq1MaRkZGnK3MM+fn51QMCApCXlwdRFDFs2DAEBgZCURTcuHEDR48ehcVigdVq9VTHURQF//nP&#10;f2ZUZkrS7SA6Onr3kiVLHuM4DkeOHPF63JYtWyYRB+0///lPryk4xVFVFQ8//LBHRwbuyimcxWKR&#10;VVUlaTN6586dS3TSlAWi2UKqhZT27APApUu3BlIUSSeBJEkVXgwVReGJQy8oKOiWzw3DEIjQLuCO&#10;HrNYLJ4qLoGBgdA0DZqmITg4GDNnzvR7jnNuSD9ISUnhu3Xr5rFO+vbtu3fVqlUdeJ7Hhg0bOixY&#10;sKDEdpYtW/amw+GALMuIi4sruf5xGUhOTu7D8zxEUUR0dLRnfTcMwyNgWhgdh48++shT1cdX9FNV&#10;QtagwnXJ72pS3tB1nSfRl3Z7+Zrr06fP5g0bNlzatm1bLUEQsGrVqnYDhgxpFPmPf9wyVwzDgGEa&#10;JYtkZGbaLSGC7nA4VsDELWLjVUpp2z9FJUYAtz+DRJqocFedvVH4bxwAjtcAgFesjmybFZA1QBMB&#10;R3hnXHvsjQfACbkyJ7hDbgqdViKr+VSP4mvaOQD4LePXCnnNwhqG+VyxquXyGgu3YEujmjU5RETI&#10;/01xi8L4Emj5vXAt5fmg0EPzF7C5GAIHqO5GOWEAmG0ngnFUB1Y8BfxKqztRKJS/NqZpYsSIEVur&#10;V69+xjAMvlALQNN1966QJElBHMdptWvX/rYi/VSvXh1nz56FIAi4cKHceoYlEhAQcIWEmttsNmzb&#10;tq1METDdunXTMjIyuELxQ5/vBIIggFRB2LlzZ9WpvFaQ8+fP30N0HgIDA2/5XFGUQCKgaJrmbbm2&#10;rl277u3atSuTmprabs6cOV+npaV5QvcFQcB77703qUaNGmeGDh16k7EUGhqKc+fOAQD++9//VuqY&#10;DMMQFEXxGJpz5sx5Ojw8/EBBQUGtzMzMgUePHu2zefPmUEEQIIoiYmNjT61YsaJLZZUuBtwVeYie&#10;jMvlwtGjRz1OSlVVPQKvpmnC4XCgRYsWmDJlSqvK0MO53cTGxg5funTpzw6HAzk5OZg1a9bMkhxi&#10;x44dg8VigcvlQmxs7DB/2xcEAbt27aqS51BVVYEY3aIo4vnnn98gimKBr3Pq1q17SyWZ2rVrnz96&#10;9GjtQmdFhTUTc3Nzg0i535KcJYIg5BFHhM1mw/vvv/90/fr1j+bk5AQdOHBgxOHDhwfv3bsXgiDg&#10;xo0bGDhw4KnFixd3j4mJ2Vpa36qqckX1a4pXCBo8ePCANWvWXJRlGbquIzExcXDxiJWtW7c+9tNP&#10;P3kck6+++mqFHMxpaWktf/nlF+i6DkVRMHjwYAD/2xgoGnHYvn171KpVC7/99hvRappelc4Sb2k4&#10;4eHh2T/++GMo4P5+K9pPXl5eEEkfK8lZ7i/PP//8I1u2bPmJVBCb9/68A5Ef/yPMcwAnQgcPVtcQ&#10;yKHkKM2ICCeAzOo3gp5Hn3dGA8DplJuFWhvVvFl4tbjgqkfgNaWCAq81fQu8NqpZk7sWpPHVct1O&#10;ENQQRAQDv2VfExmdCayxZ+ypPO0EGA0IEDncEIIuVwPA69AB83+RGkaA40S10LBLCG7uNXS1NIK7&#10;VSiNEAD8cngUFWxpVMTz+Xum4Kt37g7dPn8fewP1UA1UxLWCMADQYgiMqY+Cfe/eCucBUigUyh8Z&#10;URQxcODAARHuF5jbBhERZFkWBQU+7YsyoyiKIz8/HyEhIZAkCSkpKWIZy3pyDMMgOzsbBQUFXjdf&#10;VFVFXl4egoODwTBMefq5Y9y4cSOEGDUBAQG3fG6xWPTCdKvbWlIWAKKiojKioqKYrVu3Ph4fH7/9&#10;3LlzuH79OjiOw7///e9FxZ0lAQEBHr2U0jRiygrLsgrRuNA0DUOGDFlR+NGxQofI0+np6RFxcXGH&#10;s7OzIcsynnrqqe3Xrl2rTANdJ8YbqVQiSRKcTidsNhtq1aqFpk2b5jZs2HDv3/72tw1lrSZ0J2nX&#10;rt3Z+vXr4+LFi7BYLEhOTp5U3FmyYMGCN/Pz82G1WlG/fv0yCfiapomsrKzQ5s3Lb4P4CzG0ic5R&#10;7969R5Zn3QwLCzvLcVxtADBNs8KbdqZpssQRarPZbrkPLpcrkKSg5ObmFp3jJN1lSFJSUs8XXngh&#10;+eLFi1BVFWPGjNkSExNT6hxnWVYhz2RJhn/r1q0vNW3aFMePH4cgCFi8eHFC8fm7YsWKz2w2G1wu&#10;F3r06OF3GWxvrF27NkHTNFitVrRr1w6NGzcGAE/0CBEZlyQJoiiiR48eWLt2LViWxa5du6o028Bb&#10;pFyjRo32pqam9iyMQKqQQwCFMqRWqxUulwsOh6PcgsLt27c/06tXr7PJycn1bDYbUr/8MnTP/v1N&#10;I//xjxPA/zRLYKB0Id4iz05pNnkjb/9+m2z5ov1Vu/kjJwDUDAaQkyXDFgjD+F/GChkMKxpXGkAD&#10;bAbgUAEovF4RRwnFO9cOfBBk+3zyIfY66qE6qJOkEmED60F/9mAwlj5c4fA2CoVC+aPidDpxux0l&#10;ABAeHp5JQs9tNhtSU1PbVVbbPM/LgYGBnhfhsjowyE6jw+GA3W73ei7HcbLNZkNBQQHy8vLK3M+d&#10;IjMz065pGk8MvVatWt2y201C8lVVRXZ2NgDv6eSVRXR09I5jx47x9913n2dX+cqVK3jnnXcWFT3u&#10;3nvvPUoMscDAwEqdO4D7mnVd91oJqX379plvvfXW80TfRlVVxMbGXqys/gVBcJKyq3a7HampqTXy&#10;8/MZVVWZ3Nxc5uTJk8zGjRuDZ86c2f2P5Cgh9OvXb50kSWAYBj/88AMOHDhw0055UlLSFKLPMHDg&#10;wDJpwXAch6pwlBSiF3XalXfdvPvuu48VrTayY8eOuuUdUHJy8gM8z2ukvZYtW94ilqxpmoNhGDgc&#10;Dq+pQ3369Nn8xhtvPO9wOJCXl4eCggL069fvSlnG4q1CUlxc3NumacLlcuHQoUO3fP9paWmhTqcT&#10;DMNg+PDhfcrSZ0mkpaU1I6l7Z86cQY8ePdClSxf07dsXPXv2RNeuXdG9e3fExcWhb9++yMjIuKma&#10;2rRp0xaV3kvl4COyJJM45Xie19LS0mqVt49PP/20mSiKzRiGga7reOihh0qNGPLFiy+++IDdbneX&#10;Htd0LFnwYQr5TGUEmKZb/waaVGLVnT8LpzN+dcIoQLAMBCkAZB1CobeE9TzeRODE1P4wmh9/KIYx&#10;1tCE8V+zeaiNmqD6JLcBjrW2NM5lHriUMOlP/UBTKBSKNwpfnm/77/jDDz+8gRjrhmHg7NmzlWbw&#10;Op3OUPIyXp5yjqZp6kTU0zC85FnDLQZqGAZISsYfhVOnTj1gGEYLwP1y3qFDh1s0AViWJZIMJLKk&#10;qt469GnTpj1Kojt4nsexY8eeKHpAq1atPiHinU6ns1LnjmEYAnHUGIaBzMzMEjdQRo4cOb9v375n&#10;8vPzwXEcPv/881pZWVle9W3KgsvlCrTZbOB5Hnl5eahIKdnfI23btn2aCIjm5eUhPT39taKfZ2Zm&#10;wmKxQNd1PPHEE35VwSEQJ1NVoGma56EvfEbKtW42atRot6ZppMJTi7Nnz95b3jHt37+/va7rLUiK&#10;SadOneYXP4bjOLloil1KSkqJi9fIkSPnd+zYMdvhcMAwDGzfvr36nj17vG3qA3A/P8TZ7C3qa/z4&#10;8f8uFLOFruv45JNPPiafvfPOO4skSYLVakV4eDiioqL81qspicTExMGXL19GUFAQZFnGb7/9hl27&#10;duHgwYPYvXs30tLScOjQIezevRvbt2/Hzp07cerUKciyDIZhwPM8Pv/887EVGUNZ8OZgCg4OPm+x&#10;WEg1p2ZnzpxpWN4+jhw58jdZlpGfnw+bzYZHH310brkHDCAiIsI5dOjQ1EJNK3yx9Yt6qbu+agfA&#10;EwGoqirsNpu3Wjd/HozCOV+oz8qwbo00lmcZDRygc4DMAODEP8TOyh8KhmENK75mDTRDIKij5HbB&#10;8mB/RrOa387OQIULUFEoFMofj0Lnwm3/lbn//vu3AvBUX1i/fv3Mymqb53mZpPiUlyI7fF4NIEEQ&#10;nKQSRqGYZJVsFmmaJhJjhOM4A7dq+Pvkvffee51Uv2BZ9qYwfIJhGAIRFKxsEdXS6Nq1615iLOu6&#10;jh9//LFe0c9btmy5hogzFlasqbS5Y7FYdCJqzHGcz2iBZ555pisxYHiex+LFi7dUxhg4jtMNwwAR&#10;YPyz0a1bN7lOnTpEMBgJCQnx5LNp06Z9QAysRo0awVdpWYKu6zpxvN7ulLGikOe/iGOgXOtmrVq1&#10;Mnmeh67rEEURCxYsGF/eMa1atWpoEaMa7du3vyVqjOd5uagjw1dE3PPPP9+JCHsDwMcff7zaV/8k&#10;fQ/wHiUBAP/85z/PE9HSpKSkKPLvCQkJY4m2yFNPPXWLo6c4pZWCX7t27WqSUldUn4Q40VmWhaIo&#10;nvLSLMt6UqtI29999x327dtX21c/hmFwpY3FH7y1Ub9+/d1krhmGgaVLl5bbgbNixYpnRFEEx3Hg&#10;eR7etI7IcwV4d+IQZs2a1ZVlWbCMDkOX8dbr8V8DAG9qUFSnW5wW/J/aPxDWMEwEXw0SD+iFZYSD&#10;mbxQoIw/0JTyYcQjjWXwN9hAU29uJ4YBVAPYy2hhvMRUmlgbhUKhUG4mMjLyRHh4uKdU78GDB5Gc&#10;nBx9p8dVFsjLtyiKpLJElWxl2O32bFJ9Q9d1FmV4M5g9e3avn3/++V5SxScqKqpEY9RqtWZLkgSy&#10;q1zVEE0bi8WCevXq3RRZ0bZt2/PNmjXzaEWcOHECSUlJPat6jJGRkadbtmzpSdv55JNPfEa4SJJE&#10;I68LGT58+CyiS3L27FlPBM+ePXueKygoAMuy6Nevn99VUIg2QmHq1B/qPkdGRp4OCQnxRD/8/PPP&#10;96akpJRZxHP58uUdnU6nXdM0MAyDnj17Vljwt2PHjkfvv/9+T9nqjRs3VkoU19ChQ+OII/b69ev4&#10;6KOPBiYlJfU8d+4cBEFASEgIXn311ecr2k9WVhbHMAycTieef/75pJSUlIf9+Vu4cOGzxAlmGAaS&#10;k5M/KKWrSvFqeovGad++/ZnQ0FCYpglVVfH9998/kJaWdqvYVCmsWrWqXUFBQQDRZ+nTp88tzrTy&#10;8tJLL80n5YiPHz/uWZPJb4iqqn9ZmQPqLLndvM98zF5CB/xlp1gVYwIIA9jz6GTMZG7ZbaNQKBRK&#10;5TBjxoyupOIHx3GYN29epezMVxVOpzPIYrGAYZgqdSiwLKuZpulVU8MXK1euHKkoSkvy0j1hwoSH&#10;SzpOkqQgkiJVkRSD8pKbmwuO43Djxg1EREQkFv980qRJMUWFGd9///3kqhwfIS4u7nUAnso1K1as&#10;eM7bsaSk6u+VytgZ95dJkya9JIoiDMNAbm4utm3bNgsA9u/fD47jIIoiXn/9db+qoHAcxxFnSWEU&#10;VJXGX5e26+4PQ4YM+SQ3Nxc8zyM3N/dvH3/8cZkdBStXrhwpSVJLEpU1ZMiQQRUeGIC4uLh3yRp3&#10;9epVn3PcX7p27bq3bl23NIuiKFi9enXi2rVrk8l3Xxb9F4ZhSvy+FyxY8Oa1a9c8UWLTpk3r2759&#10;+0x//kaMGPFhzZo1wXEcESL2qZ3CsqxcGfPAF/369duhKAocDgdM02y5bNmyW6pIlca8efNe5Hm+&#10;BYksHDRo0NOlnePvdb366qvPE70pVVUxd+7cZMMwPCXQ8RfOi6DOktuIMZOZgoPojxp3eiR/MUwA&#10;tQD2e4zQ54e9eKeHQ6FQKH9GunfvnhoVFXXJarVClmUcOHAAnTp18vuNc9asWTPr1KljpqenN7hd&#10;Y/T1osjzvKyqKgoKCsrluCgviqI4SMi4vyQkJLSrUaPGoR9++KGJxWKB3W7Hv/71r9S2bduWWG2C&#10;ZVldFEUoikKurdwvuunp6RHx8fHJ3rQRijNu3LivFUUBwzCoUaMGGjRokFH8mD59+mx+4oknLsmy&#10;DKvViqNHj+Lxxx/3e+7MnTv3ncDAwArPnXHjxr0bGBgIVVVhsViwdOlSrzvQFovlL2sslMTf//53&#10;GIYBq9WKzz77bOysWbNmknK2pGKJP+i6rpumCVmWq9whVVkG8tSpUwcEBQWBYRiEhITgs88+6xsb&#10;GzvN3/NbtGixcf/+/e1EUQTLsujdu/eZslQR8sWECRNet9vtMAwDAQEBPud4WYiLi1uhqiqsViv2&#10;79+Pr776CgzDQJZljB07tmtp55PIMtM0S/zSk5KSpthsNnAch5YtW5Z5fD169EglQs/nzp3Dtm3b&#10;Ong7lmEYvTLmgq/5++STT8YEBAR4StVv3ry559ChQyf723aTJk0+P336dENFUWAYBmJiYs6UVm68&#10;rNc0eoIzjn0AACAASURBVPTodw3DAMMwOHDgAM6fPw+bzQZZlmEYxu/bW3wboc6S24S2vlcUewxv&#10;4m7Q1Js7AQcgEOAOZc9St030ukBSKBQKpfyMHz/+HyzLekRSv/nmG9SuXdvcuHFjf2/nrFmzZtT9&#10;999vTpkyZVJhed/qt2t8vnbbBUGQNU1DQEAAqlWr5lUosbLhOI7TdR2FFUPYt956y2sI+ObNmxv2&#10;7Nlz3rhx4z40DONhi8XS0DRNNG7cGLNmzfJpkOi67qlKgwpElnz99ddDP/jgg55PPfWUNH78+F3F&#10;q18UZfLkyR8nJia2UxQFsizj/vvvR2xs7IaSjn3hhRfuJy/iPM9jz549qFevnpmQkDDSW/vLli2b&#10;0KxZM3Py5MmvFZatrvDc6dKly2lS3vfEiRPYs2dP05KOIxWGKG769ev3CokI+eGHH7Bu3bpJVqsV&#10;BQUF6N27d5lEJ4sKLFeW0G5V8/bbb79C9DokSWqZkpLSdcCAAT4dJps3b27YpEmTrT/++GPDsLCw&#10;BizLIiAgAOvWrbuvMsfWpUuXM6RCzPHjx5GRkVGv9LN88+abbz5ttVqhaRokSfKI89atWxddu3bd&#10;W9r5xFlSEpmZmfYjR46ACOf2799/RlnH179//5GkdLcoikhKSprjYyy33REQERHhnDZt2kSLxQJN&#10;08CybMukpKT+PXr08DouANi6dWuD++67b/svv/xSF0ALjuNwzz33VPocAdyOtfDwcNjtdo/2S6G2&#10;FiwWi1LZ/f1R+PMpT/0e+GRcALs/eRMccN9h6iypegwAVgAawCXN3YwaTWsiYhR906FQKJRKpF27&#10;dmenT5/+0uTJk2fm5+eDYRjcuHEDI0aM+HjEiBGoXr06GjVqBE3TcOHCBVy+fBlOpxOKoiAsLAw5&#10;OTkICQk5eTvGVlpagtPpDCIhxzk5OXj//felDz74wGf0gCRJXHBwcO7LL7/col27dmfLM678/Pwg&#10;Igip6/oD+/fvnxcdHW1omsbzPK/l5OSEfPvtty1UVRUCAwPzDcN42Ol0IjAwEDabDX369Dm6fPny&#10;Vr76MAxDEEURpmkiNzcXjz/+uFZYirnU6IhCp5HnuOrVq58WBAFOpxNLly59bP369TktW7ZEYGBg&#10;dosWLTaLopi7ffv25y5cuIALFy7ANE04HA44HA7s3bvX65fQpk2b3A8++GD0uHHjlsiyjGrVquHS&#10;pUt46aWXlo8ZM2Z59erV0aRJE3Acp58/f547f/48XC6XJwrIYrFUuNoGADz99NPRn3766SlSPvP/&#10;/u//EiIjI29Jb6pK8VF/KZrCcLvTCIozduzYGa+99tp0ol1x6tQpcBwHjuMwadKkif6243K5QonY&#10;ryRJePnll6+bpglS0UoQBAiCIEuSJFosFp3jOM3lcol2u935yiuvPFDe55ArEgZQGSlMo0ePnnH8&#10;+PGo5cuXPxYYGAhZlltu2rTJarVaez300ENHIyIiMmvWrHlJEARp7969kcePH292/fr1MNM0W9jt&#10;drhcLjRs2BDLli27u8KDKcaYMWO6fPLJJz8JggCWZbFy5cpN7dq187mG+MPf//537NmzB2StUVUV&#10;o0aNerssbZSUhrNt27ZZTqfTk0bTpEmTf5d1bG3btj1fr149nDp1CpIkYdOmTRFLly4t8VjDMDhS&#10;7roieNMsITzzzDNzs7Ky+qxataoDx3EoKChokZaWhrCwsEMNGjQ407Zt268dDke+1WpVvvrqq8gz&#10;Z840uHbtWpgoii2JBlR4eDiWLVtWp7SxlHd+v/HGG3FDhw5NDAoKQm5uLkRRJLpOf9nIEuosuQ0Y&#10;mYuSWBesCMVfOMPrd4ABIBBgf0OIsXn052zEqFLDAikUCoVSNkaNGjUrMDDw0ptvvplw+fJlAPCE&#10;1F+5cgWXLl2CrusICgpCXl4eOI6Dw+FASEgIVq5c2aVNmza3rSShaZpef4UZhtEAd0WF4OBg7Nu3&#10;DyglAkMQBCiKEhQbG9uhvEZaYGDgJbJjFxQUhN27dz9LqqaQkrekL0mSoOs6QkND0aBBA0yYMGFI&#10;XFzcutL6sFgsuiRJME0TNWvWxKFDhwCg1BdewzCQkJAwrGiFnZEjR85PSEj44OhRd8R3QUEBvvrq&#10;K3AcF7pz586hLpcLDofDU7HC6XTirrvuQkJCQqkv9EOHDl0qCIL8+uuvr7506RJsNhuKOt0OHToE&#10;VVU5sgstCAIsFgvuvfdeTJ06tVJ+0yMjI0/Xr18fZ8+eBcuy2Lp1a0RJx+mlWUJ3CLIDXNXOEgB4&#10;7LHHsnfs2BFK0spUVUWnTp3KVDWjRo0aZ4moqc1mw969e8EwDKlQBZfLBUEQxEKdH840Ta5QnNke&#10;FxfXsV27dmsqcg3k/lUG8+bN61SjRo0lH3zwwSgAsFgsTRwOB7799tsm33///UCO4yBJEgL+n707&#10;j4+ivh8//pp7d/bK5oCEQxANgoLQxqr1vhW1WrUeWLXW+2i1tbb28Fe1rVbr1XoLHqDWs2htsShe&#10;ePaLNRULFSRAuQm5s5s95v79MUm4EohnED7PPvIobnZ3PjM7u9nPe96f9zseJ5/P0xnAJJvNcsgh&#10;hzBjxowvpPDMfvvtt6S6uprly5fjui4vvfTSJ1/X0oOzzjrr7H/9619Turo/xeNxLr/88i0GNrZ0&#10;zJ966qmLu9pTf+Mb39hsx5/NOfHEE6fecsst3zMMg2KxyHPPPXfyCSec8MzG91MU5UvLmrjjjjsO&#10;2GGHHW7+/e9/f2UqlcKyrN0LhQILFizYY/Hixad0LWHUdZ2uZUS2bWMYBvvss4+3cTB7Sz7p+X3q&#10;qac++dRTT90zY8aMtGmaFItF+hpo31aJZTifM/926Va5gcNJIgIlWwMPqAB5Pkf6d0Y+t/aEgiAI&#10;wjoTJ058rK6uTrr00kuf3XnnnZFluXvi39WJIZPJEIlEOOCAA7j11lsv+/jjj6Vjjjnmc+9cJkmS&#10;0rXNzTnnnHPuTSQSBEFAoVDoHufmforFIqqqkkwmt9gStTcTJ058rKSkpLsLTyQSQVVVJEnC87zu&#10;grO+77Pffvt5v/zlLyc9+eSTe82ePVvqS6AE4PTTT5+UTqfRdZ1CodB9lX5L+6eqKhUVFQs3fr5Z&#10;s2ZJd95553n77befBWG3m65uE6lUimKxCEAikeC3v/3tnYsWLZJ6q6fSw/GYumTJEunyyy9/dsiQ&#10;ML7SdZW3K1jUVcth77335rbbbrtkzpw50rHHHvtSX4/5lpxzzjm3dO3/2rVrmTVr1pjP67m3Zeec&#10;c85ECIOjXcvxjj/++J9/kuc44YQTnikpKWH97iWdV927Pz/WbwfdlR1h2zbpdHrJ57Efn2dx3Kuv&#10;vvrChoYG6eyzz35r8ODB5HK57sCP7/vd73vTNFEUhQMPPNCaNm3aUV9UoKTL2WeffUtXUK2lpYWX&#10;Xnppz8/6nGecccbUdDqNJEkoisKhhx7ap/f8Rp87G8yWamtrzfnz53d1C+PYY4+94dOO75hjjrmk&#10;q4W5bdvMnDnzyp7uZxhG7tNuY319rUN15ZVX/rS5uVk66aST5pSXlxOLxYB1S/10XceyLDzPQ1VV&#10;jj766MyUKVOOnzFjhsqnmF1+0vP72WefLd1tt926/975vs/Xv/71TQp1by8k971bfqnMvPJ6rwiu&#10;DNqok+fIE5/+zKlZ2yN7+kXj9L/cP4cSvmKNz3rRBHwd3MuDr0YK0tr/wvWd3282zpb1gDawJ149&#10;Xj/ytx9+2UMTBEH4Is2aNWu8qqpKNBpdVlNT07TlR/TujTfeGF0sFhPpdHr5nnvu+amDAi+88MLB&#10;ixYtOiibzVZWV1e/PnDgwAVbKkjXpXOyquq63vppMji66k58XkUShQ3NmjVrzFtvvfUjz/NUwzAy&#10;o0ePfqG8vLxpv/32+8ytLGtra82mpqbx8+bNO65YLCZHjBjx7tChQ+f39bk/7fk7a9as7qvtvZ2n&#10;b7/9do3rul4ikVi4uY4fn/X8/STeeOONatd109FodO0n3dYbb7wxWlEUU5blpk87ztraWjObzY5Q&#10;VdX4PD5/vkyfx/5vydy5c9MffvjhcUuXLt1HURSvUCgkSktLl48fP/6Zvn4ebuzTnl9d5y/gHnTQ&#10;QfN6uk/XMVEUpb6PAU/ljTfeGOm6buLQQw/t07K4f/7zn4Mty0pblpU88sgjNykA/fbbb49wXdcE&#10;1E97jLp0nZ+e55mbG1/Xfkej0fmfpJsPfPa/v3Pnzk1/9NFHR9bV1R3s+77i+75aUlKyavTo0c9/&#10;lqWGs2bNGqOqqvFpz+9XX311T4B4PL7gi8wA3Sq0z03zwoUt9oJ/ovigpIBDJ1/I18+bJIIlnyP/&#10;/0nz5dWMopRto07JthQskYE28NMskP8Q9Fi8TRAEQRAEQRAEQdiObCZYIpbhfE68B2sukVdsQ4GS&#10;bY0PJEGuZ5T31NFb7EsuCIIgCIIgCIIgbL9EsORz0P7StaXSv/59C/H+HomwWTKQAOnVGX+of/TK&#10;WH8PRxAEQRAEQRAEQdg6iWDJ5yDxn+uelG2iRBFZJVszHzBB7iA9IHPrI/09HEEQBEEQBEEQBGHr&#10;JIIln5Ez9cg95YUcTgkiUPJV4AMDQf43J9ov/ni3/h6OIAiCIAiCIAiCsPURwZLPSFk581YCto3u&#10;N9sLFXBBnffHW/t7KIIgCIIgCIIgCMLWRwRLPou/XjpeXsp+JBBZJV8lPlAK8nyOZNYNo/p7OIIg&#10;CIIgCIIgCMLWpcdgSV3dDOPLHshXkb/0nt/jwFejr66wgc7XzP+/X/2+fwciCIIgCIIgCIIgbG02&#10;CZbIkjS+PwbyVWM/f/HX5LkcJVoFf0X5QArkOr5t/+W83ft7OIIgCIIgCIIgCMLWQyzD+ZTUZQ9f&#10;iYuoVfJV1vnaqcse/En/DkQQBEEQBEEQBEHYmohgyafQPOOyJIut75BEZJV8lflAFFjNRJ65NN7f&#10;wxEEQRAEQRAEQRC2DqLaxqdQsuLNc+U2dAYggiVbE7cIyzv/HenjYySQG9G8ynu+p3D33V/U0ARB&#10;EL4kXfmOXr+OQhAEQRAE4StOBEs+Ban+wwswEIGSrUyQqESaeBIEgNrH9VES4MpIinSRe620VnIw&#10;0bbwyrooaLirj7j12aHfvKLwmQcuCIIgCIIgCIIgbFVEsOQTsh8+fKzewCjEoo2tjpQcDKf+5dM+&#10;fIy64oln+BdQuYV7WkAEyo2Bw4Fln3aDgiAIXwCRUSIIgiAIgvA5EDVLPiG17ZWJOIjCrtsYGWDP&#10;m8ElzDbpg0B23S9wSIIgCIIgCIIgCEI/EZkln1QbJyIjluBsg/zdTkYe+NMwc8TYzB0l8CVx9VYQ&#10;hK8Op/Wv+2uGmXccW9EC3abkiDn9Pab1uU3PH4yVT6iDq96Dg+q7f9Hy+MmeVTQUZcg8BpQthJo8&#10;QHPz7GRZ2V45Pq9Mmva5aSvfUmmYlmkrWHr8iHmfy/Nu7dqnHQaQTyVaTaqWwNjW/h6SsKm6uhlG&#10;dfUE68t6nCAIghASwZJPIPPKtSOTLeyy2Ym08NVVMgxGAB8AFf09GEEQhM+PFjfz02774/tFSUFO&#10;Vbw38cIj9urvMa3vnfvvnWaaZvpdo+S9yy85qHtsb95/9xPJVImyxinlwDMuGWKWkQewylR9NbX6&#10;IGqaPuu26+pmGIv+OuOJgMKRkmmR9a26U354xMjP+rxfBS8+MnWKoiqDFyYNTvjuTysG9feAhB5V&#10;V09wm+tmJ8uq98p8gocp1dUTXBEw6ZVCz8HW3m4XBGE7JIIln0Dsf38/GgtI9PdIhC+CDLDTOfDu&#10;Q/09FEEQhC1yG6Ydqd7+nRfdIqgRoAjI4HbAmp33pOrcK47ytNLlhh+YXnR19VBtBrvngAb2hIe2&#10;ognB3PSBLS+lgwYoLx23p7N6+v7aoGPfApRd/X8r9toibYnd0eWV492m50e+9cjUBw7IfDCio6Me&#10;bin0ceHkxmpNJ79mjJxbOdZ65LYHdo2nwpEUy5DlHVd+fvvW32rNQmt7hermd9BisTzmwbXr/3aH&#10;lasHx+MJ4qstBjQtHUu5Pkdkl2zKrp85RvGX7cWNFzygJMGzQDagISJTdsnjR6mlp77Udd/m5tlJ&#10;6U8T2pNWK6oKXhYKMVgVgxGXTN8301w+b/NBj1oTaizbnjm67bdnzLULjQwaAmoLWHnQlG961s9/&#10;t1M0fUh3zbT8in8O1vWlNXLx7YnNU+85zfXA96DUhR0VcH/6l0PUkpNe39J+rvydFOg+mCq4efB9&#10;SMR2oSnwWakNtEaceMuAzrGv+/xon5v2CrVH1j/y/ScGrwU0WFa1pzfsOz87isEnvbLZDbbNHO86&#10;7YPrbrtoepXagmyBqoKlaKS/N+WUhp0HvTVg/UwzIN/86mDT8yo8a/Wo3F3ffyJZMZTanMO4S+44&#10;1pZL55hlh67a3Cbr6mYYZQ+fVAykAloaHAfKMhB48GH5WNZoI5ZN+PGP9rYanYRMrvLNR259+dDs&#10;20ZHK8QS4TGxJLBNeF/Zj33Ov3bIlrYpCMJXlwiWfAJSw7+/RdDfoxC+ULueAvGHwmVWoqKPIAhb&#10;LyUwjFbfBzUOOIAGyKBGNQqFHK9Pvv/FpmgVE889D8UuYETKyDc1A7CiboZaXT1hqwiW5Js7TBOQ&#10;IqCqGpLsdX038QqFIvF4CbpuoDrOdHwZPwhwXQvbLsKnvgpck9fMmd6y+6c+AKAoCkO+dSKDK4Yd&#10;pRZ3rt3So79K3nrsiaW23YYsy3VH//jgDTJmopGoJUlYqqLEVA2F1baCSC/ZhGTb6cWPTnpgpAnY&#10;4HmgSGDbPu/cdceLB/761O6g3axpf3n4m8VWSmPgt4BighkLf/f2lEnv7P6tX6Y2v7WafHPz7ORT&#10;T02ee5pqEE1BNgOS1PnjuMpTD0+ZfvYVh4ztesSqYltT++MPP1+ZeRnTBFULgyVuWzjOvz8y5fGD&#10;JgzZZUuZKZEISBZksxBToWhDUenAVVQ82TXKqtWuWm3r3nOpsa2v3vq9J0ab0LVMvVjMK07EyGhb&#10;OK7PPfjQ01Vuc3WVWYIWtCB3LnGXJIWlDz/0tH79TZvk+T476ZEXd4grY8zG+Yw1oHHlCuSywai6&#10;Ot12GbKFTVJdPcHKKAaqUaA1u+52SQPHsVEi6jA61DVGIgJu2GARBeJJCAJQdJA9UBRQZdkyy0pE&#10;1o4gbMNEsKSP6u6YYOyUYW+i/T0S4YvkDf0mykCgHTD7ezSCIAi98rTUse81d/5N+l/8EPY4/0cQ&#10;j4Ms03TvQVRn/svhq6F4xeNEbrgFp8kmpUNbWzhh6MtGwtogqs7nsNylN05ZPJ+NhhORBcnhDHBL&#10;Vqqg1NXNUGPsgGsb1Js7Q7QCIgaZRIoFrSXEB+3gVXz67BjFKeSNyJr/Ix2FNn9nKBmAqgyuY9C6&#10;fV1vCcPmgzLtc9OktsKMjMLHx8QLD7B3BoKAaseZuI+mDZ3TVful8ufX7RK1dWVoar8lAGxhGt95&#10;Prhdj++20f53Hje3uXl27HOtLfMJ9WHpilIXBg57fT8U1rw7rPmBX7yZNqI8WHkc517yS3QHHr9/&#10;Mqc0PshQ3sVtfeYYVa6aD6nW+o5A/ftO/4+zzjoLXfLBc2m/cTcGa1DW/jfyT9W2l129steMqNWr&#10;a8sH3fWtxoucDuaWDWDc5c/S5u6Ipuvo/ou8f/f9HLnmjTGZa3cP6n92+xBXktTqZ45emi9A3tiZ&#10;FdqOjPvBb7BtmwVTLkGSJMpa/leZTDSOAt7r9Ug0zKqMtYYBmaaKsZSf+vt9k4OPeRfChOqhPT2m&#10;fW7a8ZaP3mFAC/kGyHYGFLKU4xcSW3w/NOrjXlxLbvbeV718ptP0TqBFXB5/5DqObnydUu113rrz&#10;svpBZ900kq7zE2iNDqvN+Pkll1x19TXNNx77gVYCSiwFjscqKZ6t3tJGAVnOk22HJcNHs/+ZV4M8&#10;CKQqvhEtx3GcML1F0iD3FhWyTEchzChR/t9LX4vFjpgTASLAQX3YliAIX23i2nkfDU8p4+QOTBFe&#10;2rZJRhKGqNDR3yMRBEHYMlUDSYZ8Phde6pTDP+v7nP1LDAOwIZIGLAtNM1GU8OpxX5lyLt35z830&#10;gKv9TKHl9vb2dBCArkMQBBip2EK8JW71kB2LsViSfK6dE886+2u2FIzFcTnhtNMZd+EPGX7WuRf2&#10;4emVuubZyU22ydyk5rjvpJIGjgOFQibMx0+5GwQBNppEK3V1M3quWpYam6Fh1uYaz/dLDz038C0z&#10;Fp4WxSIUCk56k0BHKvpJ6mAA+qbHIDU2Q/vcrnOFwaUl5bjz3LSpt9fVzei3b05lA8yu497j8W9u&#10;nh0rLS3dbCW6wC24QRBgWQXOvfxH4XliGJz+/e+Hd5AlXrn/zuloymLMWMull/3wuPPPP59IJIKi&#10;6+D7pM+5ko6OcMLtOIXNjjk2SPecYiOynkSWFWhuJplIEjHCN67nueh6FNd1iJqJlZGosbShETQV&#10;XNdm3HfP7H6u3b97Lo5jU1pawRt33/3i5rabtwwlEgFNg1xHO1rc3GJAtbkh7828+653JElil/N+&#10;SC4Htt35PvaVLQbILvjhLy676Ce/OxNQNDtSYVn2rqecfc7xhQJ4no/t2Ark0+s/5oc/+s3Zl1x+&#10;y/GOrimeFwZnVFXD9aWjMmVqn7oUGkYaw4CiVQgPXDQKmobjOGhGFBQtfJ3NGMViAVkO4yeqKuX6&#10;8vyCIGw7xNS/j2SvfW9swlCysM2SAQafBsXH+nsogiAIW5RsDy+ADiqRwImBuz/kC6AvYrFWRtxp&#10;JqKAFlRgJcZh180ktl72gNv25xNnPn7NtL3WLsayYNCNwQZXvLN3Hrq0zQMnujdVp/xqL23Ese8B&#10;uLmnjlx842kv7pIDirBg2Ah2uuTWA7TEt9/qbaz5/KuDjdZ/ndtwx6+uq5J1HKfIkviO7Hz2Rb9S&#10;MkACjOyrUDgRWhT++fhjuPpQ9rnsZxMpOWKODgr5mXv8e+rv348sm0VJigcG/b/zH4SwjsErf77r&#10;nYOa/zqsWIQBl11z03+fnHzVbg2r2dGBxYP3tYZ99/KT1MqTX4Ba077+yqVW6ywiJkQ0KHMayDxw&#10;KR+px72z9w+DU0BrLei2p/u1J8+77Wc3j2sE14KdS2GVXMnA624+XrXSy4kdMxfwGq+VXEWBNg9G&#10;nHPdTfU3X3NVLDoC97rJw9NR2Vpx7a+X6vJyw5WWUfX9i59c8ad7T0vHoFAMJ5cDrp01Us52VMjR&#10;xh0+uvPSJyqlfBjEMavY4cLJ+2ql4RX+7tet6fmDG+7+9mtlXrgkpFWF1siu7PKD6w/QCmYWw8w8&#10;d8+kabtn3h4/zgVsiCWBX58yvS0AN6VjGCUkCg20t8J/dj0gv8fp1+zaVQejo37mmEhJtoK8qy+4&#10;84YXx2TmUcz7lFVAMxD/1cyRhnF4Xdd4mn4e7v/89O7sdcGlZ0d+d+EUdCjmYZBEkd++tdP62QEw&#10;q9JtWrNnw82nP19igGeHk97kKe/HqNkomLOJWtNqbhn27/t///7AYIVZZi3CzIeTWfeCF/da6vkf&#10;Vg8YYpKzlf/9+dL69vZmRY4M9Ead9+vxemXY5chqfLl6xQO/mbtD8W0jnwduDnrM9Mg3/3PwR/f/&#10;cuUe/n/xLCCfJjAGYnsaWkpDbQVKAyrlDvBdOgIPRYaoLIXrYBzASIJaglexI67sUSw0dXVz6jFI&#10;lWJs67IBUO6sZdAKwDGxvAKqoiIvX8tuZGhS2nBjIxnhpJAkCUkF8rBcWQ6xUpzIKDACyP2TysxC&#10;kvZCdk+QLrS+Nmz9WifrW1Vsa6puC2OuZlrF9esrncJrw6LRnu9P+9sjyobn00asSKM1jF2yZVRK&#10;gA/NwVqI5DcJUm6Gx6CaJgOaqK1dViUBDpQHtbh2c2VPk5VCQcoMkAALFq9uJXAi2ZqNA4E9qKub&#10;YQxpXUuJCeUy0OFBaiTIMho2eA54UfAlcMDXdMwCYECbG8QM0eRBELYrIrOkj6RVb++O3t+jEL4U&#10;g/YWYURBEL4SpBj4NlhWMUwfyOUhGgHPx/NsEiXhZBpZxrKK6HHCQrAhJYjFGmVZwfMgFtv0+YMg&#10;zETJ5zrQDN3uuv2lu+98wYyVQ4Huiwh/nTzp2c2OVZLU/z718HXRaAWWVUTTY0iSzOKpk66nc9uJ&#10;RAWeXTzTlTlKluRVruNkgqjelc7vkc2mXdclmQBVjVFXN8OgttY0PcVTFGWY74cXif/75OSrbDtM&#10;EVQUaGlrNl5++qk7Ootn5vMdHUlVJaxPlQckcF0HRZFHIEnvI7uL/zrl8aWz/vzgzZomgwpqCtzO&#10;69ZP3H/P89Mef+KD5rrZMUBxXXBs0LQ4H99/zVWVVbvgOEXMaGppB5E1lm0ZkiSHY5l672nxWPi6&#10;mCZUVKhMu/NPCzXTeOdfD93/RCRSgiyHV/h930XKb3hlHeD1++6YrmlGZ6ZCuPrK9z2m33vfm0TM&#10;D7BZHDPj41OpsvABBmABepjBo6omltWGXYTUALDtoim7Xve3nHhlWf2UBya9Nuuxx1/UdQM8n0gy&#10;3Jbvw6P33Pvyo/f+6tGu+8ty+CNJErMn3T1F7qyfYybDIM2zt97w/gY70K6asx+c9LwkhfupquHr&#10;NO3Vpx5li2qsGQ9Mnm7ohun7Hq4LWjIc1//9fdrs6pLSIprUQkxuLBQ6lHS6ggAUKW+vO44uar6Q&#10;NxynOxmrR4pvm5FIFDxQDECSkFQVw4jgum54XHNg6Aa4DlE9iq7okMvhZjIgyQTFAkum/olCoY18&#10;oZVdz/0FnUuTehUEkM9DKlVCxx9vwfd9ilaRpif/QD7XhCTJ7Pzdc5CVzoSZYvj6pkuHQUsrruvi&#10;+z4UCp2vN+T7khOhgW+BJMmoHtMd2evlm2+taUme8pd77ntf13W8rg8QC7DBcSxslT5leWyipiYf&#10;uIADul4Cmt5jAETTFNt3wvfRgAFbLFWy0WOhWADHKYZviGxHeHJ7HuRy4VqkIAAjgizLBC7h54Qg&#10;c5wq5QAAIABJREFUCNsdMSXsK5tx/T0E4UsyZE8oAVzEO0QQhK2a1wxKDFTWgrcaSncisBqRmtNU&#10;5kfyQawdrcxijPM/UvKbYbccr/ujzdNsLWsWDGIK3cUV11dUwVchHsvj5Rd/U2l5vPqVhx964But&#10;8xVdj8HNr4CqMqpgM+fPf+75CnQnLds4amz9QiQZXhx6Kkd97wxGyj7PPv4wOy1fjO9CXsoQxBKt&#10;avrkl/b6+ambzoAiA5fYgUQCCKxc9zIZN/fEwUML0yhpB1LwfmRPvnfpJRBIPHP/ZE7JPk378gUj&#10;Zt++MrfXOT9j2K9/B55Hyx+OQU1AXWR3as7/LaXREeGEyXqB3ay3qWzx8P3h+Df9Gdd10X2LhTde&#10;y8TWt7Htf2KWHdtO+3IqNLAssPwOGvWRcPkzNK9eGSmlxl1eN0Mt9d8rJiTIujKr/K+x+1V/As9l&#10;9j0HsZuvc3TDc9h/eI6mAaex91lXg9bOqw/8nm92zKP9T6dML9so86E+ue+zFZf94ULc/+WiBQf8&#10;CMHN9/GtjpdwbngJ7ddzOOKiS6AwnwX3XsGo7ErwoPirOkwziWHbSJ6PfP0wKECFkUUO7AqgDsBr&#10;ePXc/YNVDKxvRFE0uPE18Dw0yWH2rddwmv3cMLvjuWHu2jHPoKteqQJOEYYVPmSRvhPuTXPIZrO0&#10;3X0ZafcD9s3OSGeukYLkdeF+dNyw/+KxPiwfojPg+zf9OJr80R8B7LuufaAvp31rdMi8b1/8/RFo&#10;WYqFFnA95tx+E/s3TYYbJpO/eS5yxKAy+C9OK8S0/Qn/qM+qhDJL8ZuqXUUlcEeA1PtqEUWpH6EU&#10;3iATD+fOKSMOtgeyj55zKFSFc+tsvg6UNopBkagUofXnu5JOQyBDRw6GG+H5Ef353/ATw/mAWmNz&#10;WRADf/Tq8Hfu/e3SSmc5FdIHDPzZ7qCGC6DWGjDs8schMh68KiTgjRFfY7D1ATu2LSN/75mYl70Y&#10;RoGspQQKRFzwitCcLqSj0OP7tJRSY3F8DwbL77NL8yK4+XSQWdgahVwQo/KC+09Sq777LEBdXYNX&#10;nQ4WnrTsOSQdcr9ahaWq+PGfoijQHtmZZc1eXXVpH17N9bVPO6z2rqtfHieV43kW4y94alfVOHx+&#10;T3eNRg9ZiQcYUF9cS1XU6dMmSik11uj7kJDfZUxLPe5t30GRwPNhjbsjQ6/4EygjIBaHfBuam6O1&#10;bFdK8h9Rcu2RH+CAG4PmOJSd9/SxasXJL7LVdBYTBOHzJjJL+qD+0TNjWIwUR2v7EJSPhFLCKySC&#10;IAhbL0XRwcuBaSZBUfCLRSRJYt4Dk9F1HUmSGHPmJaDpBAEUMxteSS/migM1TadodWagbESWw2Ui&#10;VjGHoqv34AdPS7KcNM00vu+GxRAVGSIRTjvj9PN6Henq2vKZz/zlTkkCJDjqzLMgmYRkghPPOKu7&#10;00cQfMaWczGgAKef87198YKv2Z4/9pQLLtqjUAgvfIfPHxyO737N8fy9ui4gS5JEd2ECReG1aY/S&#10;1rYGSZKpnHgOkiShR5MEsRgH/+gntLaEj3v1madAlsnlwqvVkgTjzr30x8TsrjwdD0DXoNBZqmK3&#10;cy88z8rndy0o3vC9Tv/h1I5svnNscOwZZ4ZpIoUCkiShqqD1cG3/zMt+c2ZdXYOH3fmHynEwOtcH&#10;SBLQ5lY0d+RSbuAeG94Y/qiqCp6HYpphVoIDuJ377wfdmQCvP/vEjS2tq5EkicRp54dPGksSmDGO&#10;vfwntHTu/6y/TnteVdXphY5w/wEOuPgKXNclmUyy48SzcJww20daL9zjOJAsC2tsSB3ddXGY+INr&#10;ez+H1rPfhMNPAXBtG1mWwXXRdR0K4eoXVVVxXbezfgbEEwk0XX8TJ74G32lRU6nnDSOC5zkEgU9d&#10;3aZ1bQCkfK6ivGIE+Xx4enh2Z3JV5860t4eZV5VVO4LvY0g6AQHJZNjBJpOFRDzM6ogm4MnJk5D1&#10;KDVb2D8575mHnXchY047p/OG8EfvOhcMPXxjygpIMgeeeW7YoSdMKuP9Rx7h/SlTmP/sVCwrfKyS&#10;grBlVs/KBpiK73vhcqYc4If1kMJEC4W5Ux98uOu+1QOGmO9OeRhJBhTQNA1FUQh8sIphd6lSNl8L&#10;pieuY5u+76PqJp5XxPDUXush1dXNUJEBG6LReFjAqQ/KqvfKuK6D74eZXY4Trlx0HIjFk/zfPXeH&#10;J2yxALaN53lYVj7MKrPD/fW8MMvszakPTmd17SaZX4IgbDvEdfM+KM28MVz2SYqjtX0IjBRSClgD&#10;9JCWLgiCsDXIN79aaepha1Av/zGL7ziZymwYFBgZV1laGMZ/KnZlfHocXtsaVif3Z1ziLVCgbsYM&#10;o3rCBEuRlHwiW6BMAvJg2zPH6HpY1wFgQHtYcmFBdAToUSgpp14xiBYXE1fBu3cCKwsw5MzrYeAu&#10;5Q3MqhzAQfXrj7O5bnYyUdVeOShXX21p4fICpXxfPN/DCPKYiTbkVpBNSBclArTNFhw1XYdUkc6e&#10;nqHAjmYkezQwH9cGLfrtd4Hu1bNSHlQTIrZJIV9VF63aZ5kGRJxw3qtoaSAVzrR9j32WLsDzYNHA&#10;Gip2PJQ25xsYioxvtRFPlFOqgV+EsqYmaG0Nm8jk4T/mMPaIj5oFNfnqzrYc1dUTrLwMgQ+NsZGk&#10;gnijURZeLXcja59tSD35vcpMI64HxId1FpqtZBARgg7QNsr4ybdP39NkxfjiM5fc3y6ppHIu5GGU&#10;DcRgVUxn8KCapjLAas4syStDCOSVeAHYRgl518Ukgm8o6J3tXtvMMQToeagtpyGr7rNsDgB15fsx&#10;btgxtLl7ENXALRaJRZqpksHPQXnLGmhrIqoDLtTHdmJQsZyIvBN0OFAymLUpg1EZC88F2uem6xpW&#10;5htHHJRJZGYnBy4rID/yu183FK7+dfl5V93rlez9hNOWWGIOPXRVrydAw8zxO6ZaRnz0+ysp1SJU&#10;5P4NeRjbWVcuVzqQREcTuq4Tk8LDubB1EZUxjZw2HAubUns5am4RKWk1uOD2kgGhlA6ZP7+whD3S&#10;kOuAoldOSbQEDQ9iKSp9oAk+klrZQSmh3RpAxIgQ++kSEtEorYZCvWVR6eZ585brOKXtcfI/mo7+&#10;i8cPUwfyLtS00kNWgtow97j8kz8hsKA8Au8MKUVVDfZcuIYdolB363FUXz4JOgZ1rpU7jV1++B1e&#10;ve9bmDvGyVFKJtPOOAOiWSgEYLWBZEk51gthzKirMyZUV4cRt9TY1upf/3u9kFatmbC13JOTbuD8&#10;lqeozL6efPX2kcFBZ17wc8lqqxzh/4XVA8L386BIlmwxy8Bs+Bqk8i9SNuDMI2GvZ3p9HdfTXDc7&#10;mapaWWPfd/rzu3jwsnxI/vA/LtvsN7Dq6glWzg8DSL5dSpDXMvSxSsqOv3uvez+jhHVMPvzbU8Wj&#10;Gqeyu/wh835zNGOuvAc3fgA1V72BG/jhsqYgAx2L+M+kyxlYWMy+7stkJr/UmLym55o3giB89Ylc&#10;iT6Qqw4dRI7wyoywzZMA0qPCKwiCIAhbsyIggWEkUFTCDjgStLW77HTOpT89/azvHeJY1gFBRD/e&#10;soq4DuBD9YQJLoR1RBzHDgMP6y4IdHcOkWVob+zMPFBVsCy+e/GlZDLgOl2NQTRWPv80L917/8tK&#10;3tuk60hZtepKhXza930kKZzc2I5NRDYwFAPXssOohhTWSiD4dCntkiSF2RPxTX8XidH9NzzQC+66&#10;x3Te1pXR0lSsyBfyQ1Q1nIO6rgOZDKom4/uE2RuehxIBLUpYq8H1wudWOzN8Mq2bdC8N63kQ1j+I&#10;Rte1VPV9VZYVPBdUA2gtVtDhVTge+xaLeWwLohtdW1ciRusbj0y93/fBdtwwI6iN8Bj2ITFH13U8&#10;PCzLolgEqwCO46Dr+lyKQSOx6JrOJi7h/re1oWnhlXTDMAg8D80AI7Lp/iuKGqaYaOuu8ruuRdfp&#10;g6m1VFcNKu5z6neTkqQwYCC0tRbxPFj+55sufu6+u980hx5a3+vggUJCbX3v8ceneZ6LZRfX7b8W&#10;7r9ltXa+EcKlL3oUohETPA8bhygR8DySqbLw77wMZV6hxwwGp5g3UiVDcZwwiSMajWJ5Fq7nUmxs&#10;DI+52Xn+KApRI4Lne11FZHAch5SRgmiUAy66CFkJs4VmP/7I8zQ0D6GX5Rtrnph6o22Fu9HWBvte&#10;+Av2OuV8pAighO+hV+66JczqMtel7Rx6waV889TTOezUUznx0h+w03d+jG2H9WCSyaHInrzB0p/u&#10;QEmvJ4tUetb55+7a0dZVv8hECYIb6x++/kediRfsfM6pePhh1pIEuOHL7+XzZnMvGTsbK6veKzd9&#10;ytTXggCyWTj80kuO78tjZTncN9/3CYLNrKfqg6PPPnNINBqe95GICZaF4zgEQYDruuH+KQpETb5x&#10;/g/R9STt7T7ZbBhs+SzbFgRh6yVyJfpAWjxlBOJjcPuSGgnugv4ehSAIQq8KLfGsqocp4YYXpeqc&#10;m/h40J4Vu1DTNGCj+7ornz94dNYFLyzgKHdO0nw52mgNrMZZsAhNgya9rH7QugmcorqQisCyfB78&#10;ErzIrvi+T/rOjyC3mr8/PJmyFQvYr+1Dhmjw/q25ZfHv+6ONIes6pUBNXtOas67r4XqgqJDyGtG0&#10;GODQoQbIJZ1tVeXNz/ZtL28qgR2OcP3MEstslfxSXAvUnkpSdqbQR6NZFN/vnhhHOvc05jfj5NoP&#10;WJrryFYPmtCULXauyElKkPJIyCvDO3o5UBtpaYdEAiIVaYiq3YGKfETHKimds/5XhjWtrw2r8kG3&#10;oL24EHS1e4IaaLFGzzVQcuH4GFTTBKC1Txsv8TEJlQ0D98vfHjFv0m/nj3NmEzXBuOqNMGKlu3x4&#10;y88Zk59DpbXeA2wwXA/JAdWFoHUBWnkV+C5GVIJoGAQpdxpB0XGlGGrMoGiH3VMpU6HMIaau7dz/&#10;PNBGexMkkmBWpiGi4EfCybTfkQUpgudDEImi2mXkvXGskj8kCECXBhKLx9DiVYy5Yj+wWlg25Q+Y&#10;1lIiHR9yovcK/q8lV/7Nuiv1tdSaXfU9rDUvj37/3tvfHGEvJxJJUvazu3AdB6Ir+NftlzDabcPJ&#10;2qAMoJjNUkhCawGy/kJQbOKoyATge3RkmyEKxRxEBhzUY4DGt9KtSttQ4vkVYbCrsAQiOqgSalUO&#10;soAOJepYaEtjaq2d1VQBNUpKC79mZzMNJKIdkAnQI2Bk87CibCEbv1EJO/AMafsPaDAvCWN+cwdY&#10;h0FMg6t25OPHbqas/mO+GWmjI96ARiWqG0eJ67R5JxPVQHYa0PwV0KFQLIVVzkiszKhVo8zNZOxs&#10;oiYPWIYxttXQAB/s3CiwdkF3qqgK1iBZENzzFPm2pxg4kDBNA9g5C9x2/pS6AedeUPbTvfbtfRuz&#10;Kl135Z7tV5z5/LdS8GpyVw684Y8jMQ6vKxu4+dE1MKuyqxtOPtWObNjp5rrZybLqnrsMbU519QSL&#10;9tcr2xzQIlCQ28Fx0fQkkixjGgAunmJiReOYdpKVUZedgagCgzdsMS4IwjZEZJb0RWrkQDKIzJLt&#10;hARQUi1eb0EQtmplGdWVpPDqcz7fgKdqZ/d658DVgyBAjWxYs0Qv1ZsaG9eGiQAS+JmONKBArcnq&#10;2nQQhP+ldHbd8DwPTTPI51pBljnh++dwwKWXIXde1Y+aMcXQtWxPQzDNWHdtEs/zKDo58m4ez/O6&#10;bw83wibZKT3v06Y39Rgo6d7Zzv9317tQFLDeZ73bXTDWccKMjrVrV4XRqEKhs3hDWCG3tDwMMqxt&#10;WBMOuTNDoVDYtOWIkpatroBHNFqO1pEZtv7v4/ESMGH9vXYDPE1PhN/S1nUvIi8plqbpSiQaLgvB&#10;88JgQSaDrochmo3LvqxfB0bTtHCpkeviWxa+H97f8zzIW3uoxmgVRqiuG+5/Q8OqMIplWeF6i/DF&#10;I1URZhY1NIQxhnWla+LQ2oaiaah6WFcjlSolYoQxBFmWCTr/h2ODbTNuwjFUn3QaJSUGqgmtbRuO&#10;f/1CqH5EyauaVm4YEXK5LL7nhXVz2tvR9Rie11n7xraJxMLzLRaHZLIqrD8ReLTn2sGIoGrh8dI3&#10;c874eHlJkpCkzpozrhv+o5iHIMD3AQlyuQ6Ix3AdByefDzMQbBsLm4ydJZFMheeRTJh5oeutvW3T&#10;tHSLCNDe+Z5wPTA7V6QEPrZdRFVjOG4Ru7OmhhLRwfXRNI0iNpoWActi7qRbCIKwO82os846u/c9&#10;7VUYTlTCIKtju0tc2zrW82yKxbAWi6TCwGFQ7DpPVcAJS37kC4XN1vNoLfjGI1MeeD4WA8uGI86+&#10;CEkK+n55snPplW0X0TzrnRZathi06DULJHA8VQk/H13XhkgEz/MoFAr4nkehkA/P3CCAiIHvhwVl&#10;O/rSZUgQhK8skVnSB5JaUYW/sL+HIXyZYlXhF9cNvkgLgiBsRXbWjeXSAKJGgryeBEe1diHMTNhA&#10;+9w0RjHmuItoUACF7gvahVbfSEZi0AGo0HbfZQuHnHkeBAXmPPhzxichsMBHh0BDz7cx7Y4HOen8&#10;kyGwwcmBZJE1wnnkSi9gNzexScvQ5sbUkkY5tmq0w2BFhVU37c7gc68DKWDJQzcwogC4UCgbsEHm&#10;xcYCVbLadZO1na1iO+pmGNXVEywvULPtWin1nZkSG7fRaexsn5rRNvza0xwN4x8dugyq1p3Gn7ru&#10;3vPeePjhB/ZY2Ip34/UoF50YzqozEd57dCrD24aTSJSw71W3EOh6GOdwIDBLMbJBbP3aCYmCbzT5&#10;YaFWyyuDWHl31k0QmK0tWYWhUjjp7F684oJlmaC0dl+tBzC8RfuXDMihroSkDgTzUbWA4m9/wAgF&#10;nAjYGqztPC6GGbVcKvDVMLlGd9dAQwNUDkbOZmhQQNEhEtHBdzw6J8clv/nzKa9NvuXpr63Mkr3l&#10;KhIXTwwPYHucuQ8/zNDWcP+/+bM/gq4jB+A5kMw4uDH1WFWZ+3otUGPn9tFWZ14Owu7LDOxYAUHA&#10;7PtuYq8zvgXxAqTboGjRvsrClwbie+W9vfyoHfmBJRUK0WW1xHSQnX8TxSe47nLG6UAEIjJIfgAB&#10;LHWHUxYspdRZTOOdJ1Nx8Z+IaBpL/3QJKQnW2mEB1t6qiK7ssOp3O+9Kmu5bhGwqZO6cQNUZl0Mi&#10;Ru2DdxLZYRjNzcvY5zd3k8fCbF/BW5MnkXPmctTFPySZCcLZd/PHzPvTtegVUSRjBOO+e+NIBvXS&#10;DWdQTdO/pKGUjaxEjWtgeVCs64xIOfg5mcZoJYqiMkIF5DUQLMeVXGIN7WGBHtaw6IGrGQyQg4bk&#10;KKxk+bJeoxDL3x4x87mHnzjk1MN+Q8wxJDmfppBLk3XMFQ/++jo0SJXBET/5y04AA393ctcbyaur&#10;m2EMGDDE9P1sUvvdvkslB+YMrGD3i24/6ZDEdzfbTjzZMv/oQxveoDUGVWdeDNpIdFczyMyscey8&#10;Kfm5Ckw1p5ae+lL3g9rnpm1lzeAyf2kNNpCBcdEFEKxix1TpMc6yF+q1Yce829P27JaZY+pm3Dd9&#10;x0Ftl6puYLo5JRNoRl5maU3dH2+7vdIdgxvEGHPTbRQ9j9fvOIcJZ58C+VVEAwWyoFrQdPt1jNLL&#10;qR08iv2uuHozmTOCIHzViWBJX9S/kxKFPrcz0ZQIkgiCsNVLJsspFDoo+nkCw+h58pWyLRpAVaNo&#10;UgeZdUnqiqwo+r7nXnw8N7/1vJ0HKSXzwUP3EIlCJFoO2cZwjmaqlo23h5ttaZVl+cEZDz04UHU7&#10;xquKR1LKUB2EGQqHnnfeUZSyyTjKqvfK7H/axAu57e/T6Ww8s2rqrbgSyLIOUph60ZduOIHve3Tm&#10;YVRXD+jOx/D9YBUwWO3hm03XbRs/fxAAXQVUlXXdYFDDgE0ikaKQz/Hfpx/DdR10pRzf99FUDcex&#10;0AKG207BNBQ+8h2wbQtLN3LrT0plR9EjRpglYFkF0LXuMesKhizLBMEGZT4IZMUyY0nIrwIb6ppn&#10;J6vL9sr4paXLG9auoKrz/v+451YUReXIBFj5DTvOrNtHvwkolyR4ccrDWLGyt46/6PRTCq5vqCpL&#10;PS+s+eD4tt41BFf2rSAIiMdT5HINzHvqIWy7QJxhKL6PqoX77wfuEL1DMRSFxY4DLjb4rgI1+RrA&#10;VVZ6nueiGp1fopJWrLnOVV3Pff+tKQ9VO4k8jlfPToUGyuMVyAWV0ksv77Ujjja0aklDw1qGBmHs&#10;6u37bgNgvwTggO+CkQIcqxRzZGbs+Zf9uO2xK262OrvWzLv/j5SkytC08AuwoXZ22P3ojWpj1wPr&#10;Nt5edfUAxWldcYDj5N70fRvUOMsfu5/GziOlKCr7Xvb7a9bScU+uriE7OKKXd3R0vJyqKBn9zmNT&#10;abELqKrK2MK7pEo0Cm5YB6bZcO2y3nYS+PolP7ts0WMP3NHenmX204+SbZ1NIh5HLc6lvKScjrbV&#10;jLr4J5chu481N+e9sjLVnXz/A9N3RDnY7KhHLi5keCqO35nkUn3qKWcqCaX3mh6N0fpCoZCY+fTT&#10;d3hS6wiVNipVCWPFStLRNHqkgfYMrJcm4kGtGRYynmABFtQqKIAMjpNDlaQtZojNf/The1KyBr7D&#10;yin38n/pVnRdfz/emEU3JBzdIxuVlxx34ak7dT3mb1Mevx918cnRjnkcHgWUMI40b9IfaY9XT2s2&#10;hr9+3MXHHNLT9nQZ1bLt2EuTJ02PqhpBkMLuyLGDsZyEmUDNa1hFD6dQGCJJkqqqyvTXJ923gxpp&#10;SEZcCcV1SdoSg2PhkXAcG8nzxEJ9QdiGiWBJX2SJb6bbmrAtMkroYyK4IAhC/0iNbf1QHjffKDVG&#10;r/Jg9/KRr/R8x5q8OqDm2fn6nGeX59ecGKuMvdW5DsQzkgfWAXXcMDL2tz/dnRtoNSAbMgvtIZx6&#10;0UVMf/AXGBUGTcUhs3atPGKeDpxwxaFH/ft3P5puu8F4L1YgEx3I38tO5tjvXbaTmtpvSW/DVSsn&#10;vlD48cDhMx9/bKkS0cgUcxgxjZPOPItn77oLXddpN3XGu9FVvf3JNZKH162N/PXNrJ442HXdzLc7&#10;l2hEqw5ZtiYybX6Hftxg3/frj97ocbOSx9bLslzZJg15Zc+qsBMNwFvJk+tkWaku6BUvfa3s2Pe6&#10;blei5z124GXnPUbDrMoZj9yzJqr6+LKPH2i4cvK9vW+cvNf6zz+z5LCMoqrJRq2y1qjYcNJtJA+s&#10;e3vAKfNz+fzogjzoXcyDa9e9hkfUrog9/0qDX3VYLB6fd0DnzVrpt999x31m/oqqXUdLklR3aFlY&#10;h0FLHvPuHteulJ6+64SlMVcaptsaUQxeT1cQKdPABs+TM/t11VBI7bfka1e/WPH29Uc3appeXpBL&#10;afFKGuGg+mgaXje/O0+S5TGZvDd/t6HHdo9LNc7426GXnyHR/vaIfzx80+Ko5iLhUXRNPL20dvzN&#10;D+2x/j7+PTWhSVXV8nZ2eOX0gRP/tu41P/71BUPeeWZNy24nx2Oxt8qoyZdVw77nXXTAX6fev0b3&#10;SlHV4Sw0A+br0pxvXfvo13p56TvVNFX/+o6K1+/6TaNm+wSBi6kZvGqmiMgakhfBLabqD0iNbQVQ&#10;Bv/4lrKrDrjnH7f/KpcMFCTLJ2PF2OfHf2DanZPQSk3aJP31s3oIlHRuL6+la96qui4r1dXNMOa9&#10;NrUYdBSJKiYKqddr9j/vWKpq8oMAwrK+qyZcUHLAa0/f2hgEAciDkRSNxXoriqIw8rKbqzbuFtUT&#10;ZdgP7tzlBwc+9s7kG94JHHt0azpHTncY1FFBzo2z2zXXgBx5Bsa2lnVGXQzl0XyL91+8uEY0Noz5&#10;BR8vOooDzvzFEGXINzdfq6SmJn98zeO7Tv/j+e8EQXKEGxnB/xyHHWK7UpAkai66hLLEPhvNGTbO&#10;jKlperryvHcjRmSf1bb97l7x07fYCee/FdXz05kdR8ccmUQkyi52PU7OxjFL6HAV7CCGZ5V2v19Z&#10;XVuuBstGm615otHdmDl0VFiwuHEFCTOJHUgofqai1w2WHDHnhCvLhj13101z/MCpDrCIJKNksiPI&#10;GyrWRVelqsvW1Tw5/LJDxk6+69zZO9pD98xLFr7u02Aq/EOT5lx28aN7HNFLgV5BELYdkvveLb9U&#10;Zl55vVcEVwZj9CnU1ZwdqRbFirr5V0j/kCUm9Pc4vnRNwNfBvTzY/qJqH/8d/nAcJNg0aGKBH8Er&#10;njFlmDn+e5+gWJogCMLnrGHmeEuScrioyzvcJZv7211XN8PYIWruAGAM2XByWFc3w6gekBjs5lZV&#10;A7Tnhv+zrFp13bULD8PQs/9rNN/d4Lk/ri23jI4KQ2sa7OiKpcXMPGbZMnpaBrS+1bXlhWh7TPY9&#10;04vKGdORK23PsQJN8gw/MG0FS4+XLdl0IrbhOB29aTCAFv32W12/a26enUxKa8aAhla6YRq+k3lh&#10;H3DQkkPnrP/cVublaiRUz5YzZtmh9Wwy+ak1nYb68WiOInmSqprJDB3SKjYuCNo+7TAAy02u6moL&#10;vMH226fvqWm6h1O1hM6JfJfCmneHRVNWuVPIKdq6gI1C+9vDHL9pMAGeVvrtDfbHbXzimEBJtmq+&#10;ZjluoGjBivFe4HrIkVygGFm1YuILG9y/ftrBqodi6cllRkXpqq5j4Kx6YR8/orf6diwfrdpn2aZH&#10;vLac9qXjXdU2sD0lCOJNTi6xbOPWvk72r/vjQsav+rCsbKMCm6tryy2ppcJANanqChTNTTv1y6oD&#10;Xc/rMqrbUUh7UbO+p2PXA8Vd8+fjicZb8Ys6LkjSmtEEqodstgaUrVLLj399vX0w3ZZF++P4hoqe&#10;d9t9Qy1JrcorSqNWLA7TBu8wH8b2WkNk/e06rX/dRzPMPDaeVZAso6rH8SrukmeOCuJmq+ZoeVvB&#10;VaQFh6EoVnP5bs/1JVjSxV35/MGBEbhS1FOxXV3tUMOKPoMTTaDXs/5zra4td1ML95KyViKyjEst&#10;AAAgAElEQVTQo634EZuCq6vJke9tfM71xq6fOUZybLP7AmFeQ3M7kowcPqe3NscbaJhViZtw22OF&#10;ZGozgdPu/WubdnDgGTktiHlOS86UjYZh+L4SGOn6IIhk/YjeSkF3uz+vVteW4y4d70QieVxHkWQn&#10;GRhaRnPzla4beBhqjrysqkNOfmGz2131xHFqXM+7tm2ACgVXQdWt3KCR76U2OhcyjS9XG+hIimVI&#10;tm1qUd1rC/BKSo6Ys6X9EwThK6J9bpoXLmyxF/wTxQclBRw6+UK+ft4kESzpA/8n0gwZjurvcXzp&#10;tudgyaIZ8IejNym6B4hgiSAIgiAIwvZHqauboYo5kiBsYzYTLBHdcAShJz0t/BYEQRB6VlvbW41M&#10;QRCEbYUnAiWCsH0RwZK+8EWpz+1OH4oMCoIgCJ1qeunsIQiCIAiC8BUlgiV9ISNmztsbzxFluwRB&#10;EARBEARBELZTIljSFwa2mDhvZ5xCGCwR7xBBEARBEARBEITtjpgK9kUpWcQKxe1LoQ3czd5DvHcE&#10;QRAEQRAEQRC2UWLC1xeDjm6ko78HIXypCk2QBSQg2PRHDpAkX93umgQJgiAIgiAIgiBsD8Rkrw+C&#10;5f+oJ97foxC2JMiuQXr55+F/bNzu9xOJ4Uv2I8EY3lAsVPQNf+v5KGg47U1+U/SzbEYQBEEQBEEQ&#10;BEHYKolgSV9YZBBNEbd6UmY1PPJI+B+Rz/BEHSAfNexhrg9m9fTrrjhM5WfYhCAIgiAIgiAIgrD1&#10;EsGSPgj2vvJ/PHsLxEA0Ed6KqRHYofPf2qd8Do8wGmJWb75iiSAIgiAIgiAIgrDNEjVL+sC18ouI&#10;IVrJbg8k8D0cXGdBfw9FEARBEARBEARB6B8iWNIHkX//d6lv0CCCJdsBC0izigtmNfX3UARBEARB&#10;EARBEIT+IYIlfXHtLJcEi7D7eyDCFy4AZOr6exiCIAiCIAiCIAhC/xHBkr6KsgC/vwchfOFsoKxq&#10;YX8PQxAEQRAEQRAEQeg/IljSR0Gs5oPP1o5W+EqQQTaGvN/fwxAEQRAEQRAEQRD6jwiW9JE7dJ/X&#10;0EBkl2zDPCABhZLq1/t7KIIgCIIgCIIgCEL/EcGSPjIm3PGRn2KtqFuyDbPBT1AXPenPy/p7KIIg&#10;CIIgCIIgCEL/EcGST6KMt7D6exDCF8YFkrzd38MQBEEQBEEQBEEQ+pcIlnwCcnLsy/09BuELJEOQ&#10;PvC1/h6GIAiCIAiCIAiC0L9EsOT/s3ff8VVU+f/H33N7eiUQqpTQexdRwILSVHTDioriKijqT3eR&#10;VSyrrN8VBRHXyoJiQ1GJjRUEdXctCEgT6b2XAEkgvdzcO/P7I9w4hAQE0aC+no9HHpuc+cyZc+cm&#10;Pva+OXPOKSiKbDlP0Spb2wK/LUFJ4VJJVHPWKwEAAACA3znCklMQds07e8w4faeC6h4JzrhiyYzW&#10;kvDUf+2r7qEAAAAAAKoXYckpsmp3m6WguHO/NaZkJdRKq+5hAAAAAACqHx/5T1FpjS6zFC6ptLpH&#10;gjPGlBQuOWu1JiwBAAAAABCWnCrf5c/tMGtrpfKreyQ4YwokM0FLlfr57uoeCgAAAACg+hGWnAYr&#10;5aoXFKjuUeCMCUhW7fOmVvcwAAAAAABnB8KS0+BM/eAVs4YOqaS6R4KfrEgyk5TpvHnhq9U9FAAA&#10;AADA2YGw5LRYlpp1nKZCcQd/7fIktbhgimRZ1T0UAAAAAMDZgY/6p6lQsc/LJ/E4zq+UQ1KJZEbp&#10;iCOx1dPVPRwAAAAAwNmDsOQ0Rd7y34NmE83SEXEXf41KJXmkQLcLe2vAi0eqezgAAAAAgLMHH/N/&#10;gtLmY/8mt9hG+NeoSDKjtMVz439XV/dQAAAAAABnF8KSn8Db//HNZlvHh8wu+ZVxSCqWVKPmv6t7&#10;KAAAAACAsw8f8X+i4paP/j95JPmreyT40YolM0ZWYUyPidU9FAAAAADA2Yew5CcKv+jBfWZTPas8&#10;Sc7qHg1OyiEpR1LLlAmRwz44VN3D+bm0atUq3jAMo7rHcboMw0j0+XyNhwwZwl/VSdSrVy/eMAxX&#10;dY8DAAAA+C0hLDkDHF1mPWjGqlT51T0SnJBDZVsFxyvH0eXth09UOmjQoHNbt279VlhY2EHDMIJu&#10;t3tHixYtnrnlllua/DKDPX3jx49vu3Xr1v3NmjVbIunXGpg87vF4tu7bty/8THU4dOjQth6P53+G&#10;YVh9+vT51e2A1LlzZ3fFUOTmm29udvDgwf21atVa2bt3bwITAAAA4AwhLDkTeqfmO1IS71S2uKNn&#10;s6CkIinY7ry71alTlcvyJicnT5szZ86i7du3X52YmLhA0rTk5ORNu3btumv69Olbzj///NG/3KBP&#10;3d69e+P8fr/3wIEDnfXrDUs8kpSdnW2dic7Gjh1b/7333lvlcrn6GIbx1oEDB9afiX5/Kf3792+z&#10;devWbV27dq1nb/f5fLGlpaXe3Nzc1klJSfzXBwAAADhD+D/XZ8qojGlmB32ig+Kuno0ckrIks50+&#10;ct70zetVlTVp0uTtAwcOjOjXr999hYWFvj179vzBsqxRu3fvvqyoqMjZuXPnl7/55punBg4ceP8v&#10;OPpT8uKLL37VqVOnvjfffHNLSWZ1j+c0FZ/JzqZPn/6PQCCg22+/PdI0zes3bNjw0pns/+cWFxeX&#10;kpubWy8qKirX3v7CCy8sadCgQY9BgwY1mzVrFisnAQAAAGcI07bPoCOtnxkat/nuLEeBXIrQr/dj&#10;6m+NQ1KhZIarxFHv9mFVld15550Dt23bds31118/fsaMGcct/mpZlilpRFRUVJO5c+eOf+KJJ94d&#10;O3bs9p9z6Kdr+fLln1f3GH4i55lcciUzM7NBgwYNzEmTJhWcsU5/QVu3bm3idDq1fv36427Kzp07&#10;F1fHmAAAAIDfMuZAnEEJ/e7Ktfr2/5PyVfbIB84OpqQ8yWrX+galvlDlyjKvvfbaC5I0Y8aMB0/U&#10;3eWXX36zJD333HPjQm2xsbGvde/evZMkNWnSZLJhGP/t2LHjBZKUlpbmadOmzSOGYawIDw+fc9ll&#10;l/WOjIysaRhGmyuuuKJ2qI9u3bq17NChw1TDML6vU6dO2oUXXtjOft0bbrjhqrCwsBckqVOnTkMM&#10;w/jGMIxvateuPcJeZxiG1zCMNwzD+H/29p49e3ZPTEz8wDCMlR07dpzYt2/fpNCx5s2bP5WSknKd&#10;JLVq1eqfhmEsb9KkSXm/7dq1u8blci1wu93/btWqVc/K7ku/fv3axsfHP2oYxjvR0dGP9ujRo/WJ&#10;7qNdnz597jUMY2WjRo3mX3jhhe0iIyN3+f2VT5To2rXrgx6PZ3FUVNSijh073nuifu+///5GhmEs&#10;lNT+4MGDlmEYXxmGsbxPnz7lj1JdfvnlNXv06PG0YRjf1ahR44tLL710ZMV+hgwZcqPL5XpOkgYO&#10;HDjYMIxPIiIiHpGkDh06TG7evPnVktS8efPnDcNY1rRp0+Ghc9u1azfM6XQu9Pl8H7Zo0eLcin2n&#10;pKR4j76mRR6P56tevXoNCR0bN25cbNOmTdcsXbp0QiAQUHp6eoZhGFaFrz2XXnrpoxX7HTx4cD+P&#10;xzPJMIy3mzRp8uDgwYObVrg33QzDeEmS+vXr19PhcPzXMIzl8fHxfz3RPQUAAAB+DwhLzjBn6twZ&#10;Zku9q8Pi7p4NnJIOSGZbveW8bc2sqsqmTJkSV1BQUL9+/fon/Vf6t956a7vX6/Xv379/cKgtGAze&#10;mJ2dPSElJeWrbdu2/cXlcl2YkpLinDZtmnv06NGb165dO87hcLgDgUCrTz/99IuCgoLdkpZYltVX&#10;knr37v380qVL161fv/4aSdq/f3+/L7744vvbb7/94tA1IiMjO/n9/ts7deq0bNOmTW9GR0fHOByO&#10;Runp6dN69Ohhf20uScMk3RRquO222+5cuHDh4uzs7N6SjDVr1oz55ptvtnTt2jVBkmrWrPmnPXv2&#10;TGrUqNG7+/bt6xcdHR25bdu2adddd91V/fr1+9Pq1avf9ng80ZIGrV+/fsHw4cOvtt+Tbt26/WX+&#10;/PmroqKi/nbZZZf9MTEx8W+LFy9eM3jw4BtPdC9Hjx4d5na7N3755ZcTDMPI27FjR+GSJUse8nq9&#10;twaDwSKXy1W+Zsmdd95ZOzIyMmPdunX3e73e3Pz8/IKVK1f+PSkpacNdd93lraz/jh07FjZt2jQg&#10;yV1cXGxISpAUn5WVFS5Jt956a9+PP/74wOLFi+8wDCP78OHDEZ999tnUxMTEVePGjfOF+nG73Re7&#10;XK47L7jggn/OnTv3A4/H069GjRrnH31fbtm9e/fklJSUWenp6RdFRkbGbNmy5dXhw4cPuOSSS25b&#10;vXr1Gz6fLzIQCFy5cePGRaNGjRoY6vf6668fvHfv3uLVq1f/o7S0NKq0tLTu119//W6PHj2ekqTo&#10;6OiSrVu3flizZs2NhmHI7XZPkvRo6Mvtdj8mqa6kY0KYhg0bpn300UefpKSk3HPZZZddk56e/o+P&#10;Pvpo08CBA8vfj9jY2MaSbunYseOShQsX/icyMrKm0+mMPXLkyMRmzZp9O27cOGYeAgAA4HeLj/M/&#10;A8clU4eZEdqvAnGHq5ND0mHJrKWdjjHW9ScqnTRpUmNJMgzjux/TdWJi4h5JkaGfExIS1m3atOmi&#10;lJSUwtq1aycGAoHwd99994vJkye/tXfv3gb3339/rWAw2Nbv9ze87bbb7pfkueiii27Kzc19U5Ly&#10;8/P3NmvW7LaSkpIYy7LaW5YV2bp16z3vvPPOx6FrRERE7DRNU+vXr3eMGDGiQU5OTptgMFj7jjvu&#10;mLJ48eLURx99tNvR0tADYLsl6dxzzw2bOnXqcy1atJgTCATiLctqX1pa6nC73X/s0KFDkST5/f5l&#10;JSUltVq2bLkoOzu7WU5OTvMrrrji7zNnznw/Kyvrgb/85S91CwsL25WWlho+ny/r7bffTjMMwyFJ&#10;I0eO7LF06dLJs2fP1q5duzRv3jxt375dr7zyij766KPXHnvssTpV3ccFCxZ8EggEmklqYJrmBZZl&#10;XVVYWHhDVlbWHpfL5Q4EAuWPnXz44YeLCwoKNhUUFETm5eVdalnWJZZlhWVnZ/sWLVqUVln/qamp&#10;BzZt2tRL0meSHJZltbYsq9Hq1av/kZaWFj99+vRP3W73EsuyPKZpXhgMBrsOGDCgcVZWVtu0tLTP&#10;Qv34fL6Vfr9fu3btuvuqq67q6ff7I7t27dpfkoqKir4vLi6u37Zt2y9ycnJa5OXlNR0wYMATr7/+&#10;+pzCwsK777rrrloFBQXtrrrqKpfb7S548803y8eal5fnj4mJGd+9e3e3ZVltLMtqfP311z+5ePHi&#10;0c8880zK6NGji0zTfPjSSy/92LIs+f3+v1qW9Ujoy+/3PyRJxcXFgVCfPXv2HLdz584/TJ06VevW&#10;rdO8efOUmZmpXr16ae7cua+NHz++pSQ5HI5MSfr+++/rDBs2rFNubm7rQCDQ5NFHHx29efPmbkuX&#10;Lr2lqvcNAAAA+K3jo/zPodPI0tLe112iQklF4i5XB4fK7r0lOc6/u8/Jyl0ulyFJlmX9qIUyKq6n&#10;UVBQ0NAwjKxPPvmk3759+7IsyyqSpC1btqSmpKR8N378+IOh2ilTpjwhSW3atLG+/PLLgCQtX778&#10;iY0bN0619xkVFTXtyJEjvtjY2DhJiomJiZKk9u3bX/7000+n2+omS9IjjzzSu7KxxsbGmpJ05MiR&#10;BHt7Tk7O/KlTpxZKUn5+fh1JwTlz5jwTOt6+ffuXJSksLOztyZMn7wu19+7d+x2/328MHDgwXpI+&#10;+OCDu71erxITEzV//nzNnj1b8+fPV82aNSVJc+bMuaGycT322GPJy5cv7920adPxlmXtDrUfvXfT&#10;nU6nq3bt2k5Juvbaa8/dv39/fZfLNcMwjL6GYVxtGMbVsbGxvaOiotZu3LhxUGXXsPFKkmF74557&#10;7rl7gsGg/vjHP15kL5wzZ872Tp06jV2/fv35t99+eyNJ8vl8EZZlacCAAZe+//77Cy3LKggtqJqX&#10;l1fPsqz8999/f0qoj+7du78sSeHh4a8/88wzByVp1qxZwZ49e6bl5+f7evfuHStJs2fPnnvgwIEH&#10;Q78HkpSenj7B4XDoz3/+8/mhtqKionhJ6tevXw37WFNSUrySFBcXF5CkW2+9NXzhwoX3duvWTSNH&#10;/vA0UVhYmN5//31J0iuvvHKPJLndbqckderUafgLL7ywLlT78MMPPyNJ8+bNu+wk9xQAAAD4zWKa&#10;9c/Em/rm+qAjcJ3zo3ffkkuSWyz4+ksxJAUkZUqB/n0Hua78586TnTJ06NBtf//73+Vyudr/mEsc&#10;OnSonqTynUmCwWB4WFjYcbNSOnbs+NqqVauGT5gwIea+++7LkaQRI0aMliSXy7XRXnv99dfXXbdu&#10;3W1FRUWdNm3aVENSfUnBnJycMElHQo+kGIaRJKk8vHjiiSfCj35b6Ta78+bNKxk1alT/V1555e24&#10;uLhMn8/3WXR09IubNm36xlZmqsJKO06nM06Stm7deszONElJSSWSlJ5elteEhYWdm5WVlX3eeect&#10;0bHRoCHJY1nWpsrG9dBDD3WWpMOHD8+v5HCSJOXm5lqSFBkZ2VaSAoHAtaHhSVJOTk5AkjMhIeGN&#10;yq5RYSyh8wKStGLFiu6SNGPGjOMWfd2+ffs3kjRlypSOL7744vaoqKgwSVqzZs3KirUOhyOoCn/d&#10;LpcrVpI2bNhQcsyLOnrvsrKyjnlsqH79+pdnZ2d3y8vLayKpttPpVMU+JSk/v/Ild9xutyTpq6++&#10;qicprH///sfVJCQkqGHDhtq2bVvToz8HJCkQCMRWKI05+r+svAQAAIDfLeY8/IycV78z02yn/1O2&#10;+NjxSzoalOiyc+933fDpnB9zyrhx4w6HhYXt3rlzZ4+T1d5yyy1N/H6/55xzzvkg1OZ0OmWaprti&#10;7bJly26qU6fOJ2PHjs12OByfx8TEfPvyyy8/dccdd/z1ySefXB2q69Gjx93vvvvuno0bNw72+Xz7&#10;PB7Pu5I2quxD/jEfmg3DcFa4TOi6AVVhypQp8/x+f2JYWNg4SQ03b9684Lzzznv7aP/y+XyWfggU&#10;JEnBYNB59NgxoWpRUZFHkmrVqhWUpNzc3Hq1atXaZVnWZZZl9bV9XWJZVq9vv/32A1XOI0mZmZl5&#10;lRw7JvhJT093StL1119/s2VZvSzL6nn0q7dlWednZmaecG2UytSoUaPifSyXl5cX+ot1SJJhGJYk&#10;maYZXcVYj7l3eXl5TkmKiIg45neiuLjYLUlRUVGWJF133XXtDcPYaBjG7IEDBz4wbdq0IQ899FDP&#10;YDAoncL2ycXFZaXNmjVzSmW/j5XxeDwKjdXpdIbCt4rFofe7yt8nAAAA4LeOsORn5hhjPWy20XvK&#10;URX/7o8zypB0RDJr6S0NX/TEqZw6bNiw203T1HXXXff4iermzp37kiRdffXV5TuQmKYZuvoxhg4d&#10;Wts0zYK+ffvealnWAq/X+16PHj2in3/++UmhmkGDBvVcvHjxP/v06fO3oqKiVt9///0tJSUlTzZs&#10;2PAdncG/UcuyAvv3738+PT393EceeaTXokWLrunRo8dN0vGPFf0Yhw4d8kpSRETEcr/f3/ZUz7/y&#10;yit3SlLz5s1bVHI4yz4my7KWS1KTJk2uOOWBVsHlcq2Xjn00J6Rz586tJemKK67YIEk5OTmSJNM0&#10;z8h+xhkZGTmGYThmzpw579xzz222fft2zZw5UyNGjNDYsWNDZeXX8nq9Lkny+XyVbhHk85WtRbtr&#10;1679kswFCxYcV1NSUqItW7aoRo0a+yUpMzOTmYUAAABAFQhLfgGOe6xUM1z/VU51j+R34IhkNtUX&#10;jidPvKBrZaZOnTq3Xr16M2fOnDm2X79+x20ffNddd3nbt2//2oEDB3r37dt37KRJk3acrM+cnJzb&#10;d+/endq0adOvLct69NChQ5O2bNlyTGy2YsWKHpI0YsSIifb2evXq3Xr025/0AFdaWprn5ptvPmZd&#10;jsaNG++XpLZt2zolqaptek+kuLjYJUkPPPDAA4cPHzY6duz4vP342LFjYzp06HDXoEGDEis7/8MP&#10;P1wRERGhXbt2PWBvT0hIiJZ0r6TAjh07TEmaM2fO0piYmD3jxo2bNHr06GMWjO3SpctVF1xwwTG7&#10;8/wYt91225OS1KBBg5cqHvv2229fTE5O3vXRRx+tkaTCwsJT7f6EtmzZUpKammpIqjVw4MBjZoKM&#10;Hz8+9G35zI7169ebhmHoP//5T669n61btxqSlJmZKUn6/vvvs1NSUl799NNP9fXXXx9zzVGjRulo&#10;GPicJBUUFBCWAAAAAFUgLPmFOJ6zLjbbxs9Qtphh8jMxw2KKzBqa6hhnXXi6fezevfu6mjVrTpk/&#10;f/4/wsPDg3Xr1v3YMIxX69Wr98W0adOKV61adeO55577508//XRCJafXrdhQWFg4zuFwlD7//PMb&#10;3G63ZRiGlZGRkWcYhtmvX78xkvTMM8+8JUnPPvvs9jZt2txkGMZDbdq0eWP9+vWhv0+vJFmWFStJ&#10;Doej4ja5oZ9Da02EZiTUCrXPnDnzU4/HYzocjhlxcXHv33DDDVvq1q27esSIEa9Jkmma9fTD4zyy&#10;X8cwjLgK10uUpEAg4JSkO++88/PevXs/vXLlyjucTucer9f7ekxMzMcTJ07M3rx58+R69eqFVXKv&#10;JEkDBw4cUlRU1NowjBWGYTxgGMbLERERf2vQoEFRaWmpKyYmpvy/URMnTuxjGEbB008/vTcmJmZu&#10;eHj4G3FxcVuWL1/+vsPh6FLVNY5KrtgwZsyYHf37979r165dNxuGsc7hcEwOCwubbhhGicvlCowc&#10;ObK3rTxBkjwez3GPWklqICnK3uB0OkPvScX1QJIkaciQITGzZs0KNmjQ4D8PPvig3njjDb399tu6&#10;+uqrNXny5Nler1eS6oVOio+P/8iyLEVGRq40DOOrCy644GNJSk1NLZUkh8NR/vrGjBlzV2Rk5Pe9&#10;evXS5ZdfrrvvvlstWrTQq6++qu7duz/29NNPLzh6TrgkWZYVqWOFkpualbxWAAAA4HeBsOQX5Lg7&#10;6waziT7QEZUFJtz9M8qx/fOljqes235qPwcOHLj9yiuv7NykSZPXDx8+3E7SNQcPHkxu2rTphD/9&#10;6U/nLFq06JmK51iW9ZWk49ZHcbvdjzZo0OC/0dHR/QKBQH9Jl11++eWpXbt2XTB//vwnzz///F6p&#10;qan7pkyZ0m3JkiV71q5d+/eGDRueGxcX96+hQ4ee53K5vtTReM3lcq2VtKK0tPRwhcsclvSdpA2h&#10;4Uj6VtL/JCk1NTXj4Ycfbp6SkvKWZVmDsrOzeyYlJU1o3Lhxp06dOpVKkmmaH0j6wt7p0esstyxr&#10;VYXrLZa0zO12F4Uavvjii9FXXnnllXXq1Nnj9/v/6HA4ml1wwQWPDRgwIPbFF1/cU9W9fuedd9K6&#10;dOnSLzEx0StpdKtWreLvuOOO5y655JKrS0pKvomPjy+vHTly5LbLL7+8bqdOnZ4pLCzsWFRUdEXN&#10;mjW3Dxgw4JIvv/xybFXXOOpzSYtU4VGpuXPnPnfxxRef36hRo0zLsm5yuVyXduzY8ZXevXsnjxs3&#10;bmeo7uhjQMsty6pshdVZkj61N1iWlSlphWmaa+3tpmkukLR0zZo1LkmaNm3alc2bN3/mxhtvXH7t&#10;tde+9/nnnw8oKiq6snnz5nNU9r6WDf7zz//dv3//u/Pz85Pj4+OTa9asOUeS0tLSDEmLTNMs3+Z4&#10;5MiRhXl5eR26dev2548//njOs88+u2LPnj1vXHjhhf0XL178UKguEAjslvSdYRjlr/Mov6Rlkr46&#10;4R0FAAAAfsOMwNJJDzg/G/NYsFgKOCRviyHa0mm4LyWlX8nJT8fpMB8x3nPs19WqbKnIs0mmpI5S&#10;4G7r7N82af27Mide853jNatTdQ8lpHHjxp23b9++bOzYsc0ef/zxzfZjvXv3dn311VelXbt2vXHJ&#10;kiUn28kFqJRhGIZlWcxVAwAAAE5Hzpo4zb31sH/jYjlNyRkj6aKXblXHW6Yxt6EaOP5u/cHs0vJZ&#10;Zars33B5F36axU9L46+RjOMXWK1OrVq1ypakN9988+mxY8fWD7XffPPNrRctWrTR6/Vm3Xzzze9V&#10;3wjxa0dQAgAAAPw8+JheTRwj190drKMxckoqFO/EabAkad5oadJoKVJHV5U4e/z73//eeuedd169&#10;d+/e/hMmTNjldrstt9ttvfrqq2s8Hk/pHXfc0WHkyJFnduVQAAAAAMBPdtY/XfFb5hxvPRX48E+b&#10;HJ+++o4jXxEKr+4R/XoEFJTrlb7SnP9JtSWFq2yWzlnmueee+8Dv90ds2LBh8IIFCzrExcUV9OvX&#10;78u33nrri5OfDQAAAACoDoQl1cw1+JU5Rfu/aOXdtfNdR766yaOyPUl+0maxv23WoVVyTWkvrVLZ&#10;PiQuScFqHtQJTJ06tVDSW0e/AAAAAABnOR7+OAuE3bFjl2Oi1d1MiZqiQkkF+mHzTpSzJOnbF2U8&#10;1F7aKKmJyoISgiUAAAAAwBlEWHIWcfwl9/Zgt+7Xmx4V6LCOpgOQpKBZJOONwdLkO8ruS32VzSYh&#10;KAEAAAAAnGGEJWcZ582L3yrpPaqFWU8fq1hSkcrCgd/pO2VJ0ubP5HwkXPrwo7L1SeIkBap3XAAA&#10;AACA367f6Ufws1vYlS/ucTxiXV7atlNPs7Y+UYnKdsz5HbEkacvnMp5rLU24VNopKUVljyedxeuT&#10;AAAAAAB+/Vjg9Szmvm35QkkDgi80Hmrs2P4PR6EaySnJU90j+3mZ2TvlmPNn6bPZZTNrakvyipAE&#10;AAAAAPCLYGbJr4Dzjm1vO7qlNg020gOmVweUp7IQ4Tf27llFR6RP7pHj4YbSR7OlGEkNddbvdoNT&#10;V/CYkRx40BiQ/8GwpOoeCwAAAABU9Bv7uP0bljor6BxjPe6IbJkS7NT6HjNBm5WvsvkGxaUAACAA&#10;SURBVMdzfsULwVqSlL1LmvMXGePipVcnS8WSGqlsBg0hyW+Sr1j9XAc0J6wkOzXUtmXeXV7/nUYb&#10;3WMkVufYAAAAAIDHcH5txq3Ld0qTJU0OPm780TA10nFQF6pUZe+mW5JRvUP8MSxJxvavZCx6Wlo2&#10;W9qnsoVbzzlaUE0hyZAhQ+pnZGRcM3To0H+PHDlyY1V1aWlpMRMnTrxjwIDB/x437oG1P6bvCRMm&#10;9Jw9e/Z5MTFxvtjY2CMREWGfv/zyyxsqqz3/vF73Nm/ZdMtLL730YWXHBwwY0MIwnIPcbme22+2e&#10;PmvWrOPumGEYjr59+t4SkxgX53I5Zs+cOfO41zNq1Khr1qxZ19Dn8XlNmcrIyHBddknfFU9OfrL8&#10;usNvGD5s65btdevUrRN0uLQzGAx+PGvWrKKKfY0dO7bNggULLosIi/AGAqa7NFhqREREFLdu3fKZ&#10;SZMmFRxT3H5YrNbPkOVN2BlqOqe0qIPbpcWmU5Md0j2Vve7Ro0e3W792U1/TLLVfw+zQod0zjz/+&#10;+JHKzgEAAACAU0VY8ivmvN96V9K7/hc7tnUVr/2jskqvchSquYpVFph4dFbNHbIkGVnbpVXvyljx&#10;gLRRUr6kBJU9bmOq2rcCnv3B3Db+YOGENm3a+CQ9WlXdokWLei5fvvyxMF9Yg3HjHrj1x/Q9a9YH&#10;E7/7bum50VEJys3LkRRQdnb+P957752/2etGjx4dtuK71RN279mTK+m4sOSGG25I/eSTebOc8iqo&#10;UtVMShozYcKELvfdd19OqCYtLS2mVq26Sz/74rOmZb8E5hP1atdLnTBpwnuhmquuuirpi/8teNtf&#10;XKrwyDCVlJQoL/+IaifX/tR+3Q8+/GhaUVHAF/h2oSRTEeHRhXfdNbr/s89O/so+ro0bNo9btGjR&#10;VZFhMXJ5PSrIL1RsbJTat2/7pqRjwhIjY1E9JUrWZ69n6KrXJElmTOssZUg6v1Gtqu7hzJnv3ped&#10;lTs0IipclmUpGAxKsvTpp/99m7AEAAAAwJlCWPIb4Ln9u9WSVkt6sPRp4zxnifqpUP0cheqofJUF&#10;EF5Vy6wTS5KRvkraPEfGulelTduk/ZLCJMUf/ToLQpKQqMiogqwcv1wuT8GJ6tauXVvf5fIqv6Ck&#10;xo/t2+PxeryeCFkB/7ktWrS0kpNr3v3+++8+1LdvzqrPPptXHmLs37//HK/XKb/fbxmGYViWVf6g&#10;1ZAhQ2p9/vn/ZrVo3mpDdETE7RExMbEb1m/48MUXX5pz3333nR+qe/LJyR8ePJjetG2rDlebQSsr&#10;Oz/nnxOfmpRmOaymEydO3FI2Ho/X4/HIkrls/OOP/rFhw4bB9evXu6Ojo7Ps4w6aQbNr144Htu/Y&#10;fkfDBg09QdN8+7nnnv6iS5cOtYYNG3YoVFcaMF2SNOrOkYO7dOmyrLS01Jufnx8YOXLknuNuxqZt&#10;iYqVrJoqn6Hi/fbPhxQhqWR73aruYTAYNE0FdeXggX+49tprvz148KA3fXt66Zi/jdn7Y98HAAAA&#10;ADgZwpLfGPdfrIWSFkp6qPiFVk3cTlcvI2d1H+Wqi6NYTWWqbDZH6JGdgMqCi1BY8RNmooQ+0RtH&#10;dkl7Fkpb5srYNlPaJSnr6DVjVPaoTeh6Z0lIUs4lGTLkcJx4ZAkJNRoHAn4Zhhr+6K4dDpdkKbcw&#10;99ujTdd63L6hR45k3y2pPCxp2LBJg+yc93RObMOYG2+8sYHKNk6WJDVq1KhbdnaamjVr9rdvv134&#10;pSQ1ath0XWFRYc9JkyZFjBkzpkCSNm3Y3Kdd23Z7V36/4gNJ6tu37zNZmZmvPvvs85eEwpKIiIhg&#10;WFiYDmUc2DtixIgdknTxxRcfN+7CwvzwRo0bbVq46OsPJGnQgEF1DcP55HvvfXjhsGHD3gnVlYU6&#10;hpxO54LU1NSs4zqyi1C08iRP2yfKZ8OokYqULWmvEqq8hy6XoqNitHTp0m+mT59+MNR+z0OVPrUD&#10;AAAAAKeFsOQ3zHfHuq2StkqaLkkljxtNnQG1djRp1FkF25s5jqiB6VFd5SvRYcoph8p+Iwok5Ug6&#10;IKnVsX0es5Zs0WEZuelS1mYpc52MPQulffOlg5IyJJWoLIiJklTHdt7ZFpCchjVr1tbx+SKUnr6/&#10;yg/2FVlHV2KxzxapUaO2sjIzw+11//nPp43j42ro8OEsHTiQFS9bWJKUlBTh9URp9er1paG2vfv2&#10;HWzcqGGr/Px8Z6jNMAyZppVr69YZHu5TsLQ0L9QQFiY5HA7FRMUec/3jOXTo4CFv6KdNW7Zkxscl&#10;acOG9T57ldMwTMmQaZq1VBaPVS1e9ZQhydXocHlbquXXJkPap+iqTjMMwwr3eVVSYtVS2W8aAAAA&#10;AJxxhCW/I977rc2SNkv6INTmeG24r3DD64muc/9Uw5GxpI6xYl20zpFb/W6PkRkdMJRd1zV71P2y&#10;iqTSPBmFB6S876T8YilXUp7KZqoUqewRn7CjX4n6VSw0e7oiIyLrFRfny2HEJ7/++ut1brzxxn2n&#10;2odhGK6aSfXkdnuL7e3Jycm1li9fLp83UvXrJzeV9F3o2N69ew+X+PN07bXXlq/rUVpaeE0gWOId&#10;N25ceRDi9XmVl5df/ojQ4cOH384vyP2qdevW+0NtRUWSZVmS4+RvlMv1w5SjmjVreDIOZcnr9QUq&#10;q/V4PCftT/mqKZek3qn59mazQHsVrRNuJxwwLcXFxZ78GgAAAABwmghLfu+Gv1Ycrtf2StoraeVx&#10;x6d1dmvuivvlVtlvi0uSUz88xuORFKuytUd+JwzDMOrXa9S4UcMU+f1+11NPPVXzdMKSquzff7BJ&#10;7dr1VFhQpE0bttS3H0tKSlri9YRr2dKV90iaJkmWZWVU7KNuvToff/fdskFTpkxpNGrUqO3Lly8v&#10;VNkso3KFhYUyDEMyf0SqZZsNlJeT53c6XCopKXFWVur3+0/eX45izWgVHPfUV64yHAmqq9eG+zT8&#10;teLKTjUMQwUFJ1xSBgAAAAB+krNorxScjfwbVjRVM0n1VPYoTU2VzRqJlRShssDkd/ZbdM8999Qo&#10;KiqKu/oPg+VwONS2bcfkH3uuYfwQTFiWFXC5XCouKT5mKsbmTVuSLr30EjVrlqLwyIhjwpKxY8ce&#10;6XPhhS9t2bqh6Zgx9w6r6joXXtjrYUl6/vl/vVVVTXh4uEzTVGFRYeGJR23K5fWWP/bTuWvXyKwj&#10;BxQdHXVslWkaR9csOXRcFxU4ihSuSB0X8ihWeSqUtOz1SqeOWKZpBE1TnoBx/LkAAAAAcIb8zj7m&#10;4pTFq8JCJVi1alWjiIgIb3Jybfl8Pu3asaPZjznPMAzD7/fLvrtNdnaW4uMTTVuNwzQDKbVr11Gz&#10;Zs204OsFtSv206/fJf/P5w0vfeqpJ98YNmxYRGXXevLJJ7/v2L7LjPXrV3cfMXzEyKrGVFBQoOTk&#10;pLr33ntv7fHjx9dIS0s7braI0+mxCgsLIiVp0qRJDVevWn2/x+0N3nnn7cdsHex0O4OSpSNHjnR8&#10;4IEHakybNq3ytVB2fxMnSXL9sBZLuQQdUbZUlCx3ZacaDkcwLy9PdVLqtJs0aVLSkCFDwqp6bQAA&#10;AABwughLgFMUE5OQeOTIEdWtW1c5ObmKiAo/LtCojBkMyu3+IQMYPHjI2ILCXLVq1eL1UNtNN92U&#10;UFCYV7NBgwZyOJxyud3Hrd9x1113ldxw/fXXSNLSJcs/rup6K1YuvTEyMjr35denTx03blylYwwP&#10;Dy/Jzy/u8q8pL+/7v0cfPzRmzP3dKtbUSqq5ZemS5Y0Nw2399a9/3b5s+ZLaf713TMPhw4fvtNe5&#10;3Z58ydTUf02f//jjjx/68MPZz1d2zeLP/pqgCEkZlSzQWvPiA8qRwvo+X+nCuU6noyA8PFxffbnw&#10;k7/+9b6Dq1atfaeyOgAAAAD4KQhLgFNkWWZjnzdMycm1VLNmTe3ZvafRjzrR0AGXy626dRquiIyI&#10;2fvRR2mPN2nUbPGbb77xYqgkOTm5oSRPUlKNQ8m1a+0vyM9r07lz5+NmWUx9eeoH/foNnLV5y8Y+&#10;d99+d1UzR6zU1D9eLll69ZU35lRW4Pf7XS63a8+wG66blDrk6glFmbnbK9YUFRf5EhMTSnuc22Nh&#10;/frnLPB4wrRy5dpRFesCgVKfZKjvpRe/OXjw1U9ccEHP9yrWSJJj3bfRKpUUo/zjju34zwHFS4Ht&#10;X1S6yGswGPSWlpao+7nd37r11luf6N69y4wqXjsAAAAAnDYWeAVO0bYtW2uaVlB169ZWTEyU1qze&#10;GfdjzjOk0kAgoIiI8I7h4b7i8IjGz65atfIee828OfPiDcMpr9fzv3370g8Egv4/d+vWLUFlGzkf&#10;45NPPr7G4XANemXG61PTM9NnzJo1q6hizSuvTPtq06ZNry5a9PVNI0aMGPrSSy+9fWyF5SwqKl74&#10;wgvP/VWS9Mbx4z58JLP+pZddunLmzDd7StLFF1/6xiefzL6/W7ce/1myZNH/QnUlJSURkkPz539S&#10;5VoqkuTpkRquD9OkVm2yKx4LHlaRM07S+vejKjlVgZJgpMfj0WeffXL9ia4BAAAAAD8FM0uAU+Ty&#10;uJs6nU6dc05DJSQkKBC0GlW21kdFgdJAksMptWvfKnnzlg1h33//3d2WZR2z/W7387rXt6ygLrjg&#10;/GCTJo0KJcmyrKpmrlgjR946Ij8/RwcOHHqwqusuWvT1LRERUcEPP5j9gr29sLBQHo9Hbper8rVF&#10;jqktCoa+P+ecejPCw6K0Z9eeVvYaw5ApWUpLS6t/fA82NdonqlCykjrtP+5YyzZZypSMaFU6JtMw&#10;zbDwMA0fPvyck40ZAAAAAE4XYQlwinbv2l3H5XJpwhMTtX9/ukpL/XUmTJhw0tklLpfLFQiYmjVr&#10;1nGzREIWLVraIMwXrokTn7pu69atd7rdXi1evLTSnWEk6V//euGt+PgaWTu27xxjGEalf8+WZZlX&#10;XXnVpKzDGXGjR4/uU+GYwnzeH7F3sFUeBpWUlES4XD45HY7jZrJIUm5u7gn7C25+L141Ja1+LfO4&#10;qzS/YZ8OSGoxqmZV55umqaioqB8xZgAAAAA4PYQlwCmYNm2aOympRoN9+9I19v77MtauXReMjIx2&#10;XnHFH+qd7FzLMEy32y3DMKrcwSUhLrZeSUlAf//7I6XvvpMWbZmGunfv0sBe07t3b5/95/Zt283N&#10;zMz0NmrUqG6ozTAMx5AhQ8oDjgN797/jcDi1b0/6xRWvaQbNik0n47QsU3JWvk+Sz+errPkH21bG&#10;K0ZSkYorHnKtee6QkiRjz+wT3s/i484EAAAAgDOHsASoRDBYefvLL89M2L17b3K37p3/m5qa2iCp&#10;RuKTxcWFmj933knDEqlsJseJ7N6z/6KEhHhdd911iW3btb3YMCx98d+vm4aOp6Wl9fz++1U7hw69&#10;4f+F2mrXrp1fXFKo7du3l4cwXbv0WLdo4bI1oZ8//+rz0jBflLJzc8pnqYSHn/Tpm9NSfLIkwyuf&#10;8iWrRa/ciof8+3f7VUPSzv2JJ7nKTxghAAAAAJwYYQlQgSVLXq+n0mOXXXZRnbz8I2rbts3CWbNm&#10;FQ0Y1G9xQWGOWrdrWeenXtcwDMf+/em1GzVuuO3NN9/M7d+/70IZDkVGRjYJ1RQXFyfm5GTXDJql&#10;5Y+pGE6F1j0pfzRlx/YdzfPy81qEfu7Tp09+IOCXw+Eon21SWFgowzBkWsETJzinxFSDBg1O2J+R&#10;cnGSMiRX+5syKh7ztLoxT5YkvyKqOt+SFBERcQbHDAAAAADHIiwBbLKzs+VyupSQkHiwsuPz53/c&#10;PD6uhhYuXLhHkrKysvaEh0Vq48aNLSqrPxUDBqQmR0VFaf++9E2SNG7cuOKY6DhlHcnqEqp55ZUZ&#10;6ZJT+/buSwm1bdiwuW24L0qdOnXKCbVFRkXmhYV5AzoaoPTqdWH3En+hwsJ8u+3XLC0tlcfjLfip&#10;Y5cky5LD7Q7TxRdfvPuEhYf/U0/RUtHXE45bsySz3vlZypeUpKrWLDFcTof++c9/7vzpIwYAAACA&#10;yrF1MGDToUMX1/p1qzXzrZl/euGFKTHFBQXu+g3r5y5btuQNy7LMuLi4enl5q3RRy4sKJKl+/foZ&#10;luVQfm5ey5P1bQat8GDZ8z2VLk5qWQU1Cgtz5fXVKA8vaiQlZBxIP1AzLS3Nk5qa6u/Uqe3a3bv2&#10;ZixatGBIjYRankBpICw7L6t3z5695i1Y8GV66Lxu3bs8+847Mx+Mjo7fWiMxaXl6+v4h0VFxZpMm&#10;jV4L1QSDQVcgYMnjcfS69NL+IwIBszQjI8Nz4YV9Nv7zn5O+PnZsVmToe7/f75akkiL/MdNvnA6n&#10;Q5apHt17PhYwg5t9vnB3hM9TXFS75ntfvvbaD8/NZCpWMZK5eoO/4j1IPO/mPL15ixRUpTvqBINB&#10;o6TYr9Yt246PT6yx2emU0+PxWHXr1k6bPn16XlX3HgAAAABOBWEJTiwor45IKpHkru7BnEQVH7BP&#10;RZ8+55ds3LBWGzduuSgszHtRIBhUZkaWli9f/pYkUzKalwb86tSp/TZJmjBhwt7pL7+uktJAu5P1&#10;7fIYJV6PR8nJNSpdUbVdu46NPvnkE930p5vK1xoxDGuRYTivmDFjRp3U1NQdkyZNKkhOTr5g/PjH&#10;Xwma5pUOl1MtW7Z5v2XLZkPtfb399lsPfb9iVUJ2TvZthw5lNJKCOwdfddXQiRMnlm/X6/P5CqKj&#10;IwoOHDhUO2/5imlOp1MZGelq2KDe55L6huqcTqcMw1E+ayUqKsovw1JcQtwxYUdUdPS+0kCJvl+1&#10;5oGIyHCVFJUoJjZaf2zbaoGkXeWFOYpWlBTRfGSOKmFGqkA5qnQHoOTkWhkH0jO1P/3A/YcyMmVZ&#10;lgxDWr586eLp06dvqOLWAwAAAMApISzBCXnClGm20hcOQ47K9z45ixja8lO7aNLknG/r1qvV7NCh&#10;bJfH47U8VrHTcJglnTt3DpQtzmr9LSkpafLYsWPX3nfffZKkWsmJTUpKCrwn6zs83Dc4sUZc2Pbt&#10;2ytdnfTQofQvJXV0Oo2Nobb4+NgRmfsPPbxyZUb5dsP33HPPxnvuuadHixbtmtatm1T8+eefV/rY&#10;y4bNa0cNHz7878uWLYtft27d+orH33jjjazOnTu3PHwwIyoy0mf5/ZLk9jjdjmMeQYqNjW3ucFjl&#10;i7F27dp1/jvvfNC2Xbs+O+x1Pp/rXknPJcXGBUpkGUGVOH1hEcHIyMh9x94IJZtBlThGTi2s9EbF&#10;Ksuxt/Lg64orBv3tqSeemla7Qe3SkhLLsEpKHFEJUWaHDh22VdoXAAAAAJwGI7B00gPOz8Y8FiyW&#10;Ag7J22KItnQa7ktJ6VdS3YMD8FtjGPqbTDNXuxzPWOdUVmE+aXzl2KILNPbzWDW6uNLZJwAAAADw&#10;k+WsidPcWw/7Ny6W05ScMZIueulWdbxlGgu8AvjFZN6sSBVLilB2lUUZOqAoqeSr/0v65UYGAAAA&#10;AD8gLAHwi0ns1smrw5JqaV+VRT7lqVDyZu5iwVYAAAAA1YKwBMAv59zRiQpIiulVVGXNOd2OqEAy&#10;C3Z9ZD5jfGg+aOww/8/47y83SAAAAAC/dyzwCuAXE1jxUh1XvORY+tXV5kpjj/KUq0Y6XNTg/CER&#10;13+dLklWeK3VZrgKHAXqpiLJdChDGWLtEgAAAAC/GMISAL8YV0TBOtOlJ5WgOgpTB+UoSUd0TkR8&#10;dlioxnnNRzNylhpzY5YpV19aAaa/AQAAAPilEZYA+OWkLj3gSNW9JyuLmWwd/iWGAwAAAACV4R9t&#10;AQ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/j+7dmzbMADAQJCSKxcGsv+UAVK4spX2N1BzNwHr&#10;BwE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/1rA1wAAIABJREFU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AAixBAAAACDEEgAA&#10;AIAQSwAAAABCLAEAAAAIsQQAAAAgxBIAAACAEEsAAAAAQiwBAAAACLEEAAAAIMQSAAAAgBBLAAAA&#10;AEIsAQAAAAixBAAAACDEEgAAAIAQSwAAAABCLAEAAAAIsQQAAAAgxBIAAACAEEsAAAAAQiwBAAAA&#10;CLEEAAAAIMQSAAAAgBBLAAAAAEIsAQAAAAixBAAAACDEEgAAAIAQSwAAAABCLAEAAAAIsQQAAAAg&#10;xBIAAACAEEsAAAAAQiwBAAAACLEEAAAAIMQSAAAAgBBLAAAAAEIsAQAAAAixBAAAACDEEgAAAIAQ&#10;SwAAAABCLAEAAAAIsQQAAAAgxBIAAACAEEsAAAAAQiwBAAAACLEEAAAAIMQSAAAAgBBLAAAAAEIs&#10;AQAAAAixBAAAACDEEgAAAIAQSwAAAABCLAEAAAAIsQQAAAAgxBIAAACAEEsAAAAAQiwBAAAACLEE&#10;AAAAIMQSAAAAgBBLAAAAAEIsAQAAAAixBAAAACDEEgAAAIAQSwAAAABCLAEAAAAIsQQAAAAgxBIA&#10;AACAEEsAAAAAQiwBAAAACLEEAAAAIMQSAAAAgBBLAAAAAEIsAQAAAAixBAAAACDEEgAAAIAQSwAA&#10;AABCLAEAAAAIsQQAAAAgxBIAAACAEEsAAAAAQiwBAAAACLEEAAAAIMQSAAAAgBBLAAAAAEIsAQAA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AAixBAAAACDEEgAA&#10;AIAQSwAAAABCLAEAAAAIsQQAAAAgxBIAAACAEEsAAAAAQiwBAAAACLEEAAAAIMQSAAAAgDh3Pf+2&#10;bdf2PbY9fu9dBAAAAHAjzxIAAACAEEsAAAAAQiwBAAAACLEEAAAAIMQSAAAAgBBLAAAAAEIsAQAA&#10;AAixBAAAACDEEgAAAIAQSwAAAABCLAEAAAAIsQQAAAAgxBIAAACAEEsAAAAAQiwBAAAAiHPH+7Vt&#10;O7bz2vb5uXcRAAAAwI08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OXc+/bdu1fY9tj997FwEAAADcyLMEAAAAIMQSAAAAgBBL&#10;AAAAAEIsAQAAAAixBAAAACDEEgAAAIAQSwAAAABCLAEAAAAIsQQAAAAgxBIAAACAEEsAAAAAQiwB&#10;AAAACLEEAAAAIMQSAAAAgBBLAAAAAOLc8X5t247tvLZ9fu5dBAAAAHAjzxIAAACAEEsAAAAAQiwB&#10;AAAACLEEAAAAIMQSAAAAgBBLAAAAAEIsAQAAAAixBAAAACDEEgAAAIAQSwAAAABCLAEAAAAIsQQA&#10;AAAgxBIAAACAEEsAAAAAQiwBAAAAiHPX82/bdm3fY9vj995FAAAAADfyLAEAAAAIsQQAAAAgxBIA&#10;AACAEEsAAAAAQiwBAAAACLEEAAAAIMQSAAAAgBBLAAAAAEIsAQAAAAixBAAAACDEEgAAAIAQSwAA&#10;AABCLAEAAAAIsQQAAAAgxBIAAACAOHe8X9u2YzuvbZ+fexcBAAAA3MizBAAAACDEEgAAAIAQSwAA&#10;AABCLAEAAAAIsQQAAAAgxBIAAACAEEsAAAAAQiwBAAAACLEEAAAAIMQSAAAAgBBLAAAAAEIsAQAA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AAixBAAAACDEEgAA&#10;AIAQSwAAAADi3PX827Zd2/fY9vi9dxEAAADAjTxLAAAAAEIsAQAAAAixBAAAACDEEgAAAIAQSwAA&#10;AABCLAEAAAAIsQQAAAAgxBIAAACAEEsAAAAAQiwBAAAACLEEAAAAIMQSAAAAgBBLAAAAAEIsAQAA&#10;AAixBAAAACDOHe/Xtu3Yzmvb5+feRQAAAAA38iwBAAAACLEEAAAAIMQSAAAAgBBLAAAAAEIsAQAA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OCfvbuL&#10;jTNL88P+nCIpqjUz3S71zGS9O14bbPeuHXgC2xSw+UJgeNlOxoCdD4MCcufADnUTJFnYANXT03Mx&#10;PT1NBrnyRRDRSS6cdRyISIIgcTprEYg3cOxMICIBFtjYbjd31/Huzs5Oi9Pd25IoinVy8Z5DHpaq&#10;WCT1Qan5+wEFNaveeuu8H6XW+fOc5wANYQkAAABAQ1gCAAAA0BCWAAAAADSEJQAAAAANYQkAAABA&#10;Q1gCAAAA0BCWAAAAADSEJQAAAAANYQkAAABAQ1gCAAAA0BCWAAAAADSEJQAAAAANYQkAAABAQ1gC&#10;AAAA0BCWAAAAADSEJQAAAAANYQkAAABAQ1gCAAAA0BCWAAAAADSEJQAAAAANYQkAAABAQ1gCAAAA&#10;0BCWAAAAADSEJQAAAAANYQkAAABAQ1gCAAAA0BCWAAAAADSEJQAAAAANYQkAAABAQ1gCAAAA0BCW&#10;AAAAADSEJQAAAAANYQkAAABAQ1gCAAAA0BCWAAAAADSEJQAAAAANYQkAAABAQ1gCAAAA0BCWAAAA&#10;ADSEJQAAAAANYQkAAABAQ1gCAAAA0BCWAAAAADSEJQAAAAANYQkAAABAQ1gCAAAA0BCWAAAAADSE&#10;JQAAAAANYQkAAABAQ1gCAAAA0BCWAAAAADSEJQAAAAANYQkAAABAQ1gCAAAA0BCWAAAAADSEJQAA&#10;AAANYQkAAABAQ1gCAAAA0BCWAAAAADSEJQAAAAANYQkAAABAQ1gCAAAA0BCWAAAAADSEJQAAAAAN&#10;YQkAAABAQ1gCAAAA0BCWAAAAADSEJQAAAAANYQkAAABAQ1gCAAAA0BCWAAAAADSEJQAAAAANYQkA&#10;AABAQ1gCAAAA0BCWAAAAAOfORz+8uzfuNWEJAAAAcO68+sn0w3GvCUsAAAAAGsISAAAA4Pz5wxdm&#10;x70kLAEAAABoCEsAAACA8+efPNgZ95KwBAAAAKAhLAEAAADOnY9efjg97jVhCQAAAHDuvPrVS1Pj&#10;XhOWAAAAAOfPK1//ZNxLwhIAAADg3Pmtf7TZH/easAQAAAA4d37y9+LuuNeEJQAAAMC5o8ArAAAA&#10;wDEJSwAAAIBzx2o4AAAAAI2Pfnh3b9xrwhIAAADg3DGyBAAAAOCYhCUAAAAADWEJAAAAQENYAgAA&#10;ANAQlgAAAAA0hCUAAAAADWEJAAAAQENYAgAAANAQlgAAAAA0hCUAAAAADWEJAAAAQENYAgAAANAQ&#10;lgAAAAA0hCUAAAAADWEJAAAAQENYAgAAANAQlgAAAAA0hCUAAAAADWEJAAAAQENYAgAAANAQlgAA&#10;AAA0hCUAAAAADWEJAAAAQENYAgAAANAQlgAAAAA0hCUAAAAADWEJAAAAQENYAgAAANAQlgAAAAA0&#10;hCUAAAAADWEJAAAAQENYAgAAANAQlgAAAAA0hCUAAAAADWEJAAAAQENYAgAAANAQlgAAAAA0hCUA&#10;AAAADWEJAAAAQENYAgAAANAQlgAAAAA0hCUAAAAADWEJAAAAQENYAgAAANAQlgAAAAA0hCUAAAAA&#10;DWEJAAAAQENYAgAAANAQlgAAAAA0hCUAAAAADWEJAAAAQENYAgAAANAQlgAAAAA0hCUAAAAADWEJ&#10;AAAAQENYAgAAANAQlgAAAAA0hCUAAAAADWEJAAAAQENYAgAAANAQlgAAAAA0hCUAAAAADWEJAAAA&#10;QENYAgAAANAQlgAAAAA0hCUAAAAADWEJAAAAQENYAgAAANAQlgAAAAA0hCUAAAAADWEJAAAAQENY&#10;AgAAANAQlgAAAAA0hCUAAAAADWEJAAAAQENYAgAAANAQlgAAAAA0hCUAAAAADWEJAAAAQENYAgAA&#10;ANAQlgAAAAA0hCUAAAAADWEJAAAAQENYAgAAANAQlgAAAAA0hCUAAAAADWEJAAAAQENYAgAAANAQ&#10;lgAAAAA0hCUAAAAADWEJAAAAQENYAgAAANAQlgAAAAA0hCUAAAAADWEJAAAAQENYAgAAANAQlgAA&#10;AAA0hCUAAAAADWEJAAAAQENYAgAAANAQlgAAAAA0hCUAAAAADWEJAAAAQENYAgAAANAQlgAAAAA0&#10;hCUAAAAADWEJAAAAQENYAgAAANAQlgAAAAA0hCUAAAAADWEJAAAAQENYAgAAANAQlgAAAAA0hCUA&#10;AAAADWEJAAAAQENYAgAAANAQlgAAAAA0hCUAAAAADWEJAAAAQENYAgAAANAQlgAAAAA0hCUAAAAA&#10;DWEJAAAAQENYAgAAANAQlgAAAAA0hCUAAAAADWEJAAAAQENYAgAAANAQlgAAAAA0hCUAAAAADWEJ&#10;AAAAQENYAgAAANAQlgAAAAA0hCUAAAAADWEJAAAAQENYAgAAANAQlgAAAAA0hCUAAAAADWEJAAAA&#10;QENYAgAAANAQlgAAAAA0hCUAAAAADWEJAAAAQENYAgAAANAQlgAAAAA0hCUAAAAADWEJAAAAQENY&#10;AgAAANAQlgAAAAA0hCUAAAAADWEJAAAAQENYAgAAANAQlgAAAAA0hCUAAAAADWEJAAAAQENYAgAA&#10;ANAQlgAAAAA0hCUAAAAADWEJAAAAQENYAgAAANAQlgAAAAA0hCUAAAAADWEJAAAAQENYAgAAANAQ&#10;lgAAAAA0hCUAAAAADWEJAAAAQENYAgAAANAQlgAAAAA0hCUAAAAADWEJAAAAQENYAgAAANAQlgAA&#10;AAA0hCUAAAAADWEJAAAAQENYAgAAANAQlgAAAAA0hCUAAAAADWEJAAAAQENYAgAAANAQlgAAAAA0&#10;hCUAAAAADWEJAAAAQENYAgAAANAQlgAAAAA0hCUAAAAADWEJAAAAQENYAgAAANAQlgAAAAA0hCUA&#10;AAAADWEJAAAAQENYAgAAANAQlgAAAAA0hCUAAAAADWEJAAAAQENYAgAAANAQlgAAAAA0hCUAAAAA&#10;DWEJAAAAQENYAgAAANAQlgAAAAA0hCUAAAAADWEJAAAAQENYAgAAANAQlgAAAAA0hCWw7+/+RPcA&#10;AADgPBOWQER88MH7s/Hx9KX4ePrSWbcFAACAszV91g2AZ2xq94d/++f+75v/+c3exx9/+Su9vdj7&#10;7Mezr059Fh/3fiNSini4e9ZNfLGldNYteLpyPvr1xz3+mb3He/+DCRH4074+L3r7ebE97e/n097/&#10;eXfW5/dF//tr0vnjbLXXv16r+txgEPFbF35/PHz5ym/87F/4j/6VS3/g53/z2bcQGCYs4dyZuTBz&#10;98ef/Pinvpym/tqnn26//FLkXkxN9R7sxh8ePIzehen40Vm38YX2Of/H2sR/6z7m8T/uP3bTpPc/&#10;5evzorefF9vT/n4+7f2fd2d9fl/0v79kdc+3QT4Y0l9vhXrP5By9ly6+8oNfu/PRX/zn96Zfjghh&#10;CTwHhCWcN3ufRcQPv/LHfuHP/Pt/+j+LWHxw1g0CAOB8+32/9s6f//j9/+kvzv6hyz8467YAHTVL&#10;OHeme+mzvb0H04ISAACeB/mLl398795nER+fdUuASljCufLBB+/P9tJnPzE72H4l4u9+8azbAwAA&#10;M5/91D/93Z0/9kG88vXts24L0BGWcO6kvb3pqanpQUQ8POu2AADA3d4XHly8cPGzs24HcEBYwrny&#10;+uvf2Lk//aXf/VFc2In4U/fPuj0AAHDpwmcXPrk4OOtmAA1hCedOnkl7e7sPFTcGAOC5cHdm9mHO&#10;2b9P4TkiLOHcmd3OU1/bmTYFBwCA58O9iBnLj8NzRVgCAAAA0BCWAAAAADSEJQAAAAANYQkAAABA&#10;Q1gCAAAA0BCWAAAAADSEJQAAAAANYQnnzoVeTKdeb3DW7QAAAOD5JCwBAAAAaAhLAAAAABrCEgAA&#10;AICGsAQAAACgISwBAAAAaAhLAAAAABrCEgAAAICGsAQAAACgISwBAAAAaAhLAHjupZRupJRySmnh&#10;rNtyHCmlO6W9/bNuy1lKKS2U83DjrNvC40kpzZdreXvUzwDweSMsATinUkrLKaXbpcNTHzdTSotn&#10;3bYRFof+PBdSSksppQ/Ltblz1u05Smnr8tDTz+V1SyktPumOfrPP4cfn1NHoAAAgAElEQVTtEecF&#10;AHjOCUsAzpmUUr90ElciYn7o5cWIuPkcjgRYH/rzcy+lNB8RNyJiO+eccs6Xz7pNEyzFo6HIubtu&#10;EbFZrleKiMsRsR0RK8/hdwoAOIKwBOD8uRVdSLIdEdeHOnZrZZtRowTOTM75Wmnnxlm35RmaK3++&#10;KMc8N/xEznmjXLdrZ9Ggs5Zz3s45vxHdd20ppfTIOQIAnk/CEoBzJKW0FAdByZWc82p9rXTsrkXE&#10;9fLUchmFUmsTLKeUVtopIWXqwfBUnvpYLtusNDU8ckrp5lCb7qSUbpX9123ulLbWbW6W5xfLz/3m&#10;ubr9Snmttvdm2e9+e8prt49oy9zQfm9PmpZU3tN+zq0x2y03U2qOrONR2lXbVs9LPeejjn156P31&#10;nC41536+vO9Oacud5hjnmmubSzsXm/0tDh3j/uv1ukVEPyLm06P3wSPTXYaudU5dTZp+83pt5+LQ&#10;OVs56lo8SenRaWq3HiPs2Cp/9su5vjF0/MPXb9T5mSuvzQ9di0PTfEZcq0PtHndvNJ97rHt0nKH7&#10;6JF7EwBeFMISgPOlTrtZzzlvjdqgBCjb0XV+26BguTwiIrZLB+tmRGw1o1PqKIi1nPNq6SgtRRnB&#10;EhFXI2JxOKSIiIWIWGj2sxURN2onboQ6Oua1sv1qHHRIq8XSjvr6SkTcLseeoguFFtNByNIfsd/N&#10;6KYljSws27xnrnnPRjl37XbL5fPrZ1+JiIVxwUrO+Wo5VxERq3UaTvm820NtvB7dNI/hfdVpPLUt&#10;2+XPfnTn+nJEvFZ+/jC6a3C5PCK6898vn1lDisvN9bmZUpov98uV8vr+FJRmtNLwObtV9ne1PRcR&#10;cTsdLojbj+5+e6NstxZdcPTUO9/leq9ExEb57Neiu8Yjr9eEffXLe7ej3NfRXZsr7b2ZmnAxDp+f&#10;q9F9x7aa+y2GvnMbTbtv1tfj4PzfGjq3j9wbJ71Hxxzrreiu2dWhe1NgAsALR1gCcL7U8GFzwnb1&#10;9eHOa52281p0HdyIw/UoNto/c86rOefLOee18vN6dB3GUeHD1ea/6z4f2a50+ubL/raaz1kb2nSz&#10;fF67v61mNE3dvgZCy9F1atea/V6LrpM7rrM36j01bGrbu1w++3rZZrN8/sK4IGbC5602n7dWjm94&#10;X/0oHd/yaMOkej224uBar5XRRdtlf/2IWCzPvZZzfqO8FnHE9TlKGY2yUD5rvbShnou56IK11mrT&#10;7nq9nvqKSM30oXq9tqK7p+dOcr3Ktb8Z3blcrdNycs5XynFHPHpc9c96fdebe3ah7Gv//so5X2/2&#10;VUOt2u7t6MKY4XN76N6Ig3v81Pdoc23Xm2u7Ft15E5YA8MIRlgCcT9uneL0NGiIOgpG2E7ZQ3ntU&#10;nY3t6KYjHGdZ3Ue2KR3Areg6rnfKsP/jTo8YdVz1M2poMlyMdCseLYRb1U7kUce7WD5jeJsaAozb&#10;97h9jfq82lke7tRej+M76tyM2/akSyPX9g2HdfV4jrNqzsjPTKNXoznJuZ3kuMe8PxUpIuoKRteG&#10;vjtH7bfeF7fL9Jv2nNTX6vS3/WlJ5TswH933tD2/9b+Hz0V7bzyJe3Tcd2Ezuu/7k7wWAPDUCUsA&#10;zpf92gkTthueujH83/U3z9ej+81z7RxGdNMm2pEVS6mpsREnCwfGuR4HU4WWI+LDJ1DPoh5zW7Nh&#10;UntrSDNyStPQfpeG9js8FekkbRwXdg1f10mh2LGU6TgrtZ5FnK7tESdv/7GVERhp6DFpBNVYpTbI&#10;SnO9jjs6YnOoDW8Mj3oqtUFuDQUq1fU4CDiWopvuVKfe1O9cRHdf1tomNeyI6ELE9j6r+z/q3ngS&#10;92jdx42hfSwPvQ4ALwRhCcD5Un/rOymwqDUWJi35uhSlLkjTMdzvoJYCkTfKvmq9i1N3YKvSMb4c&#10;XcexHtPyMUerjFM7j5dHdLrHLdt7nNEGdZvVEftNR4w4OM3nPZFwpFVGLNSaJqtNHY3TeObtP43U&#10;FReutWHa2iJPYt+3owsQaj2UQ/dWznkr53wlunO8P0WnjjApU85qe+p3aTkOzt1wWLP/3TyiWU/i&#10;Hq37uDpmHy/Kqk4AEBHCEoBzpfyGezO6Yfwjp66UYoy1LsbYzmsZVj8XI5aMLa/3owtTNnO39O8T&#10;7wiXjuMbcRCYPE5Ycpo6HPVzj3rPenQdySdRa2NcG2v49TQ6pEtxUHNjuC7MSY0L60bVvzlLdWrZ&#10;1ccZnTKsBB7zUQogH7VtCQTb1an6Q69fL6HKdkT0m/ozc6cIDZ/EPXrcIBYAXgjCEoDz543opo0M&#10;LznaLyNBVuJ4nbnNOCgsemiZ2JTS0lBtkX75jJV4Ap2p+hnlv2tgs5HHrPBzTHVFneV0sExrXUp4&#10;3BSMGh4sNcd4K5qObVNkc37ofNelaU/SsR3VxqXoak5sPKXf3teQqy4vOx9DU1LKvVCnRdVQ4BGl&#10;8OdGdOerLj08H104sRUH5/Os1ftoIWL/HA8Xn30S+60FYPeVOiXtlLKF8r71cj/eTgdL/dbpN/W8&#10;XS8/32z2V5cSHhuEPIl7dNS1LfsYtVITADz3hCUA50xZkeNKdJ2j/aKY0dU26Ef32/Rrk/ZTOlWL&#10;UZZ2HZpScKN05mttkTvlM/rxmNMZyn43ymfk6KaIbMbpp4ZExH6H8Up0HdMPm32P7SiWkOBadGFN&#10;PcbNGBrhUYKna9HUhIgyFSPGjMyZ0MbNpo0r0a1SdNQ0i1MrbV+PUh8jumlVa/HolJnrUeplRHdt&#10;RnbOSzuvR1eLI0c33WUjuukuz3oazn4x1jbsi4PpXbWNi/EEpuE0NUfmm/trf+nfYjsOfy8juu/k&#10;dpQCrtEFnbWmyPUabJaw7EpExFDdka2YMOrqSdyj5dquRjlvZR8LEbHxmFPkAOCZSw//r//0m1N/&#10;56++u3c/4mEvYuaPLP4/H1759/7F11//xs5ZNw6eih/+nT/+P/7NX/w3/s1f+BuPWwwSzrXSqZwb&#10;rudRRqcsRReiqFMAABPc/Wfvf+39//5vvv8X/sNf/PpZtwXOlY9/pR9/+9qdB//wH8TUIGLqlYj4&#10;+b9+Lf7kX14bObJEUALAMWxEtyTo/vSEMvz+aU4JAQCAp276rBsAwIsp53w9pbQdEStlNElEN9x/&#10;9YQrvAAAwHNFWALAqZVQRDACAMDnigKvAAAAAA1hCQAAAEBDWAIAAADQEJYAcGwppVsppZxS6p91&#10;W8ZJKd0obVw4YpuFss2Ncdsc87MWy34WH2c/T0JKqV/acvuIbW6nlO4843atnOSeSSnNpZTulLb2&#10;h15bbO7BXP57/oh9jbxfU0o3m32Metxqtp0f8Zlzxzzm4cfK0HYT79Wh7fuj9nNSzTm+NXlrADif&#10;hCUAHEvpWB2rU3fG1sqfRwUY9bW1I7bhbNyMiO2IuJpz3q5PllDkZkRs5ZxTzjmVl0aGF0fdrznn&#10;q3Uf7SMi3iibbJZ9LETE7TGfeZzw52rzvmsRsXRUmAUAPD+EJZxLeTBw78Mxld9m147n5lm3Z5Kc&#10;82Z07ZwUlmyWbXlOlBET8xFxLee8NfTyUnShxbXmuWsR0Y/mWj/m/bpU/qwh2kp098n+Z+aca6By&#10;olFJOee16FaOmk8pLZXnrpUwZeOE7XwsOeetnPPl5liAs/ZSRIr08KybARzQYQRgklvRdWCvRMQz&#10;7dQ9hvWI6NdOaas81y/b8JwooziWI+L6mPBgProRJ/tKoLJdXqtOdb+WkSuLEbGec94qo1XmY/R9&#10;shGnG2VV2/PcTmMDADrCEgAmuRoRVx5nFEZT22O+1KLIpV7Dcn1+aPvbw9MVmm3rY/mIj1yLrhM9&#10;anTJYnltrYxCaOtL3BkOWMo2N4e2WR43DaO89uFwnYpy7CPbXfb/4bOuBVPa1B7b7XotyvOP1DcZ&#10;Po4R5+fDUSHVhHb0oxupsZFzXh2z2WZEHJpuUwKNfhweQXLa+7W2uX5+DUNG7WczujDupIHJcO2U&#10;/XouzXfk5oht7gx9R4bP+SNTkVJKS0P34c16fw3XPml+Xm7qs9wpbWq/s5O+dwDwuSEsAeBIZcj+&#10;8JSI07oZ3RSLNDSd4khlWsViRLxW6j9cia7+w8ipEKXWxUZELLSdyPLfC9F1yrej66DPN/tdjYgb&#10;qRRsLZ3L29F10l9rak/023oazf6Xo+t0X29qYCynlFZK530jDjrl9T390qb1Uft8ym5GRDR1Nbbj&#10;oB7HWowenXMobIru/PSbfdRzeJLAZCW6czx3RACwGtEVRW2eeyRgOc39Wo6jjiqp4UgNNkZdk/rc&#10;kYVeR6jhyiMjXnLO6xFxPSIWm/uvjrZZHQp/lqKbHpQi4rXSjv2QpdyHK3FwH14uxzOpoOtyRKyV&#10;96xFd35vls9PpX0r6TkoaAwAT5uwBIBnae2kv/EvHcaFaOpYlH2sxtF1Ser0iXabxfa1UujzjWa/&#10;q3F4WsdSdB3R9rPXc87XR31gznk15/xa6fhGmU7STtlYjy4QaEckPOlpQfPp8Aic/Uccnq4Spa1X&#10;m6dWS1sWStu34tFzvBgHYVOtvbFf+6LU5lgb8b6RyoiJpfJZV5swrB9NIdVy/lejC8nq8czFk5ka&#10;thyPXoPjjPI59kigEmDUMGLkd6Dcf5vRBRL96AKPUaNtVutz5bysRXfda3hTA5Z6H25HF/LNTxgN&#10;s1bfU/bZL59f91O/Hy9CoWcAeCzCEgCepdOMUKkds9tDHf8b0Y18GPnb/dLB24rDIzlqkdBJwUTd&#10;50LZ/nEKwW7X/ZUgYXh6UA0fHvmMZnpE+5gUQmyOWumlhBCTjmN4xMRaNKNzymfPxeEVh+ZGhDJL&#10;cfxRF/X6Xq/noPx5vexjqXz2SnThwbXmeNajCxYeayndOBip0d4XxxnlM2mbm805WYzuGCeNqLoW&#10;3XHXEU3HHoEV3fdhMbqQY2XomnxYtjnuddke+vPQ55ygTQDwQhKWAPCiuDwmBDgqgFmLMpKj/Ea9&#10;7ehHxH6NkVtNp7LtCPbjeJ3mdn9LqavH0naSW+v1uTKqYlwR0cg5b4843idWmDYd1Gy5Xdo6vKzt&#10;8OicxejCo3Y0x7hw5rVjNmM+IraHj6t8xnYcjJioozLWmm2ux4ipTSdRRnz046BWSVWv+6hgoD43&#10;KfyrI2U2ojvOiaFbM11rLroQ7bRT4EYuj9yePwBgPGEJAM+709aHiDjc2V8ceq7WQlmKrlPa1u1o&#10;P/skUy1Wohvxsp0Pj35otbVAFsu2z7wDWwKI29F14mtNiivtNqWjvh7d1JdaW6Vt6/6omccwKQxo&#10;r8GobWux1dOOdhg32qgGQvPxqBrwHHcK0NXo2n5jUjvLyJCFKKHaKeqDPM73BQDOncFgMPIXY714&#10;2P+dyBG98oj43a8826bBs7Wzl3YuxAXr2MPz4ajf3lf1t/EnLipZOvsb5b21sOtWxKFaKPv1H0bY&#10;iG5kyqgO8yhL0Y1+GFnTpLRpM7pjqgHOWS1hXKfUXJswWmW9bHcjHq3rsREHUz9Oa+TKMs10ks04&#10;OgCYjy7sOHFx3BJYPTLaKGL/3qnXadhCnKBWSlMz5FAh1hHtaeuUXI3D9UuO+1l1RI4irPACuXcn&#10;PtlJ/d8563bAufPK17cjzezlQfk5HbxkZAkAj61MY7lzit/ur0fXsdtfjjR1S6fuhxOl87cW3eiG&#10;Wr+iLp06PG1k3Gf0o+uoth39OkqhLpXbLyNN2mNYi4MRAbVuR12SdVTHvS0OW0eajOq0rkfX4R7Z&#10;UX9GariwELE/JeiR1YWa2i91tZit5rVakHQ5HSw5PF/uh5ErFY3Z/0Z0oUA9x/NxEBqsNUVMl9ql&#10;a8v5XYhHp9AcVx1VMu7916ObBrR/LOUeiThZLZF6H1+PrgbMuOV3V6K7/2rR3RqwnLQmS233/vvK&#10;dLM742r8AGfr1ZmX9MvgOdMbE5dMPeN2wDP10P+O4NhK57fW36idvDvlufpznSpx3BEYEXH4N+5l&#10;f3ei63yvDW13LQ6WpM0Rcae81K7kMu4zalHVQ9NdSgf8WpTVVaJbVnW9/ezSvjfK+z9szsFaHl1L&#10;4mp0oyTqsdTjG1bbtPmYxWNPrVm1pp7TlejaOuq41of+bL1R3tPWPdk8RiHTti1vRBeYfNjsY21o&#10;lZ1r0YUA7Wo4dZWk/Wt2zPu1jiqZjyPCqhJwXImmiG095tOMZCmhTA2GhpeQXowuvFmt+25WfVo6&#10;yeidcj6uRTeNZ/hcPallwIEnaGdm+6uv7vz262fdDjh3Njcv7f93Lo8iPfw//8u/NHXrL/0X+X7X&#10;gZz6o3/qN3v/7v/2ByNi75k3FJ6Bnd++9Ud/6b/9W3/uz//Cf/WfnHVb4PMkpfThCYp6AgDFzm/+&#10;Dz/zy3/rv3n/z/zVdf8fhWdpc/PS4B/+x7/x4Ff/3pdnImLq90XEz//1a/En//La/u/X8+G3CEr4&#10;3OqlnS9dyPcunHU74POkTFOwygYAnEJ66cGFzy7du/TBB+/PnnVb4FyZn78bvYhBithLEZEi9ga9&#10;vYiI6TNuGgCfD2tnNZ0EAF50Oe8OIpJfWMNzpBeDkc+rWcLn1iDPfjrYe+nBWbcDPk8EJQBwevfv&#10;fuUH9/LX/vHrr39j56zbAufJRx98/+XheTX1R2UuAQAAgPMp55FP93Yf3r8UEZEHpW5J2p0NNUsA&#10;AACeiVdm7r38xcHHXznrdsB58+rrP/dJ9O5fmkoRaRARexEXeoOpiIjeTG/6YUxFpNQ94Dx4uPtA&#10;vR4AAJ4Ps18c7O3tKe4KZyTniF4vDhUk6UUvT0fuRpZM54jYu39p3A7gc+FCxIOpXf8z4oWUUlpK&#10;KX2YUsrlcWPENv2U0o1mm5xSWjnGvudSSjeb99xOKS2N2G4xpXSr2e5WSmnuGPtfGWpTfTzyGc17&#10;6uf0j7H/5aH9Lh+x7eJxz8vQ9sOPG0Pb3R6z3cTz0+xjJaV0+7jbv4h23krLu2+nvPvt8df+WXvw&#10;rXRz9+2UH3wrLZ51W55nu99O87tvp7z71sE9uvOtdGf37ZTjzcnfU2C03c9+7SdfvvdPX4+Pf8X3&#10;CJ6tqRjcnZ16WEaW5Ii9h7tTEXU1nBwx2IuYmo3IvXh4li2Fp20250s793csHcwLp3T+VyLiWs55&#10;rXTAb6aUbuWc32g2vVX+vJJz3kwpzUfErZTSXM756hEfcSsitiLics55u3zejZRS5JzXShsWIuJm&#10;RKzWz0wp3YqI2yml13LO20fsfz66VXOuneB4F4657a2ImIuDY14sbZ8b/rzy2s3j7LcxFxFbOefX&#10;jrHdtXq+TmkpIsafozdT/8FU3EgpFiMiBoO4PvtuXn2Mz3uqdt5KyynF1oXv5vX6XOqOMfIgFuIp&#10;Ljn98ZtpbjbF0tRUHARng9gcRKw/z+fsvNp5Ky33erESEZFzrF/47pF/X8HnysyFmfsXLlyI+OzB&#10;VLxy1q2Bc2Rzc7Y3PTO1X4ckRwz28vRURPQi9iJyqfQ6HRGDB7P3fu3v/8Gzais8YVPdY/NS/Nbm&#10;l+Pjvzf3MD59uf/S6GWg4HlVRlYsRxdSrEVE5Jy3outUL9RRFGWUxnzZbrNstxkRqxGxOG6EQ3nf&#10;XERcr4FHznk1uvCk/U37SkRs5pyv1yeaoGbSKI25sr/jHO9cOd7jbLsQXajSHvN6dMe81B5zOc6b&#10;EXHS1Xsmtr18Tn/SdhP2sRwR26X9I+0HJSmuzbyT03Pd6X8z9Xu9WBkMYr59OpeAJPVi42l99M5b&#10;afnSdHyYIvozD+PyzDs5zbyTU06xGhELu2+l2x+/efwRPzxdNSgZ7MXazDs5CUo4bz6a+ud+9M++&#10;+FrszN75yt2P/sFPffTR91+OR1conYr4lX7Er/Q/+uj7L3/wwftGSsNj+OCD92fjK/d+IgafxEwv&#10;opcjYhDRyw8uRdSRJdUgovfZj2Yffnrnpz/51V++kL84tffw/tTOTr6w84WXLuxFRPxw5+7eV2cv&#10;jVxa+Ic7d/ciIsa9Ds/CKz/99e2IiB/++t/9idne9KWL0zMfzqSHkdJupI/vxvRnd+LC7IXvnHU7&#10;4YQWo+uIH+pcllEUW3EQFqyllI7qbI8b3ls7jcMd/c2y7xoGzEfE9XjUZnltpBL2zEXEUSNPWjdL&#10;W9fjcFgzSj+aEGmEuYjYqqNNyj6vRcSdY7Yloju2SQFLPf5ThyXRHevYoCQiIuWYixQxs3v0ds+D&#10;+xHzo/5BUAKepxby7LyVliPFcqS4Mvu9w8talxEu6zvfTDcu9eJmRFx5Wu3g+HLu/m56mgEaPM9e&#10;yg8GFy5ciKmPPv3V2ZdyXMqzsfPjX/6Z3ym/8E5paie/vDd7+cHuh7N7EZfzVHyxd+lntn/t7z/Y&#10;TQ92ZnuvWnKYc2tSDvHZvQdTX3jpwt72px/NXpj+0sPZ9GB2ZurBpZ/Il6Y/+/TTX/3C7/16t2GK&#10;aOfZTMdUehi9iF6KGOxG9H742/Gl/+7P/e8xVTaOiJiJbqmcQcQrKQ7Wyhn65fz+iDFRCU/T6JWd&#10;DqTu8dUH0d2rKbpYcDpiL0X0Lr4aX/vd3X/h4//vly6/8gf+9ZN0luAszUc34mBUR2IjmkBhTFDS&#10;L+8f1+GvHfz5OBzItCHB48yjPnaQUEZX1HZMDEvK8Y465hoA1ZEy6ymlq+XPkx7L3JjPGN5mu4z4&#10;ObEyXWo+Ikb+Rn3322k+ctzuhoJG7E7HnXg77U/D2f12mh/sxUqvV6YuDWIzpmJt5jtdiFTfPxjE&#10;9ZyjPzUVy4Mc271evBE5bucc6zlHv75/MIjrvanYiL24Eb3u+g1Pjdh5Ky33Ihbr64NBbNwfxLVX&#10;3stbD76Vbk5Nd9duaiqWd99+tIbM3l6sXvxeGaU0PL0ox3bkWG1Hzux8K92JHJsRsVGna5RjuF6P&#10;M95M/ZiK5cixOvOdsfd7zH4vX9v5Vrqz81ZaHjc65/4300rqxVIvdff+caeG1Hb2pmI978Vy6sXc&#10;cDs/fjPNXUyx3JuK/botw1Oqdr+dlur76/lNKdYufDevj7re7fSiB99KiznHUnM9969Nef1mjljI&#10;e3F1qhcr0Yv5+vk7b6XlFLG0/7l7sTb7veNNn9s/ByfYx8630p2pqRKWpLi5+3aKnGM99WJ11D07&#10;+918+SRtgRfBpd955ZOf/O0fxb2//dfiS5/+csS9iNnp+Mc/PRMRF6P7N22OiAex3webTfGPZ2fO&#10;rMnw3NjPIWo/MR3++ZWSbbySo5tS8zC679FUROxExIWuLElvOsp3ba9bDWdqemYvpiPSdMTeXsT9&#10;TyPibkR8FhG/FxGfHvyZP43In5TX70bEvTGPzzw8nuLj7tGPwb2IQb2Hm/ty717EvXsRP/7xR/HF&#10;L776b73yyeyDgBfHUdMFtiOif8QUm+UoU3jG7aCMytiMiOUaJDQFUq+VbTbLZx2qI1K2n4+jR43U&#10;tg0Xhj00GqWZfrMVY0KD4yhtWoyuzsh+h/mo6S1H7KtOr2kL1I4qfjsX3XU4VAD2BMHMYkRsjAtb&#10;Zr6TN2feySkGXXhVp5bMvptX77+ZFiLH7YiIOt1kkGMzctzYeWsopEixXGt4pHxwzVKKxZS6KRB7&#10;e7Ha68VK5Lg9iFifeSenwSCupxSL97/ZFcW9/2Za6PViZS/Hxsw7Od19GK+liLmXel3NnAvfzVcH&#10;g24U0t5erNZ2zbyTU85D1/bN1H/Qi9uRY/7uw3ht5p2cer243uvFys5b6Va7aen8L9R99XJsRY4b&#10;u9/u7qX7KZZTju02dLj/zbRSi5Duvp3yzjdLYd5BrMeYujg7b6Xl1IulXi+u1zanFIsPvpWOVe+m&#10;14uFwV4sXng3vzbzTk5RrkctIHuxFzd6KeYjxZX2nNfr9eBbaTFy3Bjk7vzffRiv5RybF/ZiI95M&#10;/cGgO8/1POzl2OhNdUHn/TfTQkpdXZ6Zd3KaeRiXIyJe6sWttghrL0U/TcXNGnb1pmJ7fzpM+dxI&#10;cSWlWBi+Dkc56T5mv5sv7+11fz/lHFcfmYYz5p6Fz5uUUnz88Xb3b9ed6IKR34uITyJ27kbcr//e&#10;bf5d/PBu9zjzf597eJzhY3CvezySU5Sfdz+J2Ps0Yq/NN37v4PXBp91qOPUXUpG6EV29eO2PbMS/&#10;9m7sfO1PxNRUxMWZ6H4L3yuPqdhPMveXF66P3phH8vA4w0cvIjf/HdMHr/V6EakXkeP3Ir4Qlg/m&#10;RXKcDvehbeoKLtHVElkvNUiOci26juOdofe1nfe1OFwjpR8HU2bGFuosYcy1nHPKOaeIqIVSh1fS&#10;qfu6NqFY7CR1P4891aMc/9XoCt/W9m9FV0B2qdnuWhw+xqvRnc/jdjKXYvLolZGmyiiL+4ODwrCz&#10;38vX8iC2Ih2u/dJL0R8MugDgwrtNwdpBbNYirFPTXTvyILZq6DA76K5vr4z8uPhe3ph5J6c6MuSV&#10;9/JWzrGRejF3/810rMK81f3UjZ5IU7FaRz7MfCev5RzrvV4sDO9vdnAQtgzKORvsdaFHL8Vizgej&#10;o3beSremUiz0evHG3Yfdfdeb7gKnHLGdxgSRs+/m1dnv5st1JMiF7+b1PIitfMyiw8PtzIP9MGCp&#10;7P+NmXfzlTr6ZSfvf3/qSJD5iIiUunDglffy1sXv5evxXt5+MBULvRT9+lpExMXv5et1X/V+6E2V&#10;KXPv5e08iNXUi7mdXhwK+Xo5tvZruuzGeqRYzoPYqtd15jt5M0esjboOI72Z+o+9jyFj71n4HLn7&#10;pd2Xp6bvRZrei/0R/qVfNcgRg15Enur+jOmImI2ICxF7U93jzP/97eFxho9eLvVG6nO5PMrPM739&#10;Qpbd8/V7lCPiQkRvJmJqJuJOjvjhV34+Yqq3F5ubl6bvDR7sXZidfWvm0hd/oXchvhw70Q31Okqa&#10;8Dqcod5UHHw5IvYTwqnpiAu9iNmLET/46Hf/54+ndnqKjfMCOU5wcGibMooilVodyyml2znnkfUZ&#10;mhVi9lerKUHASkppob4v53w9pbRdnl+JLjTYjq7o65Ed/bamSF8MV8IAABgOSURBVM55K6V0NSI+&#10;jG4kybVm+s31MdONjqUs57tQjuWJrLQyfGw556tled/laEKioWNcTylFdCsWLR3VlnKut0/T3o/f&#10;THOXpmM+D2KrBg0HO47NXjcaYjH1uilQbQAySRpx3+U0PrjLZfve1MmmbNUA5u5ubLR/L+ccm6WY&#10;7ULE0bUsas2L0r6tiP0RDguR4srMd/LmpW+npcgHn5Mi+qOOcZwUsZ1SzJUpQ/ujN5oNroyb+nMx&#10;YnO322ZkbZ9XIrZ3I6IX+9NRunPZjTZZiIiNet1SL7bKL7EWd99Kt/dybNRgor0fLrx70Jb6+Wn4&#10;86diLd7tgsndmVjs5egPBodDu5S685l6j0zTe8ST2Mewk9yz8CLb3d2NL3zhS90UgbIUR1yI6M12&#10;2UhEVzphf/pAipitvwm3dgGc3k5EzER88WLEg0tf+CCmpnciIqZf6v/p34j+n/5e/Im/8r2PPvj+&#10;y69+Mv3wo5cf+o07L6xXX/+5TyIiPnj//dnX5776pZj9dPpevjD70qX069MP70Xc+0H84Jf+1//j&#10;j6hXwotlK8YXUK31SEZO3zhmp30luikr15r3rZWRIzUw2SjP7xfnLJ38G3GKIplleeLtiJgv03FW&#10;opuGcupOUQlwlsp+TlRj4RQ2o1ttp3/EKJjaWZ206sqpR5Vcmol+5NHBRpV6B+HFScKBSXa/neb3&#10;HsZinSIxdcqaZTlFP0UXGIx6PZ2yXk5Kh0ODwcOYT+kgVEopFgZ5fMd999tpKQ9iodZR2R+eG/uF&#10;Yh/r10dlys1CrxcLw2MdS+2QhV6vvB6x8OCttHRvEG+88l7e3HkrXe+VWiNTEfO7b6flnOPqpZkS&#10;pPRibvftdFDlq+y/hkpVHhyc88Fe9Hu9iN5ULO2+fTBqKp3gKJ/EPoY9yXsWnleXfvryg9/5yT8a&#10;//K/+u9EXPxixMNPfv8H/++97de/+tWpmJ+/W//6+a1/tPnlnyz/ts3T6eGlP/Av/WZExEcffP/l&#10;M2w+vNBeujj40qWXv3j3wj95sHNhfv5uff7Q/5prJ/PVZ906eApe/8Y3dqLLCeOliKmPPvr+K6+m&#10;3qXdmVfm7t69+40zbh6cVO2YL4wYdbFQXq/1NRZGBCI1SBnX6XxkpZ1J7yuftRLdSJCTLsXbfu5W&#10;s/+FMgVo2J2yys/Ywo5NbZbNZjnjp6mGVEd15OpxjQ8yDgq7nircubsb25emI/IRgUIexHbqjXv1&#10;dHa7URo3UoqNOqLi/jfTSg1OTiLl2I4U/Y8j+qMCk3yS0R85tnPuwqk8iO3oRT/eTP3dmZiLXixG&#10;qXlRVszp3x/E6qi1N3e+mW70pmIpD2LtQo7L8V7e3n0r3a71PU6r1tzYfSvdjhRzkWN15p38RryZ&#10;+rvTh1domn03v/Hxm2luNsVSqZ8yN9tN46mFYFfvfzOtTKVYiF7MpxzLd3fj6qXpiBjE5sy7o0eS&#10;jdObiu3IQ4V3h9TaMI+zD2C03d3d+CjPvvLq1/7kZxERr/+h/WU19v3kz87/KKL7t20cLLux348D&#10;TmPzYcTX7w7/H/4J/9MJnlt7r776c5/EV//UD2Z2Z+7euTv5DfCcWY/RxVXnoxu1UIOOlehGggx3&#10;nOv7xoUa2zF65Mq4JYUjumk7W6cdCVLa3o9uFMhGrfXRPuKgyOvlCUHJUpTRMRHxLIKSiEdXDhql&#10;nvejtluMLuA5VeD0ynt5KwaxmXox9/GbQ0V+c8wPcmzXWiRP1F6pvTGIq0etOnMcg9yNqrk0M3x/&#10;l3vyiNEfw3KOjdRN24n7OVZ7ObZ2p+NO7MWNyN2IqN23U+5FLPZ68cYjU5ciIt5M/d5ULMUgNme/&#10;l6/Fe49VPyciIh5MdW3KOTYefCstRi/m8yDWJk0vqbVK8l73XRgeZXPxe/n6zLv5yiDHdo7o1/th&#10;UKYLnaSNM7uxPsixPZWOX5flaewDzqPdO9//ma988g/i1VfuXYouBHkkKBky6XXg2OZH9g6FJZw7&#10;9y5Nb7/00kvWoueFUkYvrEZXe2QpYn9kx404PHWl/ib3ZrOqzWIcTE0Z1+lcjYi5lA5W+iifsxxd&#10;7Y9DneFSF+TYoyHKyjdtm+ZHtP1UUkoLZV/bEfHGYxaGHbX/lXblnpRSP6X9VT2ul+fmUkofNisI&#10;tedvdUIQshhHFMc9jr2y6szFXtyoz+18M91IvW7kwuPse5xcalDUEGD322kpDRUPzWXlnl5ZPrau&#10;BDPsYo7VPIitvBfLNfDZ/XZaSikWB4PYuPje8WvY9KZjLfVibvfbaemV9/LWzLv5ysw7Oc28m6/M&#10;vptX6+o0bXHVR3QFUbfawOH+N9PKSUeV1GKqH7+Z5lLulr29n2O11o/ZDxTeTP2d3uH6J7vfTks7&#10;b6WD1WvSftiy/vGbaW73rXS7jvJ48K202EvRz+U+2hvE9V6KQ/t88K20uPNWunVkgdX38nbkWI1e&#10;zLerKO28lZZ330q3jxW+HGMf999MC7tvp3ySFXbg824mTff29vYiZl/1b1R4TghLOHem7977qand&#10;HavS88IpocK16AKTHF1x1ENTTkrdkvpzXdXmRnSBx9gRF2XaztVolr6NbqTG6nDtjxIILMXJpt+s&#10;R/cb8dqmW9EFJU9iFEjtkPUj4sOhpXvzUIBxs3x+ne6wXLY5qoZRHdVzu3nvVnTBTFc0tftzLbqp&#10;UvX8LUV3/sZORSiBSv9xC9FefC9vROrqxtTlccuytNeeVmHMe3txfTCIjZTi5u7bKQ/2YnE4mLn4&#10;Xt4Y7MVaSrG4+3bKkWPlkdEvERHv5e0Lg7gSKTYvTceHu2+nPBjEymAQ12ffPdk9MvOdvDkYxPXB&#10;IFYmTRk5UorrKcf27nTc2X075RTRr8vbnsDC7tspX5qODwcR23UkS21j9GJ+9+2Ud6biw4jYGAwO&#10;RtAM9roRJPXze12h22sX38sbL03FfE6xFTlu776dckpxs5yr1YjR90NKcTNybE0qvjv7bl6NFNdS&#10;xFJ9b6RY3suxsTszsfbOE9sHnD9z//RH0z/7QbzydTV64DmRch41NRw+x374d/74//Jf/40/+2f/&#10;yi9+76ybApxvJcjZmrSSECdXVsJZGezF2v18sCRxfS0iFnoR/ZPW9TjWZ38r3eml6M887GqdPOn9&#10;A58/dz96/2u/9Ld+8f1/+z/4m18/67YAHavecP7sRqSYtsAacOYedwoS482+m1c/fjOtz6ZYujgV&#10;t3ffPjSFZCPn2Jx5SlOUAE5q927v7mdTL//uWbcDOCAsAQA+l8pokutxUMsHAOBYhCWcOw+m4mGO&#10;npElADwVs98dv3ITwCgXL25/+Qvxgz941u0ADijwCgAAcMZyzlNn3QbggLCEc+fCS5fu7sTMw7Nu&#10;BwAARETM5vuXvvTgs5c/+OD92bNuC9ARlgAAAAA0hCWcPzt3X74Q9y6cdTM4v1JKiymlXJaNHbfN&#10;7ZTSzebn+fJcLn/OT/iMuZTSrbJ9fazU9zVtWGneszK0fR7epmzXH7Ndfdxs2nrU4/aYtvdTSjeO&#10;asOY8zl2m2bbhRNsuzh0Dm+NO+/lfH847piGtl2q52nCdncmnL/lZtvloe1vppTmmtdvTtjXrQlt&#10;WW62vTPq3i336PD5mhux3VI5V3W7G8c4Z3W//aHnj32NRuxzbsQ9f6c815+8h4n7v51SuvO4+yn7&#10;6pe23RnVtiO+k7dTSkvH2G7/vpnQjpU0+T4Y9/fI0tB24/6OmDtifyM/s9m2/l0w8XsIz527f+jX&#10;t3s/u/n669/YOeumAB1hCcDZWUkpLRxz25sRsZ5zThGxXn4eqXSmbkXEds45lfdcj4iliDhOJ/Bq&#10;875rEbE0pvOxWbcbelzNOV9pn4uIzbY95XFlzOffioj5iLhS3nultOGRY04pLR51LkaY2DEv+50v&#10;+91qjiEi4pEAoPx8KyIeCQZG7HcuIlYiYiPnfPWobXPOl0ed3zhY2WWr7PNGRCxHxPXy+uXSllvN&#10;vq6O2dcbZZPNI9p8K7p750pzTywPhTULEXE7Rp+vfrPdcnTXYLVs81pEzB8V1pT3PPI9Ock1GvHe&#10;xYj4MJr7rLx/tRzrse6TZ6h+d/vlv8fZHPG9uzEiYBj73R234/L9W4xH74PhczUfEWsj9r02tN1c&#10;RFwbsd1W85m3orv2w585LuxcrG04bmgGz5Wcz7oFQENYwrn00J3P8+PGpN9il45oP+e8GhFR/ywd&#10;vlGWy/b7HZ+c82rpfG+cpHGlg7MaXefjqE7aE1E+Yz66zvRmacNmacPi0GiJpeg6y2M7+kP7vhHH&#10;CDSKpeg64dea565F11ndP++lQ1Y7+lsx2c2I2I6II4OSY7ZtvZyPpeg6p2sRETnn7egClbljXLP6&#10;+nBHNiL277GF6IKYej3Wo7seK02HdCW6Dvj++co51yDmRtlXP7p7c7Vp61Z053VhzCiFufKeo87D&#10;kddozD5vRBdYvVGPq7RnNSJemxRknYHF6O6vrTji2IaVc7MZ48/hsZRzthjdfdbeB+sj2jMXE74L&#10;ZX/9o7Zr7r3VEffe8ojQsl+2r3/HHfs8wfPg7pfufXE6ffLls24HcECXEeDsbEfXsTjJyIjjOG4g&#10;cFy18/HYUxMmKZ3oq6VTNEo/Yr8jdSO6ztobY7bdV7Zfiq7jeJxwZT6669O2bas8V6cy7Y/giW70&#10;y3YcoYQB89H9Nv3IbSfsYy5KuFHadDXnfH1o07r/sdesBB2L0Y1YGtdpXYhuRNDw9ag/L5RO63zz&#10;XGsjDkaFLJb2HArsSkd4K0aMHonuu9Efs++J12iMlbLPa6NePO21eVrKdZqP7pqvxclHTWxERP8E&#10;o9hGqZ83fJ9slX2334m5mPBdOGJ/rXH3Xv3+Dp+DOvpmNbpjFpYA8FiEJQBnZzW6TsXI36pXZTTI&#10;dt2m/nlEoLAdXQfm0BSIx/DUQ5LWmOPqR9dxan/DfPU4IwDKOajD9odDhXE2Yyh0an4bXtuwHV3w&#10;cWVSB7t0VFeiG6FxotE9Q+poitX6xJjzVdt+VDBUR5WsHrHNwqh9lFCiBhy1Ez7qszbjoKM+H901&#10;HHX8GzHU+W3CpY0YHZZMvEZjLEQ3quQ4I4FG1VgZORUrDdVOiRHfm3S49suRdYsatdNfR3K0z53E&#10;44RA9XwOB7Fz0Xwv43ghSPu+o7Y76d87i9F9N+r9MnfE6DsAmEhYAnB2tuKg8z6pfsnV6Kah5Og6&#10;BUeFBPu/9Y+IO6UT9zhTaGq7HqeTf2qlQ7kcQ536I8KiYSvRdc5OElTUqU5tPYY6dWNSUDGuDdvR&#10;1V45dmHTVun47Y8qmbDdSnQjRkYebwmQ6qiSo4KFfozvZNeRUf3m51HbRNnuqBFPNeCbK+2r02+2&#10;Yvy9fqxr1CojII6c/jG0/aEaK01dlNtNW+sIo350U3hqXaHhQOVWdOe8blNr8Uy6DxbLMW2VcOGk&#10;oybqCI1jTVcbpXzuWnTt3S8SXdrRjtCpxzyp6O5cdNe7DY6GpyS2Qdvw8UQ099vQ6Js6Qm07jC4B&#10;4DEISwDOUPlHfQ1MbowrTJlz3swHRVOvHNXxKR3ka3HQIVwo+z5yxZNRmqBibcRnzqdHV7KYuMrM&#10;CT67hkO143/UCIix+4huBMXYDvQopXO4Gk24EV0H78SBUTNCYjMOF6pcPOE1WY6uAziuvki/tPNm&#10;HA7ixu1r3PSW/f3F5N/uH2ebk24XcTD9ZuyUpVNeo6OCnVGWo7v32nN+tXktoru/arHSrdK2tWhG&#10;t5QO/8LQNvu1eMZ9eBOQtdfp2KMmSlHW+Xj0Xjjxd7epDXO7uc822uMsx32tCZZeKy8dGo1T9tVu&#10;dzW689N+H2rgsdIEU0vRnffNoSCwHX0TzX8vPKHRdQCcQ8ISgDNWOvEb8QTrl+Sc13LOr0XXCakd&#10;vSOn+zRuNp3PxehGZIyq7zBqRY3jTnOZKOe83nSk5tIJlwNtpt8cNTph3HtXynvbDt16dB23kwZC&#10;C1GKutaOf1M4d+E4tSSaaSxrR4QH20Md1Ntp/KowS9Fdv7FhSfmcSaHCcbY50XZNuHTkSKBTXqOJ&#10;tVya/S/E6Bor29EFBPW6HWfkRt320HK50Y1a6R9xnRbLvvfDmgmjJuaH9t+P7r4bDthO9N0t04w+&#10;jO67dLkZGTNXjmn/fA61tf3uHfq7Z2i79egCnf1C0uU8v1GO9cPm76OIR6eO7Y++aZ5bj8mrBwHA&#10;WMISgOfD1eg6IvMnnZ5xlBI4XIuDIqjHKfJ4tXSGah2JUw/ffxKaFTBOuiJPXf3mRAVVmykga0Md&#10;uuvRnZOTdr7mo+ucDrdhXKHKUZai6zROHB1zVAc1Yn+kSy2EOcl2jA8W6nSWowKI+lytcTJOne5T&#10;A64jRwKd9hqVQKNOH5pk0vSifrPdsab1RAkaRjweeX86WN1leLpKDUFGjZoYDkHeOMFUsaPUwsL7&#10;36VyLq/HhECiCd0m3eeP1EUpI+reaMKwfnQjffaPqRl9szB0juooFVNxADgVYQnAc6AWCy0/1mH9&#10;T3L/G3HyAo81wJm4vPGTUn6DParjVTuTJ2lH3fbWUCdqPrqlR8cV2Gw7+MNqHYWTtGNSR3pScdh2&#10;1ZpHth11DM12o9q5v/TwhHZFjCi8Wj6z1iDZiIORF6M6w21R13E1KCIOCsnW9g53fOuIqzsppTvx&#10;eNdoo+x/Uud9Ugi03Ww36fva1m45rrq6y2vD4Up0o4ee5aiJWmB5+HxvNq9PfP8xtolx25UQedQq&#10;RrWw6yMhVNn2pKsHAUBECEs4hx4M4mEeDNz7PHdKh7IOhT91ODGqlkHTcTx2zY0mwHkayxuPsxLd&#10;NIrh4z9qxZWR2t9ID3WgNuOgYOeo0QtHdWzno+uYnSR4Ghk4xPEL59YO8SO1SkpQsjJ8zZtCpptD&#10;z9cg7sgisY267OzwPVV/rlMfNmP0b/AX4uD41qOs/jSirXNlXxtjrlkdKXM553w5Hu8a1Ws+cqpO&#10;Cezmm4BxuL39OFilJ+Jg+dyjgpB6HU4yyqGGAI8EQvlgNaJnNWriUAHexnzz+kjNvTjpPh/7fSj3&#10;7VJ039u2sGsdfTNu3/V5o0sAODEdRoDnSFO/5FRKZ+ZGuwJF6VDcjKElZ4/ZnhrgHLfeyeOqYdHN&#10;GpgMFWl96ivy5MMrf+wfc6mDsRDHm77SWo2uFsd+8cqmUOX1UZ3hZrsjV60p13MzusCkXu+5OKjV&#10;MhyKPLL08FHK6JONof0vNm2vbar1JvankDXHe63sq04jWq6jh+r9GqcrwHuqa1TafDW6e/rQSi2l&#10;XbfiYArHanSFeNsRHDeb1yIOznF77DeiCcjKfVvbW4+9n1K6OaoWTxpa3WWMtXh2oybqMuf7RajL&#10;565EN/Wnrkx0qxxTv9nm0PWt9U/+//buGLeJIAoA6F/HzoqIJhRUHIEGkSu4RYhDkI6GIpwAJVdI&#10;CYQCSiSCgCPACSJRU5AUgAJOnCyFd+KxseMkFGvh99rYk787u4rmZ+b/sXlL78PW+HOePc/jhXYj&#10;hrtvJu6Sqq7WPQgAIkKyBGAepeMvl1YvDtZjsLBJXSsO6vG65333nDFTAmdzbNE4qaNGVQw6cFxJ&#10;HX+K8yArgrldVdVI/PWiLF1fxPBozUH8o7rOy5MY7bSSupmcLdiKotgoRo/35Pfkbj3WWaHK7LMb&#10;9VizEgSbMbu+SDcG85PmOxXiXBv7L/zDmL0A/0t937ez8VMr3byF8seoC35m1xgR0c1jqL+zHvVc&#10;1bF+Hp/bC8Z1oTma8t3XMTjK8iWyoqsx7H5zY1K82XWtVaNdbVIR4vT8pU494/FuxSDhkD+3k4oP&#10;p/fsvORg+tlVjuJc6t2tr3UtRoutfopBoi6fu1RUNb27H2KQKOmOjZUSR+mepl0jI0Vm60TJq/r3&#10;TioynXbfzLpP0473AcBURVVVsz8F/5Gjr+9vv915du/+4xdPm44FAAAO93dvvdt5+ebBo+d3mo4F&#10;GLCzBAAAACAjWQIAAACQkSwBAAAAyEiWAAAAAGQkS1g4y61oF0Xl2QcAYC6snJz2oygPm44DGLJg&#10;ZCEVRXHadAwAAADMJ8kSFtJSZWcJAABzolMut/u9labDAIYsGFk8ZWep6RAAAACYX5IlLJzeUf97&#10;dVIeNR0HAABERETvZ6tdnbabDgMYkixh8fTDHyIAAACmkixh4ZTXqnL/+pGECQAAc+GwX/aP251e&#10;03EAQ5IlAAAAABnJEhbK3t5u2Y8fq51f31abjgUAACIiVlo3fx9XrZOm4wCG/gChr3LS6n1E4QAA&#10;AABJRU5ErkJgglBLAQItABQABgAIAAAAIQCxgme2CgEAABMCAAATAAAAAAAAAAAAAAAAAAAAAABb&#10;Q29udGVudF9UeXBlc10ueG1sUEsBAi0AFAAGAAgAAAAhADj9If/WAAAAlAEAAAsAAAAAAAAAAAAA&#10;AAAAOwEAAF9yZWxzLy5yZWxzUEsBAi0AFAAGAAgAAAAhAG7enx3CBAAAWw4AAA4AAAAAAAAAAAAA&#10;AAAAOgIAAGRycy9lMm9Eb2MueG1sUEsBAi0AFAAGAAgAAAAhAKomDr68AAAAIQEAABkAAAAAAAAA&#10;AAAAAAAAKAcAAGRycy9fcmVscy9lMm9Eb2MueG1sLnJlbHNQSwECLQAUAAYACAAAACEAQ1fAg+EA&#10;AAALAQAADwAAAAAAAAAAAAAAAAAbCAAAZHJzL2Rvd25yZXYueG1sUEsBAi0ACgAAAAAAAAAhABz+&#10;plzOGAEAzhgBABQAAAAAAAAAAAAAAAAAKQkAAGRycy9tZWRpYS9pbWFnZTEucG5nUEsFBgAAAAAG&#10;AAYAfAEAACk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626;top:362;width:10750;height:1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Sr/wQAAANoAAAAPAAAAZHJzL2Rvd25yZXYueG1sRI9Bi8Iw&#10;FITvgv8hPGFvmlZQazWKKMJePGwt6PHRPNti81KaWLv/frOwsMdhZr5htvvBNKKnztWWFcSzCARx&#10;YXXNpYL8ep4mIJxH1thYJgXf5GC/G4+2mGr75i/qM1+KAGGXooLK+zaV0hUVGXQz2xIH72E7gz7I&#10;rpS6w3eAm0bOo2gpDdYcFips6VhR8cxeJlDirLws8rvp73EuT7eVTnBYK/UxGQ4bEJ4G/x/+a39q&#10;BSv4vRJugNz9AAAA//8DAFBLAQItABQABgAIAAAAIQDb4fbL7gAAAIUBAAATAAAAAAAAAAAAAAAA&#10;AAAAAABbQ29udGVudF9UeXBlc10ueG1sUEsBAi0AFAAGAAgAAAAhAFr0LFu/AAAAFQEAAAsAAAAA&#10;AAAAAAAAAAAAHwEAAF9yZWxzLy5yZWxzUEsBAi0AFAAGAAgAAAAhAP/9Kv/BAAAA2gAAAA8AAAAA&#10;AAAAAAAAAAAABwIAAGRycy9kb3ducmV2LnhtbFBLBQYAAAAAAwADALcAAAD1AgAAAAA=&#10;">
                  <v:imagedata r:id="rId6" o:title=""/>
                </v:shape>
                <v:rect id="Rectangle 9" o:spid="_x0000_s1028" style="position:absolute;left:8230;top:3140;width:2880;height:1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line id="Line 8" o:spid="_x0000_s1029" style="position:absolute;visibility:visible;mso-wrap-style:square" from="8230,3290" to="8230,1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fRQxAAAANoAAAAPAAAAZHJzL2Rvd25yZXYueG1sRI/NagJB&#10;EITvAd9haMFLiLPxEHWzo0hATIge1BxybHZ6f3CnZ9lpdZOnzwQEj0VVfUVly9416kJdqD0beB4n&#10;oIhzb2suDXwd108zUEGQLTaeycAPBVguBg8ZptZfeU+Xg5QqQjikaKASaVOtQ16RwzD2LXH0Ct85&#10;lCi7UtsOrxHuGj1JkhftsOa4UGFLbxXlp8PZGaBH+zndbmRSfvx6f/yW3baY7YwZDfvVKyihXu7h&#10;W/vdGpjD/5V4A/TiDwAA//8DAFBLAQItABQABgAIAAAAIQDb4fbL7gAAAIUBAAATAAAAAAAAAAAA&#10;AAAAAAAAAABbQ29udGVudF9UeXBlc10ueG1sUEsBAi0AFAAGAAgAAAAhAFr0LFu/AAAAFQEAAAsA&#10;AAAAAAAAAAAAAAAAHwEAAF9yZWxzLy5yZWxzUEsBAi0AFAAGAAgAAAAhAB+59FDEAAAA2gAAAA8A&#10;AAAAAAAAAAAAAAAABwIAAGRycy9kb3ducmV2LnhtbFBLBQYAAAAAAwADALcAAAD4AgAAAAA=&#10;" strokecolor="#fc7a00" strokeweight="2.25pt"/>
                <w10:wrap anchorx="page" anchory="page"/>
              </v:group>
            </w:pict>
          </mc:Fallback>
        </mc:AlternateContent>
      </w:r>
    </w:p>
    <w:p w14:paraId="753C95F1" w14:textId="77777777" w:rsidR="00476F6B" w:rsidRDefault="00476F6B">
      <w:pPr>
        <w:pStyle w:val="Corpsdetexte"/>
        <w:rPr>
          <w:rFonts w:ascii="Times New Roman"/>
        </w:rPr>
      </w:pPr>
    </w:p>
    <w:p w14:paraId="30513FA7" w14:textId="77777777" w:rsidR="00476F6B" w:rsidRDefault="00476F6B">
      <w:pPr>
        <w:pStyle w:val="Corpsdetexte"/>
        <w:rPr>
          <w:rFonts w:ascii="Times New Roman"/>
        </w:rPr>
      </w:pPr>
    </w:p>
    <w:p w14:paraId="3803C24F" w14:textId="77777777" w:rsidR="00476F6B" w:rsidRDefault="00476F6B">
      <w:pPr>
        <w:pStyle w:val="Corpsdetexte"/>
        <w:spacing w:before="10"/>
        <w:rPr>
          <w:rFonts w:ascii="Times New Roman"/>
          <w:sz w:val="18"/>
        </w:rPr>
      </w:pPr>
    </w:p>
    <w:p w14:paraId="034225F9" w14:textId="77777777" w:rsidR="00AE4BC9" w:rsidRPr="00AE4BC9" w:rsidRDefault="00AE4BC9" w:rsidP="00AE4BC9">
      <w:pPr>
        <w:pStyle w:val="Corpsdetexte"/>
        <w:spacing w:before="10"/>
        <w:ind w:left="567" w:right="242"/>
        <w:jc w:val="center"/>
        <w:rPr>
          <w:b/>
          <w:bCs/>
          <w:sz w:val="40"/>
          <w:szCs w:val="40"/>
        </w:rPr>
      </w:pPr>
      <w:r w:rsidRPr="00AE4BC9">
        <w:rPr>
          <w:b/>
          <w:bCs/>
          <w:sz w:val="40"/>
          <w:szCs w:val="40"/>
        </w:rPr>
        <w:t xml:space="preserve">CONSTRUIRE ENSEMBLE LE PROJET DE FONCTIONNEMENT DU SERVICE PETITE ENFANCE </w:t>
      </w:r>
    </w:p>
    <w:p w14:paraId="1BB769B2" w14:textId="77777777" w:rsidR="00476F6B" w:rsidRDefault="00A22B2F">
      <w:pPr>
        <w:pStyle w:val="Corpsdetexte"/>
        <w:rPr>
          <w:b/>
        </w:rPr>
      </w:pP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6DC9645" wp14:editId="677DB460">
                <wp:simplePos x="0" y="0"/>
                <wp:positionH relativeFrom="page">
                  <wp:posOffset>5240020</wp:posOffset>
                </wp:positionH>
                <wp:positionV relativeFrom="paragraph">
                  <wp:posOffset>81280</wp:posOffset>
                </wp:positionV>
                <wp:extent cx="1814830" cy="790765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790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BCAA9" w14:textId="77777777" w:rsidR="00476F6B" w:rsidRDefault="00A22B2F">
                            <w:pPr>
                              <w:spacing w:before="78"/>
                              <w:ind w:left="131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</w:p>
                          <w:p w14:paraId="7B9AA170" w14:textId="77777777" w:rsidR="00476F6B" w:rsidRDefault="00A22B2F">
                            <w:pPr>
                              <w:spacing w:before="3"/>
                              <w:ind w:lef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PUBLIC</w:t>
                            </w:r>
                          </w:p>
                          <w:p w14:paraId="5E758130" w14:textId="595C029A" w:rsidR="003C4FF0" w:rsidRPr="00427193" w:rsidRDefault="003C4FF0" w:rsidP="003C4FF0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Les Responsables </w:t>
                            </w:r>
                            <w:r w:rsidR="00FA007A">
                              <w:rPr>
                                <w:szCs w:val="24"/>
                              </w:rPr>
                              <w:t>et personnels de structure de petite enfance, CSC</w:t>
                            </w:r>
                          </w:p>
                          <w:p w14:paraId="5CEA01AD" w14:textId="77777777" w:rsidR="003C4FF0" w:rsidRPr="00240917" w:rsidRDefault="003C4FF0" w:rsidP="003C4FF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84F31A0" w14:textId="77777777" w:rsidR="003C4FF0" w:rsidRPr="00112531" w:rsidRDefault="003C4FF0" w:rsidP="003C4FF0">
                            <w:pPr>
                              <w:rPr>
                                <w:b/>
                                <w:bCs/>
                                <w:caps/>
                                <w:szCs w:val="24"/>
                              </w:rPr>
                            </w:pPr>
                            <w:r w:rsidRPr="00112531">
                              <w:rPr>
                                <w:b/>
                                <w:bCs/>
                                <w:caps/>
                                <w:szCs w:val="24"/>
                              </w:rPr>
                              <w:t>Prérequis</w:t>
                            </w:r>
                          </w:p>
                          <w:p w14:paraId="312F908E" w14:textId="77777777" w:rsidR="003C4FF0" w:rsidRPr="00112531" w:rsidRDefault="003C4FF0" w:rsidP="003C4FF0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Aucun</w:t>
                            </w:r>
                          </w:p>
                          <w:p w14:paraId="0E0EDBEA" w14:textId="77777777" w:rsidR="00476F6B" w:rsidRDefault="00A22B2F">
                            <w:pPr>
                              <w:spacing w:before="14"/>
                              <w:ind w:left="131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</w:p>
                          <w:p w14:paraId="6B175235" w14:textId="77777777" w:rsidR="00476F6B" w:rsidRDefault="00A22B2F">
                            <w:pPr>
                              <w:spacing w:before="8"/>
                              <w:ind w:lef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DATES</w:t>
                            </w:r>
                            <w:r w:rsidR="00042AD1">
                              <w:rPr>
                                <w:b/>
                              </w:rPr>
                              <w:t xml:space="preserve"> ET HORAIRES</w:t>
                            </w:r>
                          </w:p>
                          <w:p w14:paraId="78B9AFEA" w14:textId="77777777" w:rsidR="00476F6B" w:rsidRDefault="006444FD">
                            <w:pPr>
                              <w:ind w:left="131"/>
                            </w:pPr>
                            <w:r>
                              <w:t>Selon convenance du client</w:t>
                            </w:r>
                          </w:p>
                          <w:p w14:paraId="069E9D2C" w14:textId="77777777" w:rsidR="00A22B2F" w:rsidRDefault="00AE4BC9">
                            <w:pPr>
                              <w:ind w:left="131"/>
                            </w:pPr>
                            <w:r>
                              <w:t>Démarrage 1</w:t>
                            </w:r>
                            <w:r w:rsidRPr="00AE4BC9"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t xml:space="preserve"> semestre</w:t>
                            </w:r>
                          </w:p>
                          <w:p w14:paraId="0E004986" w14:textId="77777777" w:rsidR="00E55542" w:rsidRDefault="00E55542">
                            <w:pPr>
                              <w:ind w:left="131"/>
                            </w:pPr>
                            <w:r>
                              <w:t>Calendrier à définir</w:t>
                            </w:r>
                          </w:p>
                          <w:p w14:paraId="3C11576C" w14:textId="77777777" w:rsidR="00476F6B" w:rsidRDefault="00042AD1">
                            <w:pPr>
                              <w:spacing w:before="101"/>
                              <w:ind w:lef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DUREE ET </w:t>
                            </w:r>
                            <w:r w:rsidR="00A22B2F">
                              <w:rPr>
                                <w:b/>
                              </w:rPr>
                              <w:t>VOLUME</w:t>
                            </w:r>
                            <w:r w:rsidR="00A22B2F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="00A22B2F">
                              <w:rPr>
                                <w:b/>
                              </w:rPr>
                              <w:t>HORAIRE</w:t>
                            </w:r>
                          </w:p>
                          <w:p w14:paraId="0053977D" w14:textId="77777777" w:rsidR="00476F6B" w:rsidRDefault="00E55542">
                            <w:pPr>
                              <w:spacing w:line="266" w:lineRule="exact"/>
                              <w:ind w:left="131"/>
                            </w:pPr>
                            <w:r>
                              <w:t>14</w:t>
                            </w:r>
                            <w:r w:rsidR="00A22B2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22B2F">
                              <w:t>heures</w:t>
                            </w:r>
                            <w:r>
                              <w:t xml:space="preserve"> sur 2 jours</w:t>
                            </w:r>
                          </w:p>
                          <w:p w14:paraId="21E7544E" w14:textId="77777777" w:rsidR="00476F6B" w:rsidRDefault="00A22B2F">
                            <w:pPr>
                              <w:spacing w:line="341" w:lineRule="exact"/>
                              <w:ind w:left="131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</w:p>
                          <w:p w14:paraId="4299E929" w14:textId="079D4131" w:rsidR="004168BE" w:rsidRDefault="00A22B2F" w:rsidP="004168BE">
                            <w:pPr>
                              <w:spacing w:before="3"/>
                              <w:ind w:left="131" w:right="1254"/>
                              <w:rPr>
                                <w:b/>
                                <w:spacing w:val="1"/>
                              </w:rPr>
                            </w:pPr>
                            <w:r>
                              <w:rPr>
                                <w:b/>
                              </w:rPr>
                              <w:t>LIEU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="004168BE">
                              <w:rPr>
                                <w:b/>
                                <w:spacing w:val="1"/>
                              </w:rPr>
                              <w:t>ET M</w:t>
                            </w:r>
                            <w:r w:rsidR="003C4FF0">
                              <w:rPr>
                                <w:b/>
                                <w:spacing w:val="1"/>
                              </w:rPr>
                              <w:t>O</w:t>
                            </w:r>
                            <w:r w:rsidR="004168BE">
                              <w:rPr>
                                <w:b/>
                                <w:spacing w:val="1"/>
                              </w:rPr>
                              <w:t>DALITE DE REALISATION</w:t>
                            </w:r>
                          </w:p>
                          <w:p w14:paraId="2592B44B" w14:textId="77777777" w:rsidR="00476F6B" w:rsidRPr="004168BE" w:rsidRDefault="004168BE" w:rsidP="004168BE">
                            <w:pPr>
                              <w:spacing w:before="3"/>
                              <w:ind w:left="131" w:right="1254"/>
                            </w:pPr>
                            <w:r w:rsidRPr="004168BE">
                              <w:rPr>
                                <w:spacing w:val="1"/>
                              </w:rPr>
                              <w:t xml:space="preserve">En présentiel </w:t>
                            </w:r>
                            <w:r w:rsidR="00AE4BC9">
                              <w:rPr>
                                <w:spacing w:val="-1"/>
                              </w:rPr>
                              <w:t xml:space="preserve">INTER / </w:t>
                            </w:r>
                            <w:r w:rsidRPr="004168BE">
                              <w:rPr>
                                <w:spacing w:val="-1"/>
                              </w:rPr>
                              <w:t>INTRA</w:t>
                            </w:r>
                          </w:p>
                          <w:p w14:paraId="081B7864" w14:textId="77777777" w:rsidR="00476F6B" w:rsidRDefault="00476F6B">
                            <w:pPr>
                              <w:pStyle w:val="Corpsdetexte"/>
                              <w:spacing w:before="7"/>
                              <w:rPr>
                                <w:sz w:val="25"/>
                              </w:rPr>
                            </w:pPr>
                          </w:p>
                          <w:p w14:paraId="20E65152" w14:textId="77777777" w:rsidR="00476F6B" w:rsidRDefault="00A22B2F">
                            <w:pPr>
                              <w:ind w:lef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ACCESSIBILTE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3ECA8B15" w14:textId="77777777" w:rsidR="00476F6B" w:rsidRDefault="00A22B2F">
                            <w:pPr>
                              <w:spacing w:before="20"/>
                              <w:ind w:left="131" w:right="261"/>
                            </w:pPr>
                            <w:r>
                              <w:t>Nos locaux sont accessibles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aux personnes à mobilité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réduite. N’hésitez pas 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nous contacter, en cas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besoins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spécifiques.</w:t>
                            </w:r>
                          </w:p>
                          <w:p w14:paraId="7B468BBA" w14:textId="77777777" w:rsidR="00476F6B" w:rsidRDefault="00476F6B">
                            <w:pPr>
                              <w:pStyle w:val="Corpsdetexte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14:paraId="5C6B5C60" w14:textId="77777777" w:rsidR="00042AD1" w:rsidRPr="00042AD1" w:rsidRDefault="000F1E71" w:rsidP="00042AD1">
                            <w:pPr>
                              <w:spacing w:before="3"/>
                              <w:ind w:left="131" w:right="1254"/>
                              <w:rPr>
                                <w:b/>
                                <w:spacing w:val="1"/>
                              </w:rPr>
                            </w:pPr>
                            <w:r>
                              <w:rPr>
                                <w:b/>
                                <w:spacing w:val="1"/>
                              </w:rPr>
                              <w:t>COÛT</w:t>
                            </w:r>
                          </w:p>
                          <w:p w14:paraId="1DC3A7D1" w14:textId="77777777" w:rsidR="00476F6B" w:rsidRDefault="00AE4BC9" w:rsidP="00042AD1">
                            <w:pPr>
                              <w:spacing w:before="1"/>
                              <w:ind w:left="131" w:right="14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140</w:t>
                            </w:r>
                            <w:r w:rsidR="00A22B2F">
                              <w:rPr>
                                <w:b/>
                                <w:spacing w:val="-1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/h</w:t>
                            </w:r>
                          </w:p>
                          <w:p w14:paraId="7609C7B4" w14:textId="77777777" w:rsidR="00476F6B" w:rsidRDefault="00A22B2F">
                            <w:pPr>
                              <w:spacing w:line="339" w:lineRule="exact"/>
                              <w:ind w:left="165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</w:p>
                          <w:p w14:paraId="703F28DE" w14:textId="77777777" w:rsidR="00476F6B" w:rsidRDefault="00A22B2F">
                            <w:pPr>
                              <w:spacing w:before="3"/>
                              <w:ind w:lef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MODALITÉS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D’ÉVALUATION</w:t>
                            </w:r>
                          </w:p>
                          <w:p w14:paraId="420FBCD1" w14:textId="77777777" w:rsidR="00476F6B" w:rsidRDefault="00E55542">
                            <w:pPr>
                              <w:ind w:left="131" w:right="233"/>
                            </w:pPr>
                            <w:r>
                              <w:t xml:space="preserve">Evaluation d’entrée, </w:t>
                            </w:r>
                            <w:r w:rsidR="00A22B2F">
                              <w:t>Questionnaire d’auto-</w:t>
                            </w:r>
                            <w:r w:rsidR="00A22B2F">
                              <w:rPr>
                                <w:spacing w:val="1"/>
                              </w:rPr>
                              <w:t xml:space="preserve"> </w:t>
                            </w:r>
                            <w:r w:rsidR="00A22B2F">
                              <w:t>évaluation en fin de session</w:t>
                            </w:r>
                            <w:r w:rsidR="00A22B2F">
                              <w:rPr>
                                <w:spacing w:val="-47"/>
                              </w:rPr>
                              <w:t xml:space="preserve"> </w:t>
                            </w:r>
                            <w:r w:rsidR="00A22B2F">
                              <w:t>puis « à froid » entre 3 et 6</w:t>
                            </w:r>
                            <w:r w:rsidR="00A22B2F">
                              <w:rPr>
                                <w:spacing w:val="1"/>
                              </w:rPr>
                              <w:t xml:space="preserve"> </w:t>
                            </w:r>
                            <w:r w:rsidR="00A22B2F">
                              <w:t>mois</w:t>
                            </w:r>
                            <w:r w:rsidR="00A22B2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A22B2F">
                              <w:t>plus</w:t>
                            </w:r>
                            <w:r w:rsidR="00A22B2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22B2F">
                              <w:t>tard.</w:t>
                            </w:r>
                          </w:p>
                          <w:p w14:paraId="70CB749D" w14:textId="77777777" w:rsidR="00476F6B" w:rsidRDefault="00A22B2F">
                            <w:pPr>
                              <w:spacing w:line="339" w:lineRule="exact"/>
                              <w:ind w:left="131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</w:p>
                          <w:p w14:paraId="4845B14E" w14:textId="77777777" w:rsidR="00476F6B" w:rsidRDefault="00A22B2F">
                            <w:pPr>
                              <w:spacing w:before="7"/>
                              <w:ind w:left="131"/>
                            </w:pPr>
                            <w:r>
                              <w:rPr>
                                <w:b/>
                              </w:rPr>
                              <w:t>MODALITES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SANCTION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34AFEA5C" w14:textId="77777777" w:rsidR="00476F6B" w:rsidRDefault="00A22B2F">
                            <w:pPr>
                              <w:spacing w:before="11"/>
                              <w:ind w:left="131" w:right="881"/>
                            </w:pPr>
                            <w:r>
                              <w:t>Attestation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</w:p>
                          <w:p w14:paraId="5BBE89E9" w14:textId="77777777" w:rsidR="00E55542" w:rsidRDefault="00E55542" w:rsidP="00E55542">
                            <w:pPr>
                              <w:spacing w:before="11"/>
                              <w:ind w:left="131" w:right="450"/>
                            </w:pPr>
                            <w:r>
                              <w:t>MAJ projet de service</w:t>
                            </w:r>
                          </w:p>
                          <w:p w14:paraId="37BD9C37" w14:textId="77777777" w:rsidR="00042AD1" w:rsidRPr="00FA007A" w:rsidRDefault="00042AD1" w:rsidP="00E55542">
                            <w:pPr>
                              <w:spacing w:before="11"/>
                              <w:ind w:right="881"/>
                              <w:rPr>
                                <w:sz w:val="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01ECB64" w14:textId="77777777" w:rsidR="00042AD1" w:rsidRPr="00042AD1" w:rsidRDefault="00042AD1">
                            <w:pPr>
                              <w:spacing w:before="11"/>
                              <w:ind w:left="131" w:right="881"/>
                              <w:rPr>
                                <w:sz w:val="18"/>
                              </w:rPr>
                            </w:pPr>
                            <w:r w:rsidRPr="00042AD1">
                              <w:rPr>
                                <w:sz w:val="18"/>
                              </w:rPr>
                              <w:t>MAJ JAN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C964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2.6pt;margin-top:6.4pt;width:142.9pt;height:622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pdrgIAAKo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SFGnLTQogc6aLQWAwpNdfpOJeB034GbHmAbumwzVd2dKL4rxMWmJnxPV1KKvqakBHa+uek+uzri&#10;KAOy6z+JEsKQgxYWaKhka0oHxUCADl16PHfGUClMyMgPoms4KuBsEXuLeWjZuSSZrndS6Q9UtMgY&#10;KZbQegtPjndKGzokmVxMNC5y1jS2/Q1/sQGO4w4Eh6vmzNCw3XyKvXgbbaPACWbzrRN4Weas8k3g&#10;zHN/EWbX2WaT+b9MXD9IalaWlJswk7L84M86d9L4qImztpRoWGngDCUl97tNI9GRgLJz+9miw8nF&#10;zX1JwxYBcnmVkj8LvPUsdvJ5tHCCPAideOFFjufH63juBXGQ5S9TumOc/ntKqE9xHM7CUU0X0q9y&#10;8+z3NjeStEzD7GhYm+Lo7EQSo8EtL21rNWHNaD8rhaF/KQW0e2q0VawR6ShXPewGQDEy3onyEbQr&#10;BSgLVAgDD4xayJ8Y9TA8Uqx+HIikGDUfOejfTJrJkJOxmwzCC7iaYo3RaG70OJEOnWT7GpDHF8bF&#10;Ct5Ixax6LyxOLwsGgk3iNLzMxHn+b70uI3b5GwAA//8DAFBLAwQUAAYACAAAACEA9etYud4AAAAM&#10;AQAADwAAAGRycy9kb3ducmV2LnhtbEyPQU/DMAyF70j8h8hI3Fi6SptKaTpNCE5IiK4cOKaN10Zr&#10;nNJkW/n3uCfwzX5Pz98rdrMbxAWnYD0pWK8SEEitN5Y6BZ/160MGIkRNRg+eUMEPBtiVtzeFzo2/&#10;UoWXQ+wEh1DItYI+xjGXMrQ9Oh1WfkRi7egnpyOvUyfNpK8c7gaZJslWOm2JP/R6xOce29Ph7BTs&#10;v6h6sd/vzUd1rGxdPyb0tj0pdX83759ARJzjnxkWfEaHkpkafyYTxKAgSzcpW1lIucJi4OF2zXLZ&#10;ZGuQZSH/lyh/AQAA//8DAFBLAQItABQABgAIAAAAIQC2gziS/gAAAOEBAAATAAAAAAAAAAAAAAAA&#10;AAAAAABbQ29udGVudF9UeXBlc10ueG1sUEsBAi0AFAAGAAgAAAAhADj9If/WAAAAlAEAAAsAAAAA&#10;AAAAAAAAAAAALwEAAF9yZWxzLy5yZWxzUEsBAi0AFAAGAAgAAAAhAGyNCl2uAgAAqgUAAA4AAAAA&#10;AAAAAAAAAAAALgIAAGRycy9lMm9Eb2MueG1sUEsBAi0AFAAGAAgAAAAhAPXrWLneAAAADAEAAA8A&#10;AAAAAAAAAAAAAAAACAUAAGRycy9kb3ducmV2LnhtbFBLBQYAAAAABAAEAPMAAAATBgAAAAA=&#10;" filled="f" stroked="f">
                <v:textbox inset="0,0,0,0">
                  <w:txbxContent>
                    <w:p w14:paraId="69FBCAA9" w14:textId="77777777" w:rsidR="00476F6B" w:rsidRDefault="00A22B2F">
                      <w:pPr>
                        <w:spacing w:before="78"/>
                        <w:ind w:left="131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</w:p>
                    <w:p w14:paraId="7B9AA170" w14:textId="77777777" w:rsidR="00476F6B" w:rsidRDefault="00A22B2F">
                      <w:pPr>
                        <w:spacing w:before="3"/>
                        <w:ind w:left="1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PUBLIC</w:t>
                      </w:r>
                    </w:p>
                    <w:p w14:paraId="5E758130" w14:textId="595C029A" w:rsidR="003C4FF0" w:rsidRPr="00427193" w:rsidRDefault="003C4FF0" w:rsidP="003C4FF0">
                      <w:pPr>
                        <w:rPr>
                          <w:color w:val="FF0000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Les Responsables </w:t>
                      </w:r>
                      <w:r w:rsidR="00FA007A">
                        <w:rPr>
                          <w:szCs w:val="24"/>
                        </w:rPr>
                        <w:t>et personnels de structure de petite enfance, CSC</w:t>
                      </w:r>
                    </w:p>
                    <w:p w14:paraId="5CEA01AD" w14:textId="77777777" w:rsidR="003C4FF0" w:rsidRPr="00240917" w:rsidRDefault="003C4FF0" w:rsidP="003C4FF0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84F31A0" w14:textId="77777777" w:rsidR="003C4FF0" w:rsidRPr="00112531" w:rsidRDefault="003C4FF0" w:rsidP="003C4FF0">
                      <w:pPr>
                        <w:rPr>
                          <w:b/>
                          <w:bCs/>
                          <w:caps/>
                          <w:szCs w:val="24"/>
                        </w:rPr>
                      </w:pPr>
                      <w:r w:rsidRPr="00112531">
                        <w:rPr>
                          <w:b/>
                          <w:bCs/>
                          <w:caps/>
                          <w:szCs w:val="24"/>
                        </w:rPr>
                        <w:t>Prérequis</w:t>
                      </w:r>
                    </w:p>
                    <w:p w14:paraId="312F908E" w14:textId="77777777" w:rsidR="003C4FF0" w:rsidRPr="00112531" w:rsidRDefault="003C4FF0" w:rsidP="003C4FF0">
                      <w:pPr>
                        <w:rPr>
                          <w:rFonts w:cstheme="minorHAnsi"/>
                          <w:szCs w:val="24"/>
                        </w:rPr>
                      </w:pPr>
                      <w:r>
                        <w:rPr>
                          <w:rFonts w:cstheme="minorHAnsi"/>
                          <w:szCs w:val="24"/>
                        </w:rPr>
                        <w:t>Aucun</w:t>
                      </w:r>
                    </w:p>
                    <w:p w14:paraId="0E0EDBEA" w14:textId="77777777" w:rsidR="00476F6B" w:rsidRDefault="00A22B2F">
                      <w:pPr>
                        <w:spacing w:before="14"/>
                        <w:ind w:left="131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</w:p>
                    <w:p w14:paraId="6B175235" w14:textId="77777777" w:rsidR="00476F6B" w:rsidRDefault="00A22B2F">
                      <w:pPr>
                        <w:spacing w:before="8"/>
                        <w:ind w:left="1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DATES</w:t>
                      </w:r>
                      <w:r w:rsidR="00042AD1">
                        <w:rPr>
                          <w:b/>
                        </w:rPr>
                        <w:t xml:space="preserve"> ET HORAIRES</w:t>
                      </w:r>
                    </w:p>
                    <w:p w14:paraId="78B9AFEA" w14:textId="77777777" w:rsidR="00476F6B" w:rsidRDefault="006444FD">
                      <w:pPr>
                        <w:ind w:left="131"/>
                      </w:pPr>
                      <w:r>
                        <w:t>Selon convenance du client</w:t>
                      </w:r>
                    </w:p>
                    <w:p w14:paraId="069E9D2C" w14:textId="77777777" w:rsidR="00A22B2F" w:rsidRDefault="00AE4BC9">
                      <w:pPr>
                        <w:ind w:left="131"/>
                      </w:pPr>
                      <w:r>
                        <w:t>Démarrage 1</w:t>
                      </w:r>
                      <w:r w:rsidRPr="00AE4BC9">
                        <w:rPr>
                          <w:vertAlign w:val="superscript"/>
                        </w:rPr>
                        <w:t>er</w:t>
                      </w:r>
                      <w:r>
                        <w:t xml:space="preserve"> semestre</w:t>
                      </w:r>
                    </w:p>
                    <w:p w14:paraId="0E004986" w14:textId="77777777" w:rsidR="00E55542" w:rsidRDefault="00E55542">
                      <w:pPr>
                        <w:ind w:left="131"/>
                      </w:pPr>
                      <w:r>
                        <w:t>Calendrier à définir</w:t>
                      </w:r>
                    </w:p>
                    <w:p w14:paraId="3C11576C" w14:textId="77777777" w:rsidR="00476F6B" w:rsidRDefault="00042AD1">
                      <w:pPr>
                        <w:spacing w:before="101"/>
                        <w:ind w:left="1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DUREE ET </w:t>
                      </w:r>
                      <w:r w:rsidR="00A22B2F">
                        <w:rPr>
                          <w:b/>
                        </w:rPr>
                        <w:t>VOLUME</w:t>
                      </w:r>
                      <w:r w:rsidR="00A22B2F">
                        <w:rPr>
                          <w:b/>
                          <w:spacing w:val="-5"/>
                        </w:rPr>
                        <w:t xml:space="preserve"> </w:t>
                      </w:r>
                      <w:r w:rsidR="00A22B2F">
                        <w:rPr>
                          <w:b/>
                        </w:rPr>
                        <w:t>HORAIRE</w:t>
                      </w:r>
                    </w:p>
                    <w:p w14:paraId="0053977D" w14:textId="77777777" w:rsidR="00476F6B" w:rsidRDefault="00E55542">
                      <w:pPr>
                        <w:spacing w:line="266" w:lineRule="exact"/>
                        <w:ind w:left="131"/>
                      </w:pPr>
                      <w:r>
                        <w:t>14</w:t>
                      </w:r>
                      <w:r w:rsidR="00A22B2F">
                        <w:rPr>
                          <w:spacing w:val="-4"/>
                        </w:rPr>
                        <w:t xml:space="preserve"> </w:t>
                      </w:r>
                      <w:r w:rsidR="00A22B2F">
                        <w:t>heures</w:t>
                      </w:r>
                      <w:r>
                        <w:t xml:space="preserve"> sur 2 jours</w:t>
                      </w:r>
                    </w:p>
                    <w:p w14:paraId="21E7544E" w14:textId="77777777" w:rsidR="00476F6B" w:rsidRDefault="00A22B2F">
                      <w:pPr>
                        <w:spacing w:line="341" w:lineRule="exact"/>
                        <w:ind w:left="131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</w:p>
                    <w:p w14:paraId="4299E929" w14:textId="079D4131" w:rsidR="004168BE" w:rsidRDefault="00A22B2F" w:rsidP="004168BE">
                      <w:pPr>
                        <w:spacing w:before="3"/>
                        <w:ind w:left="131" w:right="1254"/>
                        <w:rPr>
                          <w:b/>
                          <w:spacing w:val="1"/>
                        </w:rPr>
                      </w:pPr>
                      <w:r>
                        <w:rPr>
                          <w:b/>
                        </w:rPr>
                        <w:t>LIEU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="004168BE">
                        <w:rPr>
                          <w:b/>
                          <w:spacing w:val="1"/>
                        </w:rPr>
                        <w:t>ET M</w:t>
                      </w:r>
                      <w:r w:rsidR="003C4FF0">
                        <w:rPr>
                          <w:b/>
                          <w:spacing w:val="1"/>
                        </w:rPr>
                        <w:t>O</w:t>
                      </w:r>
                      <w:r w:rsidR="004168BE">
                        <w:rPr>
                          <w:b/>
                          <w:spacing w:val="1"/>
                        </w:rPr>
                        <w:t>DALITE DE REALISATION</w:t>
                      </w:r>
                    </w:p>
                    <w:p w14:paraId="2592B44B" w14:textId="77777777" w:rsidR="00476F6B" w:rsidRPr="004168BE" w:rsidRDefault="004168BE" w:rsidP="004168BE">
                      <w:pPr>
                        <w:spacing w:before="3"/>
                        <w:ind w:left="131" w:right="1254"/>
                      </w:pPr>
                      <w:r w:rsidRPr="004168BE">
                        <w:rPr>
                          <w:spacing w:val="1"/>
                        </w:rPr>
                        <w:t xml:space="preserve">En présentiel </w:t>
                      </w:r>
                      <w:r w:rsidR="00AE4BC9">
                        <w:rPr>
                          <w:spacing w:val="-1"/>
                        </w:rPr>
                        <w:t xml:space="preserve">INTER / </w:t>
                      </w:r>
                      <w:r w:rsidRPr="004168BE">
                        <w:rPr>
                          <w:spacing w:val="-1"/>
                        </w:rPr>
                        <w:t>INTRA</w:t>
                      </w:r>
                    </w:p>
                    <w:p w14:paraId="081B7864" w14:textId="77777777" w:rsidR="00476F6B" w:rsidRDefault="00476F6B">
                      <w:pPr>
                        <w:pStyle w:val="Corpsdetexte"/>
                        <w:spacing w:before="7"/>
                        <w:rPr>
                          <w:sz w:val="25"/>
                        </w:rPr>
                      </w:pPr>
                    </w:p>
                    <w:p w14:paraId="20E65152" w14:textId="77777777" w:rsidR="00476F6B" w:rsidRDefault="00A22B2F">
                      <w:pPr>
                        <w:ind w:left="1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ACCESSIBILTE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3ECA8B15" w14:textId="77777777" w:rsidR="00476F6B" w:rsidRDefault="00A22B2F">
                      <w:pPr>
                        <w:spacing w:before="20"/>
                        <w:ind w:left="131" w:right="261"/>
                      </w:pPr>
                      <w:r>
                        <w:t>Nos locaux sont accessibles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aux personnes à mobilité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réduite. N’hésitez pas 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nous contacter, en cas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besoins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spécifiques.</w:t>
                      </w:r>
                    </w:p>
                    <w:p w14:paraId="7B468BBA" w14:textId="77777777" w:rsidR="00476F6B" w:rsidRDefault="00476F6B">
                      <w:pPr>
                        <w:pStyle w:val="Corpsdetexte"/>
                        <w:spacing w:before="1"/>
                        <w:rPr>
                          <w:sz w:val="22"/>
                        </w:rPr>
                      </w:pPr>
                    </w:p>
                    <w:p w14:paraId="5C6B5C60" w14:textId="77777777" w:rsidR="00042AD1" w:rsidRPr="00042AD1" w:rsidRDefault="000F1E71" w:rsidP="00042AD1">
                      <w:pPr>
                        <w:spacing w:before="3"/>
                        <w:ind w:left="131" w:right="1254"/>
                        <w:rPr>
                          <w:b/>
                          <w:spacing w:val="1"/>
                        </w:rPr>
                      </w:pPr>
                      <w:r>
                        <w:rPr>
                          <w:b/>
                          <w:spacing w:val="1"/>
                        </w:rPr>
                        <w:t>COÛT</w:t>
                      </w:r>
                    </w:p>
                    <w:p w14:paraId="1DC3A7D1" w14:textId="77777777" w:rsidR="00476F6B" w:rsidRDefault="00AE4BC9" w:rsidP="00042AD1">
                      <w:pPr>
                        <w:spacing w:before="1"/>
                        <w:ind w:left="131" w:right="1440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140</w:t>
                      </w:r>
                      <w:r w:rsidR="00A22B2F">
                        <w:rPr>
                          <w:b/>
                          <w:spacing w:val="-1"/>
                        </w:rPr>
                        <w:t>€</w:t>
                      </w:r>
                      <w:r>
                        <w:rPr>
                          <w:b/>
                          <w:spacing w:val="-1"/>
                        </w:rPr>
                        <w:t>/h</w:t>
                      </w:r>
                    </w:p>
                    <w:p w14:paraId="7609C7B4" w14:textId="77777777" w:rsidR="00476F6B" w:rsidRDefault="00A22B2F">
                      <w:pPr>
                        <w:spacing w:line="339" w:lineRule="exact"/>
                        <w:ind w:left="165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</w:p>
                    <w:p w14:paraId="703F28DE" w14:textId="77777777" w:rsidR="00476F6B" w:rsidRDefault="00A22B2F">
                      <w:pPr>
                        <w:spacing w:before="3"/>
                        <w:ind w:left="1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MODALITÉS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D’ÉVALUATION</w:t>
                      </w:r>
                    </w:p>
                    <w:p w14:paraId="420FBCD1" w14:textId="77777777" w:rsidR="00476F6B" w:rsidRDefault="00E55542">
                      <w:pPr>
                        <w:ind w:left="131" w:right="233"/>
                      </w:pPr>
                      <w:r>
                        <w:t xml:space="preserve">Evaluation d’entrée, </w:t>
                      </w:r>
                      <w:r w:rsidR="00A22B2F">
                        <w:t>Questionnaire d’auto-</w:t>
                      </w:r>
                      <w:r w:rsidR="00A22B2F">
                        <w:rPr>
                          <w:spacing w:val="1"/>
                        </w:rPr>
                        <w:t xml:space="preserve"> </w:t>
                      </w:r>
                      <w:r w:rsidR="00A22B2F">
                        <w:t>évaluation en fin de session</w:t>
                      </w:r>
                      <w:r w:rsidR="00A22B2F">
                        <w:rPr>
                          <w:spacing w:val="-47"/>
                        </w:rPr>
                        <w:t xml:space="preserve"> </w:t>
                      </w:r>
                      <w:r w:rsidR="00A22B2F">
                        <w:t>puis « à froid » entre 3 et 6</w:t>
                      </w:r>
                      <w:r w:rsidR="00A22B2F">
                        <w:rPr>
                          <w:spacing w:val="1"/>
                        </w:rPr>
                        <w:t xml:space="preserve"> </w:t>
                      </w:r>
                      <w:r w:rsidR="00A22B2F">
                        <w:t>mois</w:t>
                      </w:r>
                      <w:r w:rsidR="00A22B2F">
                        <w:rPr>
                          <w:spacing w:val="-3"/>
                        </w:rPr>
                        <w:t xml:space="preserve"> </w:t>
                      </w:r>
                      <w:r w:rsidR="00A22B2F">
                        <w:t>plus</w:t>
                      </w:r>
                      <w:r w:rsidR="00A22B2F">
                        <w:rPr>
                          <w:spacing w:val="-2"/>
                        </w:rPr>
                        <w:t xml:space="preserve"> </w:t>
                      </w:r>
                      <w:r w:rsidR="00A22B2F">
                        <w:t>tard.</w:t>
                      </w:r>
                    </w:p>
                    <w:p w14:paraId="70CB749D" w14:textId="77777777" w:rsidR="00476F6B" w:rsidRDefault="00A22B2F">
                      <w:pPr>
                        <w:spacing w:line="339" w:lineRule="exact"/>
                        <w:ind w:left="131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</w:p>
                    <w:p w14:paraId="4845B14E" w14:textId="77777777" w:rsidR="00476F6B" w:rsidRDefault="00A22B2F">
                      <w:pPr>
                        <w:spacing w:before="7"/>
                        <w:ind w:left="131"/>
                      </w:pPr>
                      <w:r>
                        <w:rPr>
                          <w:b/>
                        </w:rPr>
                        <w:t>MODALITES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SANCTION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</w:p>
                    <w:p w14:paraId="34AFEA5C" w14:textId="77777777" w:rsidR="00476F6B" w:rsidRDefault="00A22B2F">
                      <w:pPr>
                        <w:spacing w:before="11"/>
                        <w:ind w:left="131" w:right="881"/>
                      </w:pPr>
                      <w:r>
                        <w:t>Attestation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formation</w:t>
                      </w:r>
                    </w:p>
                    <w:p w14:paraId="5BBE89E9" w14:textId="77777777" w:rsidR="00E55542" w:rsidRDefault="00E55542" w:rsidP="00E55542">
                      <w:pPr>
                        <w:spacing w:before="11"/>
                        <w:ind w:left="131" w:right="450"/>
                      </w:pPr>
                      <w:r>
                        <w:t>MAJ projet de service</w:t>
                      </w:r>
                    </w:p>
                    <w:p w14:paraId="37BD9C37" w14:textId="77777777" w:rsidR="00042AD1" w:rsidRPr="00FA007A" w:rsidRDefault="00042AD1" w:rsidP="00E55542">
                      <w:pPr>
                        <w:spacing w:before="11"/>
                        <w:ind w:right="881"/>
                        <w:rPr>
                          <w:sz w:val="8"/>
                        </w:rPr>
                      </w:pPr>
                      <w:bookmarkStart w:id="1" w:name="_GoBack"/>
                      <w:bookmarkEnd w:id="1"/>
                    </w:p>
                    <w:p w14:paraId="001ECB64" w14:textId="77777777" w:rsidR="00042AD1" w:rsidRPr="00042AD1" w:rsidRDefault="00042AD1">
                      <w:pPr>
                        <w:spacing w:before="11"/>
                        <w:ind w:left="131" w:right="881"/>
                        <w:rPr>
                          <w:sz w:val="18"/>
                        </w:rPr>
                      </w:pPr>
                      <w:r w:rsidRPr="00042AD1">
                        <w:rPr>
                          <w:sz w:val="18"/>
                        </w:rPr>
                        <w:t>MAJ JAN 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5E99E5" w14:textId="77777777" w:rsidR="00476F6B" w:rsidRDefault="00476F6B">
      <w:pPr>
        <w:pStyle w:val="Corpsdetexte"/>
        <w:spacing w:before="5"/>
        <w:rPr>
          <w:b/>
          <w:sz w:val="21"/>
        </w:rPr>
      </w:pPr>
    </w:p>
    <w:p w14:paraId="5642DAEE" w14:textId="77777777" w:rsidR="00476F6B" w:rsidRDefault="00A22B2F">
      <w:pPr>
        <w:spacing w:before="19"/>
        <w:ind w:left="286"/>
        <w:rPr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7DA283" wp14:editId="5AD05B0C">
                <wp:simplePos x="0" y="0"/>
                <wp:positionH relativeFrom="page">
                  <wp:posOffset>469900</wp:posOffset>
                </wp:positionH>
                <wp:positionV relativeFrom="paragraph">
                  <wp:posOffset>342900</wp:posOffset>
                </wp:positionV>
                <wp:extent cx="4638675" cy="1717675"/>
                <wp:effectExtent l="0" t="0" r="9525" b="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41DB7" w14:textId="77777777" w:rsidR="00AE4BC9" w:rsidRDefault="00AE4BC9" w:rsidP="00AE4BC9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</w:pPr>
                            <w:r>
                              <w:t>Actualiser le Projet d’établissement du Service Petite Enfance pour mise en cohérence avec le Projet social 2021-2024 de La Passerelle.</w:t>
                            </w:r>
                          </w:p>
                          <w:p w14:paraId="6AF4D191" w14:textId="77777777" w:rsidR="00AE4BC9" w:rsidRDefault="00AE4BC9" w:rsidP="00AE4BC9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</w:pPr>
                            <w:r>
                              <w:t>Renforcer les collaborations internes</w:t>
                            </w:r>
                          </w:p>
                          <w:p w14:paraId="4D188A95" w14:textId="77777777" w:rsidR="00AE4BC9" w:rsidRDefault="00AE4BC9" w:rsidP="00AE4BC9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</w:pPr>
                            <w:r>
                              <w:t>Clarifier les orientations et références pédagogiques</w:t>
                            </w:r>
                          </w:p>
                          <w:p w14:paraId="418946FA" w14:textId="77777777" w:rsidR="00AE4BC9" w:rsidRDefault="00AE4BC9" w:rsidP="00AE4BC9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</w:pPr>
                            <w:r>
                              <w:t>Définir l’organisation des groupes de vie</w:t>
                            </w:r>
                          </w:p>
                          <w:p w14:paraId="4A74BE49" w14:textId="77777777" w:rsidR="00AE4BC9" w:rsidRDefault="00AE4BC9" w:rsidP="00AE4BC9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</w:pPr>
                            <w:r>
                              <w:t>Développer les compétences managériales, notamment sur les thèmes de</w:t>
                            </w:r>
                          </w:p>
                          <w:p w14:paraId="7BB4CBB6" w14:textId="77777777" w:rsidR="00AE4BC9" w:rsidRDefault="00AE4BC9" w:rsidP="00AE4BC9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ind w:left="1134" w:firstLine="0"/>
                            </w:pPr>
                            <w:r>
                              <w:t>La mobilisation des équipes autour du projet</w:t>
                            </w:r>
                          </w:p>
                          <w:p w14:paraId="61F7F31C" w14:textId="77777777" w:rsidR="00AE4BC9" w:rsidRDefault="00AE4BC9" w:rsidP="00AE4BC9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ind w:left="1134" w:firstLine="0"/>
                            </w:pPr>
                            <w:r>
                              <w:t>La mise en adéquation du planning de travail des équipes avec les besoins d’accueil et d’encadrement et avec les</w:t>
                            </w:r>
                          </w:p>
                          <w:p w14:paraId="00366BE4" w14:textId="77777777" w:rsidR="00AE4BC9" w:rsidRDefault="00E55542" w:rsidP="00AE4BC9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ind w:left="1134" w:firstLine="0"/>
                            </w:pPr>
                            <w:r>
                              <w:t>R</w:t>
                            </w:r>
                            <w:r w:rsidR="00AE4BC9">
                              <w:t>ythmes de vie et d’activité des enfants</w:t>
                            </w:r>
                          </w:p>
                          <w:p w14:paraId="42D5C0D3" w14:textId="77777777" w:rsidR="00476F6B" w:rsidRDefault="00476F6B" w:rsidP="00AE4BC9">
                            <w:pPr>
                              <w:pStyle w:val="Corpsdetexte"/>
                              <w:tabs>
                                <w:tab w:val="left" w:pos="513"/>
                                <w:tab w:val="left" w:pos="514"/>
                              </w:tabs>
                              <w:ind w:left="51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Text Box 6" o:spid="_x0000_s1027" type="#_x0000_t202" style="position:absolute;left:0;text-align:left;margin-left:37pt;margin-top:27pt;width:365.25pt;height:135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Q8ew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pxj&#10;pEgLFD3w3qNr3aNFqE5nXAlO9wbcfA/LwHLM1Jk7TT87pPRNQ9SOX1mru4YTBtFl4WTy5OiA4wLI&#10;tnunGVxD9l5HoL62bSgdFAMBOrB0PDMTQqGwmC9erRbLOUYU9rJltgyTcAcpx+PGOv+G6xYFo8IW&#10;qI/w5HDn/OA6uoTbnJaCbYSUcWJ32xtp0YGATDbxO6E/c5MqOCsdjg2IwwpECXeEvRBvpP1bkc3y&#10;9HpWTDaL1XKSb/L5pFimq0maFdfFIs2L/HbzPQSY5WUjGOPqTig+SjDL/47iUzMM4okiRF2Fi/ls&#10;PnD0xyTT+P0uyVZ46Egp2gqvzk6kDMy+VgzSJqUnQg528jz8SAjUYPzHqkQdBOoHEfh+20fBRZEE&#10;jWw1O4IwrAbagH14TcBotP2KUQedWWH3ZU8sx0i+VSCu0MajYUdjOxpEUThaYY/RYN74od33xopd&#10;A8iDfJW+AgHWIkrjMYqTbKHbYg6nlyG089N59Hp8v9Y/AAAA//8DAFBLAwQUAAYACAAAACEAT3q4&#10;qd8AAAAJAQAADwAAAGRycy9kb3ducmV2LnhtbEyPQU/DMAyF70j8h8hIXBBLKduYStMJNnaDw8a0&#10;s9eEtqJxqiRdu3+Pdxon23pPz9/Ll6Ntxcn40DhS8DRJQBgqnW6oUrD/3jwuQISIpLF1ZBScTYBl&#10;cXuTY6bdQFtz2sVKcAiFDBXUMXaZlKGsjcUwcZ0h1n6ctxj59JXUHgcOt61Mk2QuLTbEH2rszKo2&#10;5e+utwrma98PW1o9rPcfn/jVVenh/XxQ6v5ufHsFEc0Yr2a44DM6FMx0dD3pIFoFL1OuEhXMLpP1&#10;RTKdgTgqeE55kUUu/zco/gAAAP//AwBQSwECLQAUAAYACAAAACEAtoM4kv4AAADhAQAAEwAAAAAA&#10;AAAAAAAAAAAAAAAAW0NvbnRlbnRfVHlwZXNdLnhtbFBLAQItABQABgAIAAAAIQA4/SH/1gAAAJQB&#10;AAALAAAAAAAAAAAAAAAAAC8BAABfcmVscy8ucmVsc1BLAQItABQABgAIAAAAIQBBb7Q8ewIAAAcF&#10;AAAOAAAAAAAAAAAAAAAAAC4CAABkcnMvZTJvRG9jLnhtbFBLAQItABQABgAIAAAAIQBPerip3wAA&#10;AAkBAAAPAAAAAAAAAAAAAAAAANUEAABkcnMvZG93bnJldi54bWxQSwUGAAAAAAQABADzAAAA4QUA&#10;AAAA&#10;" stroked="f">
                <v:textbox inset="0,0,0,0">
                  <w:txbxContent>
                    <w:p w:rsidR="00AE4BC9" w:rsidRDefault="00AE4BC9" w:rsidP="00AE4BC9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513"/>
                          <w:tab w:val="left" w:pos="514"/>
                        </w:tabs>
                      </w:pPr>
                      <w:r>
                        <w:t>Actualiser le Projet d’établissement du Service Petite Enfance pour mise en cohérence avec le Projet social 2021-2024 de La Passerelle.</w:t>
                      </w:r>
                    </w:p>
                    <w:p w:rsidR="00AE4BC9" w:rsidRDefault="00AE4BC9" w:rsidP="00AE4BC9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513"/>
                          <w:tab w:val="left" w:pos="514"/>
                        </w:tabs>
                      </w:pPr>
                      <w:r>
                        <w:t>Renforcer les collaborations internes</w:t>
                      </w:r>
                    </w:p>
                    <w:p w:rsidR="00AE4BC9" w:rsidRDefault="00AE4BC9" w:rsidP="00AE4BC9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513"/>
                          <w:tab w:val="left" w:pos="514"/>
                        </w:tabs>
                      </w:pPr>
                      <w:r>
                        <w:t>Clarifier les orientations et références pédagogiques</w:t>
                      </w:r>
                    </w:p>
                    <w:p w:rsidR="00AE4BC9" w:rsidRDefault="00AE4BC9" w:rsidP="00AE4BC9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513"/>
                          <w:tab w:val="left" w:pos="514"/>
                        </w:tabs>
                      </w:pPr>
                      <w:r>
                        <w:t>Définir l’organisation des groupes de vie</w:t>
                      </w:r>
                    </w:p>
                    <w:p w:rsidR="00AE4BC9" w:rsidRDefault="00AE4BC9" w:rsidP="00AE4BC9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513"/>
                          <w:tab w:val="left" w:pos="514"/>
                        </w:tabs>
                      </w:pPr>
                      <w:r>
                        <w:t>Développer les compétences managériales, notamment sur les thèmes de</w:t>
                      </w:r>
                    </w:p>
                    <w:p w:rsidR="00AE4BC9" w:rsidRDefault="00AE4BC9" w:rsidP="00AE4BC9">
                      <w:pPr>
                        <w:pStyle w:val="Corpsdetexte"/>
                        <w:numPr>
                          <w:ilvl w:val="0"/>
                          <w:numId w:val="4"/>
                        </w:numPr>
                        <w:ind w:left="1134" w:firstLine="0"/>
                      </w:pPr>
                      <w:r>
                        <w:t>La mobilisation des équipes autour du projet</w:t>
                      </w:r>
                    </w:p>
                    <w:p w:rsidR="00AE4BC9" w:rsidRDefault="00AE4BC9" w:rsidP="00AE4BC9">
                      <w:pPr>
                        <w:pStyle w:val="Corpsdetexte"/>
                        <w:numPr>
                          <w:ilvl w:val="0"/>
                          <w:numId w:val="4"/>
                        </w:numPr>
                        <w:ind w:left="1134" w:firstLine="0"/>
                      </w:pPr>
                      <w:r>
                        <w:t>La mise en adéquation du planning de travail des équipes avec les besoins d’accueil et d’encadrement et avec les</w:t>
                      </w:r>
                    </w:p>
                    <w:p w:rsidR="00AE4BC9" w:rsidRDefault="00E55542" w:rsidP="00AE4BC9">
                      <w:pPr>
                        <w:pStyle w:val="Corpsdetexte"/>
                        <w:numPr>
                          <w:ilvl w:val="0"/>
                          <w:numId w:val="4"/>
                        </w:numPr>
                        <w:ind w:left="1134" w:firstLine="0"/>
                      </w:pPr>
                      <w:r>
                        <w:t>R</w:t>
                      </w:r>
                      <w:r w:rsidR="00AE4BC9">
                        <w:t>ythmes de vie et d’activité des enfants</w:t>
                      </w:r>
                    </w:p>
                    <w:p w:rsidR="00476F6B" w:rsidRDefault="00476F6B" w:rsidP="00AE4BC9">
                      <w:pPr>
                        <w:pStyle w:val="Corpsdetexte"/>
                        <w:tabs>
                          <w:tab w:val="left" w:pos="513"/>
                          <w:tab w:val="left" w:pos="514"/>
                        </w:tabs>
                        <w:ind w:left="51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FC7A00"/>
          <w:sz w:val="40"/>
        </w:rPr>
        <w:t>OBJECTIFS</w:t>
      </w:r>
      <w:r w:rsidR="00042AD1">
        <w:rPr>
          <w:color w:val="FC7A00"/>
          <w:sz w:val="40"/>
        </w:rPr>
        <w:t xml:space="preserve"> ET APTITUDES VISEES</w:t>
      </w:r>
    </w:p>
    <w:p w14:paraId="5DD5B626" w14:textId="77777777" w:rsidR="00476F6B" w:rsidRDefault="00A22B2F">
      <w:pPr>
        <w:spacing w:before="4" w:after="103"/>
        <w:ind w:left="310"/>
        <w:rPr>
          <w:sz w:val="40"/>
        </w:rPr>
      </w:pPr>
      <w:r>
        <w:rPr>
          <w:color w:val="FC7A00"/>
          <w:sz w:val="40"/>
        </w:rPr>
        <w:t>MOYENS</w:t>
      </w:r>
      <w:r>
        <w:rPr>
          <w:color w:val="FC7A00"/>
          <w:spacing w:val="-4"/>
          <w:sz w:val="40"/>
        </w:rPr>
        <w:t xml:space="preserve"> </w:t>
      </w:r>
      <w:r>
        <w:rPr>
          <w:color w:val="FC7A00"/>
          <w:sz w:val="40"/>
        </w:rPr>
        <w:t>ET</w:t>
      </w:r>
      <w:r>
        <w:rPr>
          <w:color w:val="FC7A00"/>
          <w:spacing w:val="-7"/>
          <w:sz w:val="40"/>
        </w:rPr>
        <w:t xml:space="preserve"> </w:t>
      </w:r>
      <w:r>
        <w:rPr>
          <w:color w:val="FC7A00"/>
          <w:sz w:val="40"/>
        </w:rPr>
        <w:t>METHODES</w:t>
      </w:r>
      <w:r>
        <w:rPr>
          <w:color w:val="FC7A00"/>
          <w:spacing w:val="-1"/>
          <w:sz w:val="40"/>
        </w:rPr>
        <w:t xml:space="preserve"> </w:t>
      </w:r>
      <w:r>
        <w:rPr>
          <w:color w:val="FC7A00"/>
          <w:sz w:val="40"/>
        </w:rPr>
        <w:t>PÉDAGOGIQUES</w:t>
      </w:r>
    </w:p>
    <w:p w14:paraId="6AB9B9E7" w14:textId="77777777" w:rsidR="00476F6B" w:rsidRDefault="00A22B2F">
      <w:pPr>
        <w:pStyle w:val="Corpsdetexte"/>
        <w:ind w:left="100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641C4F0" wp14:editId="242CDC0B">
                <wp:extent cx="4654550" cy="876300"/>
                <wp:effectExtent l="0" t="0" r="0" b="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8445E" w14:textId="77777777" w:rsidR="00AE4BC9" w:rsidRDefault="00AE4BC9" w:rsidP="00AE4BC9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</w:pPr>
                            <w:r>
                              <w:t xml:space="preserve">Réflexion à partir des documents existants </w:t>
                            </w:r>
                            <w:r w:rsidR="00E55542">
                              <w:t>de la structure</w:t>
                            </w:r>
                            <w:r>
                              <w:t xml:space="preserve"> (Projet social, Projet d’établissement EAJE)</w:t>
                            </w:r>
                          </w:p>
                          <w:p w14:paraId="6CB37ED2" w14:textId="77777777" w:rsidR="00AE4BC9" w:rsidRDefault="00AE4BC9" w:rsidP="00AE4BC9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</w:pPr>
                            <w:r>
                              <w:t>Méthodes d’animation collaboratives</w:t>
                            </w:r>
                          </w:p>
                          <w:p w14:paraId="3D1532BA" w14:textId="77777777" w:rsidR="00AE4BC9" w:rsidRDefault="00AE4BC9" w:rsidP="00AE4BC9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</w:pPr>
                            <w:r>
                              <w:t>Apports théoriques</w:t>
                            </w:r>
                          </w:p>
                          <w:p w14:paraId="7147EDE6" w14:textId="77777777" w:rsidR="00476F6B" w:rsidRDefault="00A22B2F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  <w:ind w:hanging="361"/>
                            </w:pPr>
                            <w:r>
                              <w:t>Méthodes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actives,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participatives 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expérimentales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Text Box 4" o:spid="_x0000_s1028" type="#_x0000_t202" style="width:366.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v9MfQIAAAYFAAAOAAAAZHJzL2Uyb0RvYy54bWysVG1v2yAQ/j5p/wHxPbWdOmlsxamadJkm&#10;dS9Sux9AAMdoGBiQ2N20/74Dx1nXbdI0zR/wAcfD3T3PsbzuW4mO3DqhVYWzixQjrqhmQu0r/PFh&#10;O1lg5DxRjEiteIUfucPXq5cvlp0p+VQ3WjJuEYAoV3amwo33pkwSRxveEnehDVewWWvbEg9Tu0+Y&#10;JR2gtzKZpuk86bRlxmrKnYPV22ETryJ+XXPq39e14x7JCkNsPo42jrswJqslKfeWmEbQUxjkH6Jo&#10;iVBw6RnqlniCDlb8AtUKarXTtb+guk10XQvKYw6QTZY+y+a+IYbHXKA4zpzL5P4fLH13/GCRYBW+&#10;xEiRFih64L1Ha92jPFSnM64Ep3sDbr6HZWA5ZurMnaafHFJ60xC15zfW6q7hhEF0WTiZPDk64LgA&#10;suveagbXkIPXEaivbRtKB8VAgA4sPZ6ZCaFQWMzns3w2gy0Ke4ur+WUaqUtIOZ421vnXXLcoGBW2&#10;wHxEJ8c750M0pBxdwmVOS8G2Qso4sfvdRlp0JKCSbfxiAs/cpArOSodjA+KwAkHCHWEvhBtZ/1pk&#10;0zxdT4vJdr64muTbfDYprtLFJM2KdTFP8yK/3X4LAWZ52QjGuLoTio8KzPK/Y/jUC4N2ogZRV+Fi&#10;Np0NFP0xyTR+v0uyFR4aUooW6nx2ImUg9pVikDYpPRFysJOfw49VhhqM/1iVKIPA/KAB3+/6qLfp&#10;qK6dZo+gC6uBNmAYHhMwGm2/YNRBY1bYfT4QyzGSbxRoK3TxaNjR2I0GURSOVthjNJgbP3T7wVix&#10;bwB5UK/SN6C/WkRpBKEOUZxUC80Wczg9DKGbn86j14/na/UdAAD//wMAUEsDBBQABgAIAAAAIQCI&#10;anOR2wAAAAUBAAAPAAAAZHJzL2Rvd25yZXYueG1sTI9BS8NAEIXvgv9hGcGL2I0N1BKzKdrqTQ+t&#10;pedpdkyC2dmQ3TTpv3f0Yi8Dj/d48718NblWnagPjWcDD7MEFHHpbcOVgf3n2/0SVIjIFlvPZOBM&#10;AVbF9VWOmfUjb+m0i5WSEg4ZGqhj7DKtQ1mTwzDzHbF4X753GEX2lbY9jlLuWj1PkoV22LB8qLGj&#10;dU3l925wBhabfhi3vL7b7F/f8aOr5oeX88GY25vp+QlUpCn+h+EXX9ChEKajH9gG1RqQIfHviveY&#10;piKPEkqXCegi15f0xQ8AAAD//wMAUEsBAi0AFAAGAAgAAAAhALaDOJL+AAAA4QEAABMAAAAAAAAA&#10;AAAAAAAAAAAAAFtDb250ZW50X1R5cGVzXS54bWxQSwECLQAUAAYACAAAACEAOP0h/9YAAACUAQAA&#10;CwAAAAAAAAAAAAAAAAAvAQAAX3JlbHMvLnJlbHNQSwECLQAUAAYACAAAACEAOM7/TH0CAAAGBQAA&#10;DgAAAAAAAAAAAAAAAAAuAgAAZHJzL2Uyb0RvYy54bWxQSwECLQAUAAYACAAAACEAiGpzkdsAAAAF&#10;AQAADwAAAAAAAAAAAAAAAADXBAAAZHJzL2Rvd25yZXYueG1sUEsFBgAAAAAEAAQA8wAAAN8FAAAA&#10;AA==&#10;" stroked="f">
                <v:textbox inset="0,0,0,0">
                  <w:txbxContent>
                    <w:p w:rsidR="00AE4BC9" w:rsidRDefault="00AE4BC9" w:rsidP="00AE4BC9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513"/>
                          <w:tab w:val="left" w:pos="514"/>
                        </w:tabs>
                      </w:pPr>
                      <w:r>
                        <w:t xml:space="preserve">Réflexion à partir des documents existants </w:t>
                      </w:r>
                      <w:r w:rsidR="00E55542">
                        <w:t>de la structure</w:t>
                      </w:r>
                      <w:r>
                        <w:t xml:space="preserve"> (Projet social, Projet d’établissement EAJE)</w:t>
                      </w:r>
                    </w:p>
                    <w:p w:rsidR="00AE4BC9" w:rsidRDefault="00AE4BC9" w:rsidP="00AE4BC9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513"/>
                          <w:tab w:val="left" w:pos="514"/>
                        </w:tabs>
                      </w:pPr>
                      <w:r>
                        <w:t>Méthodes d’animation collaboratives</w:t>
                      </w:r>
                    </w:p>
                    <w:p w:rsidR="00AE4BC9" w:rsidRDefault="00AE4BC9" w:rsidP="00AE4BC9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513"/>
                          <w:tab w:val="left" w:pos="514"/>
                        </w:tabs>
                      </w:pPr>
                      <w:r>
                        <w:t>Apports théoriques</w:t>
                      </w:r>
                    </w:p>
                    <w:p w:rsidR="00476F6B" w:rsidRDefault="00A22B2F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513"/>
                          <w:tab w:val="left" w:pos="514"/>
                        </w:tabs>
                        <w:ind w:hanging="361"/>
                      </w:pPr>
                      <w:r>
                        <w:t>Méthodes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actives,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participatives 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expérimentales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1DB48C" w14:textId="77777777" w:rsidR="00476F6B" w:rsidRDefault="000F1E71">
      <w:pPr>
        <w:spacing w:before="345"/>
        <w:ind w:left="373"/>
        <w:rPr>
          <w:sz w:val="4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0255F4" wp14:editId="3CA8682D">
                <wp:simplePos x="0" y="0"/>
                <wp:positionH relativeFrom="page">
                  <wp:posOffset>476250</wp:posOffset>
                </wp:positionH>
                <wp:positionV relativeFrom="paragraph">
                  <wp:posOffset>606425</wp:posOffset>
                </wp:positionV>
                <wp:extent cx="4714875" cy="1323975"/>
                <wp:effectExtent l="0" t="0" r="9525" b="952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38828" w14:textId="77777777" w:rsidR="000F1E71" w:rsidRPr="00AB6543" w:rsidRDefault="000F1E71" w:rsidP="003C4FF0">
                            <w:pPr>
                              <w:pStyle w:val="Corpsdetexte"/>
                              <w:ind w:left="284"/>
                              <w:rPr>
                                <w:i/>
                                <w:u w:val="single"/>
                              </w:rPr>
                            </w:pPr>
                            <w:r w:rsidRPr="00AB6543">
                              <w:rPr>
                                <w:b/>
                                <w:bCs/>
                                <w:i/>
                                <w:u w:val="single"/>
                              </w:rPr>
                              <w:t>Jour 1 :</w:t>
                            </w:r>
                          </w:p>
                          <w:p w14:paraId="5F8B50DA" w14:textId="4D49C8E6" w:rsidR="000F1E71" w:rsidRPr="000F1E71" w:rsidRDefault="000F1E71" w:rsidP="003C4FF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 w:rsidRPr="000F1E71">
                              <w:rPr>
                                <w:b/>
                                <w:bCs/>
                              </w:rPr>
                              <w:t xml:space="preserve">Session 1: </w:t>
                            </w:r>
                            <w:r w:rsidR="003C4FF0" w:rsidRPr="000F1E71">
                              <w:rPr>
                                <w:b/>
                                <w:bCs/>
                              </w:rPr>
                              <w:t xml:space="preserve">Clarification des Orientations et Références Pédagogiques </w:t>
                            </w:r>
                            <w:r w:rsidR="003C4FF0">
                              <w:rPr>
                                <w:b/>
                                <w:bCs/>
                              </w:rPr>
                              <w:t>(4</w:t>
                            </w:r>
                            <w:r w:rsidR="003C4FF0" w:rsidRPr="000F1E71">
                              <w:rPr>
                                <w:b/>
                                <w:bCs/>
                              </w:rPr>
                              <w:t xml:space="preserve"> heures)</w:t>
                            </w:r>
                          </w:p>
                          <w:p w14:paraId="7EA9B1BA" w14:textId="3A991167" w:rsidR="000F1E71" w:rsidRPr="000F1E71" w:rsidRDefault="000F1E71" w:rsidP="003C4FF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>
                              <w:rPr>
                                <w:b/>
                                <w:bCs/>
                              </w:rPr>
                              <w:t>Session 2</w:t>
                            </w:r>
                            <w:r w:rsidRPr="000F1E71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3C4FF0" w:rsidRPr="000F1E71">
                              <w:rPr>
                                <w:b/>
                                <w:bCs/>
                              </w:rPr>
                              <w:t>Définition de l’Organisation des Groupes de Vie</w:t>
                            </w:r>
                            <w:r w:rsidR="003C4FF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C4FF0" w:rsidRPr="000F1E71">
                              <w:rPr>
                                <w:b/>
                                <w:bCs/>
                              </w:rPr>
                              <w:t>(3 heures)</w:t>
                            </w:r>
                          </w:p>
                          <w:p w14:paraId="760DDDDF" w14:textId="77777777" w:rsidR="003C4FF0" w:rsidRPr="003C4FF0" w:rsidRDefault="003C4FF0" w:rsidP="003C4FF0">
                            <w:pPr>
                              <w:pStyle w:val="Corpsdetexte"/>
                              <w:ind w:left="284"/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4F143A69" w14:textId="112C92F1" w:rsidR="000F1E71" w:rsidRPr="00AB6543" w:rsidRDefault="000F1E71" w:rsidP="003C4FF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i/>
                                <w:u w:val="single"/>
                              </w:rPr>
                            </w:pPr>
                            <w:r w:rsidRPr="00AB6543">
                              <w:rPr>
                                <w:b/>
                                <w:bCs/>
                                <w:i/>
                                <w:u w:val="single"/>
                              </w:rPr>
                              <w:t>Jour 2 :</w:t>
                            </w:r>
                          </w:p>
                          <w:p w14:paraId="5611A223" w14:textId="3654568C" w:rsidR="000F1E71" w:rsidRPr="000F1E71" w:rsidRDefault="000F1E71" w:rsidP="003C4FF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>
                              <w:rPr>
                                <w:b/>
                                <w:bCs/>
                              </w:rPr>
                              <w:t>Session 3</w:t>
                            </w:r>
                            <w:r w:rsidRPr="000F1E71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3C4FF0" w:rsidRPr="000F1E71">
                              <w:rPr>
                                <w:b/>
                                <w:bCs/>
                              </w:rPr>
                              <w:t>Développement des Compétences Managériales</w:t>
                            </w:r>
                            <w:r w:rsidR="003C4FF0">
                              <w:rPr>
                                <w:b/>
                                <w:bCs/>
                              </w:rPr>
                              <w:t xml:space="preserve"> et inclusion (4</w:t>
                            </w:r>
                            <w:r w:rsidR="003C4FF0" w:rsidRPr="000F1E71">
                              <w:rPr>
                                <w:b/>
                                <w:bCs/>
                              </w:rPr>
                              <w:t xml:space="preserve"> heures)</w:t>
                            </w:r>
                          </w:p>
                          <w:p w14:paraId="7D860A4D" w14:textId="07467DCA" w:rsidR="00476F6B" w:rsidRDefault="000F1E71" w:rsidP="003C4FF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>
                              <w:rPr>
                                <w:b/>
                                <w:bCs/>
                              </w:rPr>
                              <w:t>Session 4</w:t>
                            </w:r>
                            <w:r w:rsidRPr="000F1E71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3C4FF0" w:rsidRPr="000F1E71">
                              <w:rPr>
                                <w:b/>
                                <w:bCs/>
                              </w:rPr>
                              <w:t>Actualisation du Projet d’établissement (3 heures)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0255F4" id="Text Box 3" o:spid="_x0000_s1029" type="#_x0000_t202" style="position:absolute;left:0;text-align:left;margin-left:37.5pt;margin-top:47.75pt;width:371.25pt;height:104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vP7gEAAMIDAAAOAAAAZHJzL2Uyb0RvYy54bWysU9uO1DAMfUfiH6K8M53Lwi7VdFbLrAYh&#10;LQvSwgekadpGpHFwMtMOX4+TtrNc3hB9iOzEPvY5dre3Q2fYSaHXYAu+Wiw5U1ZCpW1T8K9fDq9u&#10;OPNB2EoYsKrgZ+X57e7li23vcrWGFkylkBGI9XnvCt6G4PIs87JVnfALcMrSYw3YiUAuNlmFoif0&#10;zmTr5fJN1gNWDkEq7+n2fnzku4Rf10qGT3XtVWCm4NRbSCems4xnttuKvEHhWi2nNsQ/dNEJbano&#10;BepeBMGOqP+C6rRE8FCHhYQug7rWUiUOxGa1/IPNUyucSlxIHO8uMvn/BysfT0/uM7IwvIOBBphI&#10;ePcA8ptnFvatsI26Q4S+VaKiwqsoWdY7n0+pUWqf+whS9h+hoiGLY4AENNTYRVWIJyN0GsD5Iroa&#10;ApN0eXW9urq5fs2ZpLfVZr15S06sIfI53aEP7xV0LBoFR5pqghenBx/G0DkkVvNgdHXQxiQHm3Jv&#10;kJ0EbcAhfRP6b2HGxmALMW1EjDeJZ6Q2kgxDOTBdFXwTISLtEqozEUcYF4t+BDJawB+c9bRUBfff&#10;jwIVZ+aDJfHiBs4GzkY5G8JKSi144Gw092Hc1KND3bSEPI7Hwh0JXOtE/bmLqV1alCTetNRxE3/1&#10;U9Tzr7f7CQAA//8DAFBLAwQUAAYACAAAACEAUybyDuAAAAAJAQAADwAAAGRycy9kb3ducmV2Lnht&#10;bEyPwU7DMBBE70j8g7VIXBC1W0hbQpwKWnqDQ0vVsxsvSUS8jmKnSf+e5QS3Wc1q5k22Gl0jztiF&#10;2pOG6USBQCq8ranUcPjc3i9BhGjImsYTarhggFV+fZWZ1PqBdnjex1JwCIXUaKhibFMpQ1GhM2Hi&#10;WyT2vnznTOSzK6XtzMDhrpEzpebSmZq4oTItrissvve90zDfdP2wo/Xd5vD2bj7acnZ8vRy1vr0Z&#10;X55BRBzj3zP84jM65Mx08j3ZIBoNi4SnRA1PSQKC/eV0weKk4UE9KpB5Jv8vyH8AAAD//wMAUEsB&#10;Ai0AFAAGAAgAAAAhALaDOJL+AAAA4QEAABMAAAAAAAAAAAAAAAAAAAAAAFtDb250ZW50X1R5cGVz&#10;XS54bWxQSwECLQAUAAYACAAAACEAOP0h/9YAAACUAQAACwAAAAAAAAAAAAAAAAAvAQAAX3JlbHMv&#10;LnJlbHNQSwECLQAUAAYACAAAACEAdMULz+4BAADCAwAADgAAAAAAAAAAAAAAAAAuAgAAZHJzL2Uy&#10;b0RvYy54bWxQSwECLQAUAAYACAAAACEAUybyDuAAAAAJAQAADwAAAAAAAAAAAAAAAABIBAAAZHJz&#10;L2Rvd25yZXYueG1sUEsFBgAAAAAEAAQA8wAAAFUFAAAAAA==&#10;" stroked="f">
                <v:textbox inset="0,0,0,0">
                  <w:txbxContent>
                    <w:p w14:paraId="61038828" w14:textId="77777777" w:rsidR="000F1E71" w:rsidRPr="00AB6543" w:rsidRDefault="000F1E71" w:rsidP="003C4FF0">
                      <w:pPr>
                        <w:pStyle w:val="Corpsdetexte"/>
                        <w:ind w:left="284"/>
                        <w:rPr>
                          <w:i/>
                          <w:u w:val="single"/>
                        </w:rPr>
                      </w:pPr>
                      <w:r w:rsidRPr="00AB6543">
                        <w:rPr>
                          <w:b/>
                          <w:bCs/>
                          <w:i/>
                          <w:u w:val="single"/>
                        </w:rPr>
                        <w:t>Jour 1 :</w:t>
                      </w:r>
                    </w:p>
                    <w:p w14:paraId="5F8B50DA" w14:textId="4D49C8E6" w:rsidR="000F1E71" w:rsidRPr="000F1E71" w:rsidRDefault="000F1E71" w:rsidP="003C4FF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 w:rsidRPr="000F1E71">
                        <w:rPr>
                          <w:b/>
                          <w:bCs/>
                        </w:rPr>
                        <w:t xml:space="preserve">Session </w:t>
                      </w:r>
                      <w:proofErr w:type="gramStart"/>
                      <w:r w:rsidRPr="000F1E71">
                        <w:rPr>
                          <w:b/>
                          <w:bCs/>
                        </w:rPr>
                        <w:t>1:</w:t>
                      </w:r>
                      <w:proofErr w:type="gramEnd"/>
                      <w:r w:rsidRPr="000F1E71">
                        <w:rPr>
                          <w:b/>
                          <w:bCs/>
                        </w:rPr>
                        <w:t xml:space="preserve"> </w:t>
                      </w:r>
                      <w:r w:rsidR="003C4FF0" w:rsidRPr="000F1E71">
                        <w:rPr>
                          <w:b/>
                          <w:bCs/>
                        </w:rPr>
                        <w:t xml:space="preserve">Clarification des Orientations et Références Pédagogiques </w:t>
                      </w:r>
                      <w:r w:rsidR="003C4FF0">
                        <w:rPr>
                          <w:b/>
                          <w:bCs/>
                        </w:rPr>
                        <w:t>(4</w:t>
                      </w:r>
                      <w:r w:rsidR="003C4FF0" w:rsidRPr="000F1E71">
                        <w:rPr>
                          <w:b/>
                          <w:bCs/>
                        </w:rPr>
                        <w:t xml:space="preserve"> heures)</w:t>
                      </w:r>
                    </w:p>
                    <w:p w14:paraId="7EA9B1BA" w14:textId="3A991167" w:rsidR="000F1E71" w:rsidRPr="000F1E71" w:rsidRDefault="000F1E71" w:rsidP="003C4FF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>
                        <w:rPr>
                          <w:b/>
                          <w:bCs/>
                        </w:rPr>
                        <w:t xml:space="preserve">Session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2</w:t>
                      </w:r>
                      <w:r w:rsidRPr="000F1E71">
                        <w:rPr>
                          <w:b/>
                          <w:bCs/>
                        </w:rPr>
                        <w:t>:</w:t>
                      </w:r>
                      <w:proofErr w:type="gramEnd"/>
                      <w:r w:rsidRPr="000F1E71">
                        <w:rPr>
                          <w:b/>
                          <w:bCs/>
                        </w:rPr>
                        <w:t xml:space="preserve"> </w:t>
                      </w:r>
                      <w:r w:rsidR="003C4FF0" w:rsidRPr="000F1E71">
                        <w:rPr>
                          <w:b/>
                          <w:bCs/>
                        </w:rPr>
                        <w:t>Définition de l’Organisation des Groupes de Vie</w:t>
                      </w:r>
                      <w:r w:rsidR="003C4FF0">
                        <w:rPr>
                          <w:b/>
                          <w:bCs/>
                        </w:rPr>
                        <w:t xml:space="preserve"> </w:t>
                      </w:r>
                      <w:r w:rsidR="003C4FF0" w:rsidRPr="000F1E71">
                        <w:rPr>
                          <w:b/>
                          <w:bCs/>
                        </w:rPr>
                        <w:t>(3 heures)</w:t>
                      </w:r>
                    </w:p>
                    <w:p w14:paraId="760DDDDF" w14:textId="77777777" w:rsidR="003C4FF0" w:rsidRPr="003C4FF0" w:rsidRDefault="003C4FF0" w:rsidP="003C4FF0">
                      <w:pPr>
                        <w:pStyle w:val="Corpsdetexte"/>
                        <w:ind w:left="284"/>
                        <w:rPr>
                          <w:i/>
                          <w:u w:val="single"/>
                        </w:rPr>
                      </w:pPr>
                    </w:p>
                    <w:p w14:paraId="4F143A69" w14:textId="112C92F1" w:rsidR="000F1E71" w:rsidRPr="00AB6543" w:rsidRDefault="000F1E71" w:rsidP="003C4FF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i/>
                          <w:u w:val="single"/>
                        </w:rPr>
                      </w:pPr>
                      <w:r w:rsidRPr="00AB6543">
                        <w:rPr>
                          <w:b/>
                          <w:bCs/>
                          <w:i/>
                          <w:u w:val="single"/>
                        </w:rPr>
                        <w:t>Jour 2 :</w:t>
                      </w:r>
                    </w:p>
                    <w:p w14:paraId="5611A223" w14:textId="3654568C" w:rsidR="000F1E71" w:rsidRPr="000F1E71" w:rsidRDefault="000F1E71" w:rsidP="003C4FF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>
                        <w:rPr>
                          <w:b/>
                          <w:bCs/>
                        </w:rPr>
                        <w:t xml:space="preserve">Session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3</w:t>
                      </w:r>
                      <w:r w:rsidRPr="000F1E71">
                        <w:rPr>
                          <w:b/>
                          <w:bCs/>
                        </w:rPr>
                        <w:t>:</w:t>
                      </w:r>
                      <w:proofErr w:type="gramEnd"/>
                      <w:r w:rsidRPr="000F1E71">
                        <w:rPr>
                          <w:b/>
                          <w:bCs/>
                        </w:rPr>
                        <w:t xml:space="preserve"> </w:t>
                      </w:r>
                      <w:r w:rsidR="003C4FF0" w:rsidRPr="000F1E71">
                        <w:rPr>
                          <w:b/>
                          <w:bCs/>
                        </w:rPr>
                        <w:t>Développement des Compétences Managériales</w:t>
                      </w:r>
                      <w:r w:rsidR="003C4FF0">
                        <w:rPr>
                          <w:b/>
                          <w:bCs/>
                        </w:rPr>
                        <w:t xml:space="preserve"> et inclusion (4</w:t>
                      </w:r>
                      <w:r w:rsidR="003C4FF0" w:rsidRPr="000F1E71">
                        <w:rPr>
                          <w:b/>
                          <w:bCs/>
                        </w:rPr>
                        <w:t xml:space="preserve"> heures)</w:t>
                      </w:r>
                    </w:p>
                    <w:p w14:paraId="7D860A4D" w14:textId="07467DCA" w:rsidR="00476F6B" w:rsidRDefault="000F1E71" w:rsidP="003C4FF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>
                        <w:rPr>
                          <w:b/>
                          <w:bCs/>
                        </w:rPr>
                        <w:t xml:space="preserve">Session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4</w:t>
                      </w:r>
                      <w:r w:rsidRPr="000F1E71">
                        <w:rPr>
                          <w:b/>
                          <w:bCs/>
                        </w:rPr>
                        <w:t>:</w:t>
                      </w:r>
                      <w:proofErr w:type="gramEnd"/>
                      <w:r w:rsidRPr="000F1E71">
                        <w:rPr>
                          <w:b/>
                          <w:bCs/>
                        </w:rPr>
                        <w:t xml:space="preserve"> </w:t>
                      </w:r>
                      <w:r w:rsidR="003C4FF0" w:rsidRPr="000F1E71">
                        <w:rPr>
                          <w:b/>
                          <w:bCs/>
                        </w:rPr>
                        <w:t>Actualisation du Projet d’établissement (3 heures)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22B2F">
        <w:rPr>
          <w:color w:val="FC7A00"/>
          <w:sz w:val="40"/>
        </w:rPr>
        <w:t>PROGRAMME</w:t>
      </w:r>
    </w:p>
    <w:p w14:paraId="78A452B2" w14:textId="77777777" w:rsidR="00476F6B" w:rsidRPr="004168BE" w:rsidRDefault="00476F6B" w:rsidP="004168BE">
      <w:pPr>
        <w:pStyle w:val="Corpsdetexte"/>
        <w:spacing w:before="1"/>
        <w:rPr>
          <w:sz w:val="21"/>
        </w:rPr>
      </w:pPr>
    </w:p>
    <w:p w14:paraId="53056FF9" w14:textId="77777777" w:rsidR="00476F6B" w:rsidRDefault="00AE4BC9">
      <w:pPr>
        <w:ind w:left="512"/>
        <w:rPr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B16DD3" wp14:editId="68CF0B92">
                <wp:simplePos x="0" y="0"/>
                <wp:positionH relativeFrom="page">
                  <wp:posOffset>514350</wp:posOffset>
                </wp:positionH>
                <wp:positionV relativeFrom="paragraph">
                  <wp:posOffset>331470</wp:posOffset>
                </wp:positionV>
                <wp:extent cx="4600575" cy="1860550"/>
                <wp:effectExtent l="0" t="0" r="9525" b="63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86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5F3C9" w14:textId="77777777" w:rsidR="004168BE" w:rsidRDefault="00AE4BC9">
                            <w:pPr>
                              <w:spacing w:before="82"/>
                              <w:ind w:left="150"/>
                            </w:pPr>
                            <w:r>
                              <w:rPr>
                                <w:b/>
                              </w:rPr>
                              <w:t>Mme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Virginie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WETZEL,</w:t>
                            </w:r>
                            <w:r>
                              <w:rPr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t>Déontologue</w:t>
                            </w:r>
                          </w:p>
                          <w:p w14:paraId="17D61886" w14:textId="77777777" w:rsidR="00AE4BC9" w:rsidRDefault="00AE4BC9">
                            <w:pPr>
                              <w:spacing w:before="82"/>
                              <w:ind w:left="150"/>
                            </w:pPr>
                          </w:p>
                          <w:p w14:paraId="0B77907E" w14:textId="77777777" w:rsidR="004168BE" w:rsidRDefault="004168BE" w:rsidP="004168BE">
                            <w:pPr>
                              <w:ind w:left="284"/>
                              <w:rPr>
                                <w:color w:val="FC7A00"/>
                                <w:sz w:val="40"/>
                              </w:rPr>
                            </w:pPr>
                            <w:r>
                              <w:rPr>
                                <w:color w:val="FC7A00"/>
                                <w:sz w:val="40"/>
                              </w:rPr>
                              <w:t>CONDITIONS ET DELAIS D’ACCES</w:t>
                            </w:r>
                          </w:p>
                          <w:p w14:paraId="04EEF404" w14:textId="77777777" w:rsidR="004168BE" w:rsidRDefault="004168BE" w:rsidP="004168B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 w:rsidRPr="004168BE">
                              <w:t xml:space="preserve">Signature de la convention et validation du devis. </w:t>
                            </w:r>
                          </w:p>
                          <w:p w14:paraId="5E13E071" w14:textId="77777777" w:rsidR="004168BE" w:rsidRDefault="004168BE" w:rsidP="004168B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 w:rsidRPr="004168BE">
                              <w:t>Démarrage de la formation 3 semaines après le conventionnement</w:t>
                            </w:r>
                            <w:r>
                              <w:t>.</w:t>
                            </w:r>
                          </w:p>
                          <w:p w14:paraId="3B964896" w14:textId="77777777" w:rsidR="004C241F" w:rsidRDefault="004C241F" w:rsidP="004C241F">
                            <w:pPr>
                              <w:ind w:left="284"/>
                              <w:rPr>
                                <w:color w:val="FC7A00"/>
                                <w:sz w:val="40"/>
                              </w:rPr>
                            </w:pPr>
                            <w:r>
                              <w:rPr>
                                <w:color w:val="FC7A00"/>
                                <w:sz w:val="40"/>
                              </w:rPr>
                              <w:t>Contact </w:t>
                            </w:r>
                          </w:p>
                          <w:p w14:paraId="0F6B6DCC" w14:textId="77777777" w:rsidR="004C241F" w:rsidRDefault="004C241F" w:rsidP="004C241F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3"/>
                              </w:tabs>
                              <w:ind w:right="775"/>
                            </w:pPr>
                            <w:r>
                              <w:t>Magali PULJER</w:t>
                            </w:r>
                          </w:p>
                          <w:p w14:paraId="275FF3A4" w14:textId="77777777" w:rsidR="004C241F" w:rsidRDefault="004C241F" w:rsidP="004C241F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3"/>
                              </w:tabs>
                              <w:ind w:right="775"/>
                            </w:pPr>
                            <w:r>
                              <w:t>03 89 54 21 55</w:t>
                            </w:r>
                          </w:p>
                          <w:p w14:paraId="2712ADD3" w14:textId="77777777" w:rsidR="004C241F" w:rsidRDefault="00FA007A" w:rsidP="004C241F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3"/>
                              </w:tabs>
                              <w:ind w:right="775"/>
                            </w:pPr>
                            <w:hyperlink r:id="rId7" w:history="1">
                              <w:r w:rsidR="004C241F">
                                <w:rPr>
                                  <w:rStyle w:val="Lienhypertexte"/>
                                </w:rPr>
                                <w:t>Formation@la-passerelle.fr</w:t>
                              </w:r>
                            </w:hyperlink>
                          </w:p>
                          <w:p w14:paraId="12A349ED" w14:textId="77777777" w:rsidR="004C241F" w:rsidRPr="004168BE" w:rsidRDefault="004C241F" w:rsidP="004168B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</w:p>
                          <w:p w14:paraId="1D57CD82" w14:textId="77777777" w:rsidR="004168BE" w:rsidRDefault="004168BE">
                            <w:pPr>
                              <w:spacing w:before="82"/>
                              <w:ind w:left="15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Text Box 2" o:spid="_x0000_s1030" type="#_x0000_t202" style="position:absolute;left:0;text-align:left;margin-left:40.5pt;margin-top:26.1pt;width:362.25pt;height:146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UgQIAAAcFAAAOAAAAZHJzL2Uyb0RvYy54bWysVNuOmzAQfa/Uf7D8ngUiyAa0ZLWbNFWl&#10;7UXa7Qc4tglWje3aTmBb9d87NiFNLw9VVR5gsMeHM3POcHM7dBIduXVCqxpnVylGXFHNhNrX+OPT&#10;drbEyHmiGJFa8Ro/c4dvVy9f3PSm4nPdasm4RQCiXNWbGrfemypJHG15R9yVNlzBZqNtRzy82n3C&#10;LOkBvZPJPE0XSa8tM1ZT7hysbsZNvIr4TcOpf980jnskawzcfLzbeN+Fe7K6IdXeEtMKeqJB/oFF&#10;R4SCj56hNsQTdLDiN6hOUKudbvwV1V2im0ZQHmuAarL0l2oeW2J4rAWa48y5Te7/wdJ3xw8WCQba&#10;YaRIBxI98cGjez2geehOb1wFSY8G0vwAyyEzVOrMg6afHFJ63RK153fW6r7lhAG7LJxMLo6OOC6A&#10;7Pq3msFnyMHrCDQ0tguA0AwE6KDS81mZQIXCYr5I0+K6wIjCXrZcpEURtUtINR031vnXXHcoBDW2&#10;IH2EJ8cH5wMdUk0pkb6Wgm2FlPHF7ndradGRgE228YoVQJWXaVKFZKXDsRFxXAGW8I2wF/hG2b+W&#10;2TxP7+flbLtYXs/ybV7Myut0OUuz8r5cpHmZb7bfAsEsr1rBGFcPQvHJgln+dxKfhmE0TzQh6mtc&#10;FvNi1OiSvbssMo3Xn4rshIeJlKKr8fKcRKqg7CvFoGxSeSLkGCc/049dhh5Mz9iV6IMg/WgCP+yG&#10;aLh8stdOs2cwhtUgG6gPfxMIWm2/YNTDZNbYfT4QyzGSbxSYK4zxFNgp2E0BURSO1thjNIZrP477&#10;wVixbwF5tK/Sd2DARkRrBKeOLE62hWmLNZz+DGGcL99j1o//1+o7AAAA//8DAFBLAwQUAAYACAAA&#10;ACEAX6wwMd8AAAAJAQAADwAAAGRycy9kb3ducmV2LnhtbEyPwU7DMBBE70j8g7VIXBB1GkgVhTgV&#10;tHCDQ0vV8zZekoh4HdlOk/495gTH0Yxm3pTr2fTiTM53lhUsFwkI4trqjhsFh8+3+xyED8gae8uk&#10;4EIe1tX1VYmFthPv6LwPjYgl7AtU0IYwFFL6uiWDfmEH4uh9WWcwROkaqR1Osdz0Mk2SlTTYcVxo&#10;caBNS/X3fjQKVls3Tjve3G0Pr+/4MTTp8eVyVOr2Zn5+AhFoDn9h+MWP6FBFppMdWXvRK8iX8UpQ&#10;kKUpiOjnSZaBOCl4eMxSkFUp/z+ofgAAAP//AwBQSwECLQAUAAYACAAAACEAtoM4kv4AAADhAQAA&#10;EwAAAAAAAAAAAAAAAAAAAAAAW0NvbnRlbnRfVHlwZXNdLnhtbFBLAQItABQABgAIAAAAIQA4/SH/&#10;1gAAAJQBAAALAAAAAAAAAAAAAAAAAC8BAABfcmVscy8ucmVsc1BLAQItABQABgAIAAAAIQDvWxSU&#10;gQIAAAcFAAAOAAAAAAAAAAAAAAAAAC4CAABkcnMvZTJvRG9jLnhtbFBLAQItABQABgAIAAAAIQBf&#10;rDAx3wAAAAkBAAAPAAAAAAAAAAAAAAAAANsEAABkcnMvZG93bnJldi54bWxQSwUGAAAAAAQABADz&#10;AAAA5wUAAAAA&#10;" stroked="f">
                <v:textbox inset="0,0,0,0">
                  <w:txbxContent>
                    <w:p w:rsidR="004168BE" w:rsidRDefault="00AE4BC9">
                      <w:pPr>
                        <w:spacing w:before="82"/>
                        <w:ind w:left="150"/>
                      </w:pPr>
                      <w:r>
                        <w:rPr>
                          <w:b/>
                        </w:rPr>
                        <w:t>Mme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Virginie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WETZEL,</w:t>
                      </w:r>
                      <w:r>
                        <w:rPr>
                          <w:b/>
                          <w:spacing w:val="45"/>
                        </w:rPr>
                        <w:t xml:space="preserve"> </w:t>
                      </w:r>
                      <w:r>
                        <w:t>Déontologue</w:t>
                      </w:r>
                    </w:p>
                    <w:p w:rsidR="00AE4BC9" w:rsidRDefault="00AE4BC9">
                      <w:pPr>
                        <w:spacing w:before="82"/>
                        <w:ind w:left="150"/>
                      </w:pPr>
                    </w:p>
                    <w:p w:rsidR="004168BE" w:rsidRDefault="004168BE" w:rsidP="004168BE">
                      <w:pPr>
                        <w:ind w:left="284"/>
                        <w:rPr>
                          <w:color w:val="FC7A00"/>
                          <w:sz w:val="40"/>
                        </w:rPr>
                      </w:pPr>
                      <w:r>
                        <w:rPr>
                          <w:color w:val="FC7A00"/>
                          <w:sz w:val="40"/>
                        </w:rPr>
                        <w:t>CONDITIONS ET DELAIS D’ACCES</w:t>
                      </w:r>
                    </w:p>
                    <w:p w:rsidR="004168BE" w:rsidRDefault="004168BE" w:rsidP="004168B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 w:rsidRPr="004168BE">
                        <w:t xml:space="preserve">Signature de la convention et validation du devis. </w:t>
                      </w:r>
                    </w:p>
                    <w:p w:rsidR="004168BE" w:rsidRDefault="004168BE" w:rsidP="004168B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 w:rsidRPr="004168BE">
                        <w:t>Démarrage de la formation 3 semaines après le conventionnement</w:t>
                      </w:r>
                      <w:r>
                        <w:t>.</w:t>
                      </w:r>
                    </w:p>
                    <w:p w:rsidR="004C241F" w:rsidRDefault="004C241F" w:rsidP="004C241F">
                      <w:pPr>
                        <w:ind w:left="284"/>
                        <w:rPr>
                          <w:color w:val="FC7A00"/>
                          <w:sz w:val="40"/>
                        </w:rPr>
                      </w:pPr>
                      <w:r>
                        <w:rPr>
                          <w:color w:val="FC7A00"/>
                          <w:sz w:val="40"/>
                        </w:rPr>
                        <w:t>Contact </w:t>
                      </w:r>
                    </w:p>
                    <w:p w:rsidR="004C241F" w:rsidRDefault="004C241F" w:rsidP="004C241F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3"/>
                        </w:tabs>
                        <w:ind w:right="775"/>
                      </w:pPr>
                      <w:r>
                        <w:t>Magali PULJER</w:t>
                      </w:r>
                    </w:p>
                    <w:p w:rsidR="004C241F" w:rsidRDefault="004C241F" w:rsidP="004C241F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3"/>
                        </w:tabs>
                        <w:ind w:right="775"/>
                      </w:pPr>
                      <w:r>
                        <w:t>03 89 54 21 55</w:t>
                      </w:r>
                    </w:p>
                    <w:p w:rsidR="004C241F" w:rsidRDefault="004C241F" w:rsidP="004C241F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3"/>
                        </w:tabs>
                        <w:ind w:right="775"/>
                      </w:pPr>
                      <w:hyperlink r:id="rId8" w:history="1">
                        <w:r>
                          <w:rPr>
                            <w:rStyle w:val="Lienhypertexte"/>
                          </w:rPr>
                          <w:t>Formation@la-passerelle.fr</w:t>
                        </w:r>
                      </w:hyperlink>
                    </w:p>
                    <w:p w:rsidR="004C241F" w:rsidRPr="004168BE" w:rsidRDefault="004C241F" w:rsidP="004168B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</w:p>
                    <w:p w:rsidR="004168BE" w:rsidRDefault="004168BE">
                      <w:pPr>
                        <w:spacing w:before="82"/>
                        <w:ind w:left="15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22B2F">
        <w:rPr>
          <w:color w:val="FC7A00"/>
          <w:sz w:val="40"/>
        </w:rPr>
        <w:t>INTERVENANT</w:t>
      </w:r>
    </w:p>
    <w:p w14:paraId="12A5804C" w14:textId="77777777" w:rsidR="00476F6B" w:rsidRDefault="00476F6B">
      <w:pPr>
        <w:pStyle w:val="Corpsdetexte"/>
        <w:spacing w:before="8"/>
        <w:rPr>
          <w:sz w:val="11"/>
        </w:rPr>
      </w:pPr>
    </w:p>
    <w:sectPr w:rsidR="00476F6B" w:rsidSect="00AE4BC9">
      <w:type w:val="continuous"/>
      <w:pgSz w:w="11910" w:h="16840"/>
      <w:pgMar w:top="1276" w:right="6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0952"/>
    <w:multiLevelType w:val="multilevel"/>
    <w:tmpl w:val="6D12E9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F50B9"/>
    <w:multiLevelType w:val="hybridMultilevel"/>
    <w:tmpl w:val="F95828F0"/>
    <w:lvl w:ilvl="0" w:tplc="040C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  <w:w w:val="100"/>
        <w:sz w:val="20"/>
        <w:szCs w:val="20"/>
        <w:lang w:val="fr-FR" w:eastAsia="en-US" w:bidi="ar-SA"/>
      </w:rPr>
    </w:lvl>
    <w:lvl w:ilvl="1" w:tplc="0DBC2E24">
      <w:numFmt w:val="bullet"/>
      <w:lvlText w:val="•"/>
      <w:lvlJc w:val="left"/>
      <w:pPr>
        <w:ind w:left="1198" w:hanging="360"/>
      </w:pPr>
      <w:rPr>
        <w:rFonts w:hint="default"/>
        <w:lang w:val="fr-FR" w:eastAsia="en-US" w:bidi="ar-SA"/>
      </w:rPr>
    </w:lvl>
    <w:lvl w:ilvl="2" w:tplc="787C8E8E">
      <w:numFmt w:val="bullet"/>
      <w:lvlText w:val="•"/>
      <w:lvlJc w:val="left"/>
      <w:pPr>
        <w:ind w:left="1877" w:hanging="360"/>
      </w:pPr>
      <w:rPr>
        <w:rFonts w:hint="default"/>
        <w:lang w:val="fr-FR" w:eastAsia="en-US" w:bidi="ar-SA"/>
      </w:rPr>
    </w:lvl>
    <w:lvl w:ilvl="3" w:tplc="75CC97E8">
      <w:numFmt w:val="bullet"/>
      <w:lvlText w:val="•"/>
      <w:lvlJc w:val="left"/>
      <w:pPr>
        <w:ind w:left="2555" w:hanging="360"/>
      </w:pPr>
      <w:rPr>
        <w:rFonts w:hint="default"/>
        <w:lang w:val="fr-FR" w:eastAsia="en-US" w:bidi="ar-SA"/>
      </w:rPr>
    </w:lvl>
    <w:lvl w:ilvl="4" w:tplc="08A87226">
      <w:numFmt w:val="bullet"/>
      <w:lvlText w:val="•"/>
      <w:lvlJc w:val="left"/>
      <w:pPr>
        <w:ind w:left="3234" w:hanging="360"/>
      </w:pPr>
      <w:rPr>
        <w:rFonts w:hint="default"/>
        <w:lang w:val="fr-FR" w:eastAsia="en-US" w:bidi="ar-SA"/>
      </w:rPr>
    </w:lvl>
    <w:lvl w:ilvl="5" w:tplc="83FE0C98">
      <w:numFmt w:val="bullet"/>
      <w:lvlText w:val="•"/>
      <w:lvlJc w:val="left"/>
      <w:pPr>
        <w:ind w:left="3912" w:hanging="360"/>
      </w:pPr>
      <w:rPr>
        <w:rFonts w:hint="default"/>
        <w:lang w:val="fr-FR" w:eastAsia="en-US" w:bidi="ar-SA"/>
      </w:rPr>
    </w:lvl>
    <w:lvl w:ilvl="6" w:tplc="85047DB2">
      <w:numFmt w:val="bullet"/>
      <w:lvlText w:val="•"/>
      <w:lvlJc w:val="left"/>
      <w:pPr>
        <w:ind w:left="4591" w:hanging="360"/>
      </w:pPr>
      <w:rPr>
        <w:rFonts w:hint="default"/>
        <w:lang w:val="fr-FR" w:eastAsia="en-US" w:bidi="ar-SA"/>
      </w:rPr>
    </w:lvl>
    <w:lvl w:ilvl="7" w:tplc="A40AC17A">
      <w:numFmt w:val="bullet"/>
      <w:lvlText w:val="•"/>
      <w:lvlJc w:val="left"/>
      <w:pPr>
        <w:ind w:left="5269" w:hanging="360"/>
      </w:pPr>
      <w:rPr>
        <w:rFonts w:hint="default"/>
        <w:lang w:val="fr-FR" w:eastAsia="en-US" w:bidi="ar-SA"/>
      </w:rPr>
    </w:lvl>
    <w:lvl w:ilvl="8" w:tplc="D6BA1C70">
      <w:numFmt w:val="bullet"/>
      <w:lvlText w:val="•"/>
      <w:lvlJc w:val="left"/>
      <w:pPr>
        <w:ind w:left="594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5FE4A08"/>
    <w:multiLevelType w:val="multilevel"/>
    <w:tmpl w:val="BC742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C668C"/>
    <w:multiLevelType w:val="hybridMultilevel"/>
    <w:tmpl w:val="C0122B06"/>
    <w:lvl w:ilvl="0" w:tplc="EDE636EA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14347326">
      <w:numFmt w:val="bullet"/>
      <w:lvlText w:val="•"/>
      <w:lvlJc w:val="left"/>
      <w:pPr>
        <w:ind w:left="1155" w:hanging="360"/>
      </w:pPr>
      <w:rPr>
        <w:rFonts w:hint="default"/>
        <w:lang w:val="fr-FR" w:eastAsia="en-US" w:bidi="ar-SA"/>
      </w:rPr>
    </w:lvl>
    <w:lvl w:ilvl="2" w:tplc="10B2F48E">
      <w:numFmt w:val="bullet"/>
      <w:lvlText w:val="•"/>
      <w:lvlJc w:val="left"/>
      <w:pPr>
        <w:ind w:left="1790" w:hanging="360"/>
      </w:pPr>
      <w:rPr>
        <w:rFonts w:hint="default"/>
        <w:lang w:val="fr-FR" w:eastAsia="en-US" w:bidi="ar-SA"/>
      </w:rPr>
    </w:lvl>
    <w:lvl w:ilvl="3" w:tplc="9C640E12">
      <w:numFmt w:val="bullet"/>
      <w:lvlText w:val="•"/>
      <w:lvlJc w:val="left"/>
      <w:pPr>
        <w:ind w:left="2425" w:hanging="360"/>
      </w:pPr>
      <w:rPr>
        <w:rFonts w:hint="default"/>
        <w:lang w:val="fr-FR" w:eastAsia="en-US" w:bidi="ar-SA"/>
      </w:rPr>
    </w:lvl>
    <w:lvl w:ilvl="4" w:tplc="29865856">
      <w:numFmt w:val="bullet"/>
      <w:lvlText w:val="•"/>
      <w:lvlJc w:val="left"/>
      <w:pPr>
        <w:ind w:left="3060" w:hanging="360"/>
      </w:pPr>
      <w:rPr>
        <w:rFonts w:hint="default"/>
        <w:lang w:val="fr-FR" w:eastAsia="en-US" w:bidi="ar-SA"/>
      </w:rPr>
    </w:lvl>
    <w:lvl w:ilvl="5" w:tplc="77EC3B46">
      <w:numFmt w:val="bullet"/>
      <w:lvlText w:val="•"/>
      <w:lvlJc w:val="left"/>
      <w:pPr>
        <w:ind w:left="3695" w:hanging="360"/>
      </w:pPr>
      <w:rPr>
        <w:rFonts w:hint="default"/>
        <w:lang w:val="fr-FR" w:eastAsia="en-US" w:bidi="ar-SA"/>
      </w:rPr>
    </w:lvl>
    <w:lvl w:ilvl="6" w:tplc="80E2EE5C">
      <w:numFmt w:val="bullet"/>
      <w:lvlText w:val="•"/>
      <w:lvlJc w:val="left"/>
      <w:pPr>
        <w:ind w:left="4330" w:hanging="360"/>
      </w:pPr>
      <w:rPr>
        <w:rFonts w:hint="default"/>
        <w:lang w:val="fr-FR" w:eastAsia="en-US" w:bidi="ar-SA"/>
      </w:rPr>
    </w:lvl>
    <w:lvl w:ilvl="7" w:tplc="048A8AD6">
      <w:numFmt w:val="bullet"/>
      <w:lvlText w:val="•"/>
      <w:lvlJc w:val="left"/>
      <w:pPr>
        <w:ind w:left="4965" w:hanging="360"/>
      </w:pPr>
      <w:rPr>
        <w:rFonts w:hint="default"/>
        <w:lang w:val="fr-FR" w:eastAsia="en-US" w:bidi="ar-SA"/>
      </w:rPr>
    </w:lvl>
    <w:lvl w:ilvl="8" w:tplc="CBFAC2E2">
      <w:numFmt w:val="bullet"/>
      <w:lvlText w:val="•"/>
      <w:lvlJc w:val="left"/>
      <w:pPr>
        <w:ind w:left="5600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461315E7"/>
    <w:multiLevelType w:val="multilevel"/>
    <w:tmpl w:val="073E26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182C05"/>
    <w:multiLevelType w:val="multilevel"/>
    <w:tmpl w:val="F89C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A72968"/>
    <w:multiLevelType w:val="hybridMultilevel"/>
    <w:tmpl w:val="6B88B13E"/>
    <w:lvl w:ilvl="0" w:tplc="2638957A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0DBC2E24">
      <w:numFmt w:val="bullet"/>
      <w:lvlText w:val="•"/>
      <w:lvlJc w:val="left"/>
      <w:pPr>
        <w:ind w:left="1198" w:hanging="360"/>
      </w:pPr>
      <w:rPr>
        <w:rFonts w:hint="default"/>
        <w:lang w:val="fr-FR" w:eastAsia="en-US" w:bidi="ar-SA"/>
      </w:rPr>
    </w:lvl>
    <w:lvl w:ilvl="2" w:tplc="787C8E8E">
      <w:numFmt w:val="bullet"/>
      <w:lvlText w:val="•"/>
      <w:lvlJc w:val="left"/>
      <w:pPr>
        <w:ind w:left="1877" w:hanging="360"/>
      </w:pPr>
      <w:rPr>
        <w:rFonts w:hint="default"/>
        <w:lang w:val="fr-FR" w:eastAsia="en-US" w:bidi="ar-SA"/>
      </w:rPr>
    </w:lvl>
    <w:lvl w:ilvl="3" w:tplc="75CC97E8">
      <w:numFmt w:val="bullet"/>
      <w:lvlText w:val="•"/>
      <w:lvlJc w:val="left"/>
      <w:pPr>
        <w:ind w:left="2555" w:hanging="360"/>
      </w:pPr>
      <w:rPr>
        <w:rFonts w:hint="default"/>
        <w:lang w:val="fr-FR" w:eastAsia="en-US" w:bidi="ar-SA"/>
      </w:rPr>
    </w:lvl>
    <w:lvl w:ilvl="4" w:tplc="08A87226">
      <w:numFmt w:val="bullet"/>
      <w:lvlText w:val="•"/>
      <w:lvlJc w:val="left"/>
      <w:pPr>
        <w:ind w:left="3234" w:hanging="360"/>
      </w:pPr>
      <w:rPr>
        <w:rFonts w:hint="default"/>
        <w:lang w:val="fr-FR" w:eastAsia="en-US" w:bidi="ar-SA"/>
      </w:rPr>
    </w:lvl>
    <w:lvl w:ilvl="5" w:tplc="83FE0C98">
      <w:numFmt w:val="bullet"/>
      <w:lvlText w:val="•"/>
      <w:lvlJc w:val="left"/>
      <w:pPr>
        <w:ind w:left="3912" w:hanging="360"/>
      </w:pPr>
      <w:rPr>
        <w:rFonts w:hint="default"/>
        <w:lang w:val="fr-FR" w:eastAsia="en-US" w:bidi="ar-SA"/>
      </w:rPr>
    </w:lvl>
    <w:lvl w:ilvl="6" w:tplc="85047DB2">
      <w:numFmt w:val="bullet"/>
      <w:lvlText w:val="•"/>
      <w:lvlJc w:val="left"/>
      <w:pPr>
        <w:ind w:left="4591" w:hanging="360"/>
      </w:pPr>
      <w:rPr>
        <w:rFonts w:hint="default"/>
        <w:lang w:val="fr-FR" w:eastAsia="en-US" w:bidi="ar-SA"/>
      </w:rPr>
    </w:lvl>
    <w:lvl w:ilvl="7" w:tplc="A40AC17A">
      <w:numFmt w:val="bullet"/>
      <w:lvlText w:val="•"/>
      <w:lvlJc w:val="left"/>
      <w:pPr>
        <w:ind w:left="5269" w:hanging="360"/>
      </w:pPr>
      <w:rPr>
        <w:rFonts w:hint="default"/>
        <w:lang w:val="fr-FR" w:eastAsia="en-US" w:bidi="ar-SA"/>
      </w:rPr>
    </w:lvl>
    <w:lvl w:ilvl="8" w:tplc="D6BA1C70">
      <w:numFmt w:val="bullet"/>
      <w:lvlText w:val="•"/>
      <w:lvlJc w:val="left"/>
      <w:pPr>
        <w:ind w:left="5948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59083DF8"/>
    <w:multiLevelType w:val="multilevel"/>
    <w:tmpl w:val="4294AE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C06AA1"/>
    <w:multiLevelType w:val="multilevel"/>
    <w:tmpl w:val="EEBA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FE3A1E"/>
    <w:multiLevelType w:val="hybridMultilevel"/>
    <w:tmpl w:val="B1F6D854"/>
    <w:lvl w:ilvl="0" w:tplc="C29EB844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AF7C94F4">
      <w:numFmt w:val="bullet"/>
      <w:lvlText w:val="•"/>
      <w:lvlJc w:val="left"/>
      <w:pPr>
        <w:ind w:left="1201" w:hanging="360"/>
      </w:pPr>
      <w:rPr>
        <w:rFonts w:hint="default"/>
        <w:lang w:val="fr-FR" w:eastAsia="en-US" w:bidi="ar-SA"/>
      </w:rPr>
    </w:lvl>
    <w:lvl w:ilvl="2" w:tplc="E8ACC29A">
      <w:numFmt w:val="bullet"/>
      <w:lvlText w:val="•"/>
      <w:lvlJc w:val="left"/>
      <w:pPr>
        <w:ind w:left="1882" w:hanging="360"/>
      </w:pPr>
      <w:rPr>
        <w:rFonts w:hint="default"/>
        <w:lang w:val="fr-FR" w:eastAsia="en-US" w:bidi="ar-SA"/>
      </w:rPr>
    </w:lvl>
    <w:lvl w:ilvl="3" w:tplc="FE721760">
      <w:numFmt w:val="bullet"/>
      <w:lvlText w:val="•"/>
      <w:lvlJc w:val="left"/>
      <w:pPr>
        <w:ind w:left="2563" w:hanging="360"/>
      </w:pPr>
      <w:rPr>
        <w:rFonts w:hint="default"/>
        <w:lang w:val="fr-FR" w:eastAsia="en-US" w:bidi="ar-SA"/>
      </w:rPr>
    </w:lvl>
    <w:lvl w:ilvl="4" w:tplc="4380E194">
      <w:numFmt w:val="bullet"/>
      <w:lvlText w:val="•"/>
      <w:lvlJc w:val="left"/>
      <w:pPr>
        <w:ind w:left="3244" w:hanging="360"/>
      </w:pPr>
      <w:rPr>
        <w:rFonts w:hint="default"/>
        <w:lang w:val="fr-FR" w:eastAsia="en-US" w:bidi="ar-SA"/>
      </w:rPr>
    </w:lvl>
    <w:lvl w:ilvl="5" w:tplc="AEF447CA">
      <w:numFmt w:val="bullet"/>
      <w:lvlText w:val="•"/>
      <w:lvlJc w:val="left"/>
      <w:pPr>
        <w:ind w:left="3925" w:hanging="360"/>
      </w:pPr>
      <w:rPr>
        <w:rFonts w:hint="default"/>
        <w:lang w:val="fr-FR" w:eastAsia="en-US" w:bidi="ar-SA"/>
      </w:rPr>
    </w:lvl>
    <w:lvl w:ilvl="6" w:tplc="930CC7C6">
      <w:numFmt w:val="bullet"/>
      <w:lvlText w:val="•"/>
      <w:lvlJc w:val="left"/>
      <w:pPr>
        <w:ind w:left="4606" w:hanging="360"/>
      </w:pPr>
      <w:rPr>
        <w:rFonts w:hint="default"/>
        <w:lang w:val="fr-FR" w:eastAsia="en-US" w:bidi="ar-SA"/>
      </w:rPr>
    </w:lvl>
    <w:lvl w:ilvl="7" w:tplc="A8B266B2">
      <w:numFmt w:val="bullet"/>
      <w:lvlText w:val="•"/>
      <w:lvlJc w:val="left"/>
      <w:pPr>
        <w:ind w:left="5287" w:hanging="360"/>
      </w:pPr>
      <w:rPr>
        <w:rFonts w:hint="default"/>
        <w:lang w:val="fr-FR" w:eastAsia="en-US" w:bidi="ar-SA"/>
      </w:rPr>
    </w:lvl>
    <w:lvl w:ilvl="8" w:tplc="242C1B10">
      <w:numFmt w:val="bullet"/>
      <w:lvlText w:val="•"/>
      <w:lvlJc w:val="left"/>
      <w:pPr>
        <w:ind w:left="5968" w:hanging="36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6B"/>
    <w:rsid w:val="00042AD1"/>
    <w:rsid w:val="000F1E71"/>
    <w:rsid w:val="003C4FF0"/>
    <w:rsid w:val="004168BE"/>
    <w:rsid w:val="00476F6B"/>
    <w:rsid w:val="004C241F"/>
    <w:rsid w:val="006444FD"/>
    <w:rsid w:val="00A22B2F"/>
    <w:rsid w:val="00AB6543"/>
    <w:rsid w:val="00AE4BC9"/>
    <w:rsid w:val="00E55542"/>
    <w:rsid w:val="00FA007A"/>
    <w:rsid w:val="00FB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891A"/>
  <w15:docId w15:val="{78F68913-C299-4641-ABED-43BC9D8F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19"/>
      <w:ind w:left="1656" w:right="1458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semiHidden/>
    <w:unhideWhenUsed/>
    <w:rsid w:val="004C241F"/>
    <w:rPr>
      <w:color w:val="0000FF" w:themeColor="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4C241F"/>
    <w:rPr>
      <w:rFonts w:ascii="Calibri" w:eastAsia="Calibri" w:hAnsi="Calibri" w:cs="Calibri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la-passerell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tion@la-passerel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Lefrant</dc:creator>
  <cp:lastModifiedBy>Hicham SLIMANI</cp:lastModifiedBy>
  <cp:revision>2</cp:revision>
  <dcterms:created xsi:type="dcterms:W3CDTF">2023-09-14T09:11:00Z</dcterms:created>
  <dcterms:modified xsi:type="dcterms:W3CDTF">2023-09-14T09:11:00Z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